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33" w:rsidRPr="00797B58" w:rsidRDefault="00166533" w:rsidP="00166533">
      <w:pPr>
        <w:spacing w:after="0" w:line="240" w:lineRule="auto"/>
        <w:ind w:left="-1134" w:right="-425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97B58">
        <w:rPr>
          <w:rFonts w:ascii="Times New Roman" w:eastAsia="Times New Roman" w:hAnsi="Times New Roman" w:cs="Times New Roman"/>
          <w:b/>
          <w:sz w:val="24"/>
          <w:lang w:eastAsia="ru-RU"/>
        </w:rPr>
        <w:t>ТЕЛЕФОННЫЙ СПРАВОЧНИК</w:t>
      </w:r>
    </w:p>
    <w:p w:rsidR="00166533" w:rsidRPr="00797B58" w:rsidRDefault="00166533" w:rsidP="00166533">
      <w:pPr>
        <w:spacing w:after="0" w:line="240" w:lineRule="auto"/>
        <w:ind w:left="-1134" w:right="-425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97B58">
        <w:rPr>
          <w:rFonts w:ascii="Times New Roman" w:eastAsia="Times New Roman" w:hAnsi="Times New Roman" w:cs="Times New Roman"/>
          <w:b/>
          <w:sz w:val="24"/>
          <w:lang w:eastAsia="ru-RU"/>
        </w:rPr>
        <w:t>Уральского межрегионального управления</w:t>
      </w:r>
    </w:p>
    <w:p w:rsidR="00C97014" w:rsidRPr="00166533" w:rsidRDefault="00166533" w:rsidP="0016653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97B58">
        <w:rPr>
          <w:rFonts w:ascii="Times New Roman" w:eastAsia="Times New Roman" w:hAnsi="Times New Roman" w:cs="Times New Roman"/>
          <w:b/>
          <w:sz w:val="24"/>
          <w:lang w:eastAsia="ru-RU"/>
        </w:rPr>
        <w:t>Федеральной службы по надзору в сфере природопользования</w:t>
      </w:r>
    </w:p>
    <w:p w:rsidR="00BF590F" w:rsidRPr="00BF590F" w:rsidRDefault="00BF590F" w:rsidP="00BF590F">
      <w:pPr>
        <w:spacing w:after="0" w:line="240" w:lineRule="auto"/>
        <w:ind w:left="-1134" w:right="-42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365"/>
        <w:gridCol w:w="3147"/>
      </w:tblGrid>
      <w:tr w:rsidR="00BF590F" w:rsidRPr="00BF590F" w:rsidTr="00E1499E">
        <w:trPr>
          <w:trHeight w:val="307"/>
        </w:trPr>
        <w:tc>
          <w:tcPr>
            <w:tcW w:w="10773" w:type="dxa"/>
            <w:gridSpan w:val="3"/>
            <w:shd w:val="clear" w:color="auto" w:fill="D9D9D9" w:themeFill="background1" w:themeFillShade="D9"/>
          </w:tcPr>
          <w:p w:rsidR="00BF590F" w:rsidRPr="00BF590F" w:rsidRDefault="00BF590F" w:rsidP="00BF590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590F">
              <w:rPr>
                <w:rFonts w:ascii="Times New Roman" w:eastAsia="Calibri" w:hAnsi="Times New Roman" w:cs="Times New Roman"/>
                <w:b/>
              </w:rPr>
              <w:t>Руководство</w:t>
            </w:r>
          </w:p>
          <w:p w:rsidR="00BF590F" w:rsidRP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rpn66@rpn.gov.ru</w:t>
            </w:r>
          </w:p>
        </w:tc>
      </w:tr>
      <w:tr w:rsidR="00166533" w:rsidRPr="00BF590F" w:rsidTr="005D5164">
        <w:trPr>
          <w:trHeight w:val="375"/>
        </w:trPr>
        <w:tc>
          <w:tcPr>
            <w:tcW w:w="3261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Руководитель Управления</w:t>
            </w:r>
          </w:p>
        </w:tc>
        <w:tc>
          <w:tcPr>
            <w:tcW w:w="4365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Тужиков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Роман Сергеевич</w:t>
            </w:r>
          </w:p>
        </w:tc>
        <w:tc>
          <w:tcPr>
            <w:tcW w:w="3147" w:type="dxa"/>
            <w:hideMark/>
          </w:tcPr>
          <w:p w:rsidR="00166533" w:rsidRPr="00797B58" w:rsidRDefault="00570B7A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166533" w:rsidRPr="00797B58">
                <w:rPr>
                  <w:rStyle w:val="a6"/>
                  <w:rFonts w:ascii="Times New Roman" w:hAnsi="Times New Roman" w:cs="Times New Roman"/>
                  <w:u w:val="none"/>
                </w:rPr>
                <w:t>tuzhikov.rs@rpn.gov.ru</w:t>
              </w:r>
            </w:hyperlink>
          </w:p>
        </w:tc>
      </w:tr>
      <w:tr w:rsidR="00166533" w:rsidRPr="00BF590F" w:rsidTr="005D5164">
        <w:trPr>
          <w:trHeight w:val="375"/>
        </w:trPr>
        <w:tc>
          <w:tcPr>
            <w:tcW w:w="3261" w:type="dxa"/>
          </w:tcPr>
          <w:p w:rsidR="00166533" w:rsidRPr="00797B58" w:rsidRDefault="00166533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4365" w:type="dxa"/>
          </w:tcPr>
          <w:p w:rsidR="00166533" w:rsidRPr="00797B58" w:rsidRDefault="00166533" w:rsidP="00166533">
            <w:pPr>
              <w:spacing w:after="0" w:line="240" w:lineRule="auto"/>
              <w:ind w:right="-145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Ощепкова Алла Владимировна</w:t>
            </w:r>
          </w:p>
        </w:tc>
        <w:tc>
          <w:tcPr>
            <w:tcW w:w="3147" w:type="dxa"/>
          </w:tcPr>
          <w:p w:rsidR="00166533" w:rsidRPr="00797B58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257-22-81</w:t>
            </w:r>
          </w:p>
        </w:tc>
      </w:tr>
      <w:tr w:rsidR="00166533" w:rsidRPr="00BF590F" w:rsidTr="005D5164">
        <w:trPr>
          <w:trHeight w:val="452"/>
        </w:trPr>
        <w:tc>
          <w:tcPr>
            <w:tcW w:w="3261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4365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Вялых Алексей Дмитриевич</w:t>
            </w:r>
          </w:p>
        </w:tc>
        <w:tc>
          <w:tcPr>
            <w:tcW w:w="3147" w:type="dxa"/>
            <w:hideMark/>
          </w:tcPr>
          <w:p w:rsidR="00166533" w:rsidRPr="00797B58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388-04-48</w:t>
            </w:r>
          </w:p>
          <w:p w:rsidR="00166533" w:rsidRPr="00797B58" w:rsidRDefault="00570B7A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="00166533" w:rsidRPr="00797B58">
                <w:rPr>
                  <w:rStyle w:val="a6"/>
                  <w:rFonts w:ascii="Times New Roman" w:hAnsi="Times New Roman" w:cs="Times New Roman"/>
                  <w:u w:val="none"/>
                </w:rPr>
                <w:t>vyalykh.ad@rpn.gov.ru</w:t>
              </w:r>
            </w:hyperlink>
          </w:p>
        </w:tc>
      </w:tr>
      <w:tr w:rsidR="00166533" w:rsidRPr="00BF590F" w:rsidTr="005D5164">
        <w:trPr>
          <w:trHeight w:val="514"/>
        </w:trPr>
        <w:tc>
          <w:tcPr>
            <w:tcW w:w="3261" w:type="dxa"/>
          </w:tcPr>
          <w:p w:rsidR="00166533" w:rsidRPr="00797B58" w:rsidRDefault="00166533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</w:t>
            </w:r>
            <w:r w:rsidRPr="00797B58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я</w:t>
            </w:r>
            <w:r w:rsidRPr="00797B58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  <w:tc>
          <w:tcPr>
            <w:tcW w:w="4365" w:type="dxa"/>
          </w:tcPr>
          <w:p w:rsidR="00166533" w:rsidRPr="00797B58" w:rsidRDefault="00166533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Владимир Олегович</w:t>
            </w:r>
          </w:p>
        </w:tc>
        <w:tc>
          <w:tcPr>
            <w:tcW w:w="3147" w:type="dxa"/>
          </w:tcPr>
          <w:p w:rsidR="00166533" w:rsidRPr="00547AB8" w:rsidRDefault="005D5164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(343) 257-94-58</w:t>
            </w:r>
          </w:p>
          <w:p w:rsidR="00166533" w:rsidRPr="00797B58" w:rsidRDefault="00570B7A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66533" w:rsidRPr="00EE2140">
                <w:rPr>
                  <w:rStyle w:val="a6"/>
                  <w:rFonts w:ascii="Times New Roman" w:hAnsi="Times New Roman" w:cs="Times New Roman"/>
                  <w:lang w:val="en-US"/>
                </w:rPr>
                <w:t>timofeev</w:t>
              </w:r>
              <w:r w:rsidR="00166533" w:rsidRPr="00EE2140">
                <w:rPr>
                  <w:rStyle w:val="a6"/>
                  <w:rFonts w:ascii="Times New Roman" w:hAnsi="Times New Roman" w:cs="Times New Roman"/>
                </w:rPr>
                <w:t>.</w:t>
              </w:r>
              <w:r w:rsidR="00166533" w:rsidRPr="00EE2140">
                <w:rPr>
                  <w:rStyle w:val="a6"/>
                  <w:rFonts w:ascii="Times New Roman" w:hAnsi="Times New Roman" w:cs="Times New Roman"/>
                  <w:lang w:val="en-US"/>
                </w:rPr>
                <w:t>vo</w:t>
              </w:r>
              <w:r w:rsidR="00166533" w:rsidRPr="00EE2140">
                <w:rPr>
                  <w:rStyle w:val="a6"/>
                  <w:rFonts w:ascii="Times New Roman" w:hAnsi="Times New Roman" w:cs="Times New Roman"/>
                </w:rPr>
                <w:t>@rpn.gov.ru</w:t>
              </w:r>
            </w:hyperlink>
          </w:p>
        </w:tc>
      </w:tr>
      <w:tr w:rsidR="00166533" w:rsidRPr="00BF590F" w:rsidTr="005D5164">
        <w:trPr>
          <w:trHeight w:val="375"/>
        </w:trPr>
        <w:tc>
          <w:tcPr>
            <w:tcW w:w="3261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руководителя- начальник отдела</w:t>
            </w:r>
            <w:r w:rsidRPr="00BF590F">
              <w:rPr>
                <w:rFonts w:ascii="Calibri" w:eastAsia="Calibri" w:hAnsi="Calibri" w:cs="Times New Roman"/>
              </w:rPr>
              <w:t xml:space="preserve"> </w:t>
            </w:r>
            <w:r w:rsidRPr="00BF590F">
              <w:rPr>
                <w:rFonts w:ascii="Times New Roman" w:eastAsia="Calibri" w:hAnsi="Times New Roman" w:cs="Times New Roman"/>
              </w:rPr>
              <w:t>государственного надзора в области охраны атмосферного воздуха и обращения с отходами по Курганской области</w:t>
            </w:r>
          </w:p>
        </w:tc>
        <w:tc>
          <w:tcPr>
            <w:tcW w:w="4365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Воробьев Сергей Дмитриевич</w:t>
            </w:r>
          </w:p>
        </w:tc>
        <w:tc>
          <w:tcPr>
            <w:tcW w:w="3147" w:type="dxa"/>
          </w:tcPr>
          <w:p w:rsidR="00166533" w:rsidRPr="00797B58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(3522) 23-93-99</w:t>
            </w:r>
          </w:p>
          <w:p w:rsidR="00166533" w:rsidRPr="00797B58" w:rsidRDefault="00570B7A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66533" w:rsidRPr="00797B58">
                <w:rPr>
                  <w:rStyle w:val="a6"/>
                  <w:rFonts w:ascii="Times New Roman" w:hAnsi="Times New Roman" w:cs="Times New Roman"/>
                  <w:u w:val="none"/>
                </w:rPr>
                <w:t>vorobev.sd@rpn.gov.ru</w:t>
              </w:r>
            </w:hyperlink>
          </w:p>
          <w:p w:rsidR="00166533" w:rsidRPr="00797B58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533" w:rsidRPr="00BF590F" w:rsidTr="005D5164">
        <w:trPr>
          <w:trHeight w:val="450"/>
        </w:trPr>
        <w:tc>
          <w:tcPr>
            <w:tcW w:w="3261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руководителя</w:t>
            </w:r>
          </w:p>
        </w:tc>
        <w:tc>
          <w:tcPr>
            <w:tcW w:w="4365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Потапов Владислав Валентинович</w:t>
            </w:r>
          </w:p>
        </w:tc>
        <w:tc>
          <w:tcPr>
            <w:tcW w:w="3147" w:type="dxa"/>
          </w:tcPr>
          <w:p w:rsid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(351) 23</w:t>
            </w:r>
            <w:r w:rsidRPr="00797B58">
              <w:rPr>
                <w:rFonts w:ascii="Times New Roman" w:hAnsi="Times New Roman" w:cs="Times New Roman"/>
              </w:rPr>
              <w:t>7-81-83</w:t>
            </w:r>
          </w:p>
          <w:p w:rsidR="00166533" w:rsidRP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potapov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vv</w:t>
            </w:r>
            <w:proofErr w:type="spellEnd"/>
            <w:r w:rsidRPr="00166533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rpn</w:t>
            </w:r>
            <w:proofErr w:type="spellEnd"/>
            <w:r w:rsidRPr="0016653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16653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66533" w:rsidRPr="00BF590F" w:rsidTr="00E1499E">
        <w:trPr>
          <w:trHeight w:val="327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Отдел государственного геологического надзора</w:t>
            </w:r>
          </w:p>
          <w:p w:rsidR="00166533" w:rsidRPr="00166533" w:rsidRDefault="00570B7A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8" w:history="1">
              <w:r w:rsidR="00166533" w:rsidRPr="00CF3E42">
                <w:rPr>
                  <w:rStyle w:val="a6"/>
                  <w:rFonts w:ascii="Times New Roman" w:hAnsi="Times New Roman" w:cs="Times New Roman"/>
                </w:rPr>
                <w:t>geonadzor-ekb66@rpn.gov.ru</w:t>
              </w:r>
            </w:hyperlink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  <w:hideMark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Ярошок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Ирина Валерьевна</w:t>
            </w:r>
          </w:p>
        </w:tc>
        <w:tc>
          <w:tcPr>
            <w:tcW w:w="3147" w:type="dxa"/>
            <w:hideMark/>
          </w:tcPr>
          <w:p w:rsidR="005D5164" w:rsidRPr="00797B58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 388-04-37</w:t>
            </w:r>
          </w:p>
          <w:p w:rsidR="005D5164" w:rsidRPr="00797B58" w:rsidRDefault="005D5164" w:rsidP="005D5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  <w:color w:val="0563C1"/>
              </w:rPr>
              <w:t>yaroshok.iv@rpn.gov.ru</w:t>
            </w:r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Черёмушкин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Дмитрий Константинович</w:t>
            </w:r>
          </w:p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</w:tcPr>
          <w:p w:rsidR="005D5164" w:rsidRPr="00292301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 388-04-</w:t>
            </w:r>
            <w:r w:rsidRPr="00292301">
              <w:rPr>
                <w:rFonts w:ascii="Times New Roman" w:hAnsi="Times New Roman" w:cs="Times New Roman"/>
              </w:rPr>
              <w:t>37</w:t>
            </w:r>
          </w:p>
          <w:p w:rsidR="005D5164" w:rsidRPr="00292301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27D8">
              <w:rPr>
                <w:rFonts w:ascii="Times New Roman" w:hAnsi="Times New Roman" w:cs="Times New Roman"/>
                <w:color w:val="0563C1"/>
                <w:lang w:val="en-US"/>
              </w:rPr>
              <w:t>cheremushkin</w:t>
            </w:r>
            <w:proofErr w:type="spellEnd"/>
            <w:r w:rsidRPr="004927D8">
              <w:rPr>
                <w:rFonts w:ascii="Times New Roman" w:hAnsi="Times New Roman" w:cs="Times New Roman"/>
                <w:color w:val="0563C1"/>
              </w:rPr>
              <w:t>.</w:t>
            </w:r>
            <w:proofErr w:type="spellStart"/>
            <w:r w:rsidRPr="004927D8">
              <w:rPr>
                <w:rFonts w:ascii="Times New Roman" w:hAnsi="Times New Roman" w:cs="Times New Roman"/>
                <w:color w:val="0563C1"/>
                <w:lang w:val="en-US"/>
              </w:rPr>
              <w:t>dk</w:t>
            </w:r>
            <w:proofErr w:type="spellEnd"/>
            <w:r w:rsidRPr="0028338C">
              <w:rPr>
                <w:rFonts w:ascii="Times New Roman" w:hAnsi="Times New Roman" w:cs="Times New Roman"/>
                <w:color w:val="0563C1"/>
              </w:rPr>
              <w:t>@rpn.gov.ru</w:t>
            </w:r>
          </w:p>
        </w:tc>
      </w:tr>
      <w:tr w:rsidR="00166533" w:rsidRPr="00BF590F" w:rsidTr="00E1499E">
        <w:trPr>
          <w:trHeight w:val="375"/>
        </w:trPr>
        <w:tc>
          <w:tcPr>
            <w:tcW w:w="10773" w:type="dxa"/>
            <w:gridSpan w:val="3"/>
            <w:shd w:val="clear" w:color="auto" w:fill="D0CECE" w:themeFill="background2" w:themeFillShade="E6"/>
          </w:tcPr>
          <w:p w:rsid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Отдел государственного экологического надзора</w:t>
            </w:r>
            <w:r w:rsidRPr="00BF590F">
              <w:rPr>
                <w:rFonts w:ascii="Times New Roman" w:eastAsia="Calibri" w:hAnsi="Times New Roman" w:cs="Times New Roman"/>
              </w:rPr>
              <w:t xml:space="preserve"> </w:t>
            </w:r>
            <w:r w:rsidRPr="00BF590F">
              <w:rPr>
                <w:rFonts w:ascii="Times New Roman" w:eastAsia="Calibri" w:hAnsi="Times New Roman" w:cs="Times New Roman"/>
                <w:b/>
                <w:bCs/>
              </w:rPr>
              <w:t>в области использования и охраны водных объектов</w:t>
            </w:r>
          </w:p>
          <w:p w:rsidR="00166533" w:rsidRP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vodonadzor-ekb66@rpn.gov.ru</w:t>
            </w:r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Сдобнов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Павел Евгеньевич</w:t>
            </w:r>
          </w:p>
        </w:tc>
        <w:tc>
          <w:tcPr>
            <w:tcW w:w="3147" w:type="dxa"/>
          </w:tcPr>
          <w:p w:rsidR="005D5164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2672F">
              <w:rPr>
                <w:rFonts w:ascii="Times New Roman" w:hAnsi="Times New Roman" w:cs="Times New Roman"/>
              </w:rPr>
              <w:t>(343) 388-04-</w:t>
            </w:r>
            <w:r>
              <w:rPr>
                <w:rFonts w:ascii="Times New Roman" w:hAnsi="Times New Roman" w:cs="Times New Roman"/>
              </w:rPr>
              <w:t>34</w:t>
            </w:r>
          </w:p>
          <w:p w:rsidR="005D5164" w:rsidRPr="00797B58" w:rsidRDefault="005D5164" w:rsidP="005D5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34C">
              <w:rPr>
                <w:rFonts w:ascii="Times New Roman" w:hAnsi="Times New Roman" w:cs="Times New Roman"/>
                <w:color w:val="0563C1"/>
              </w:rPr>
              <w:t>sdobnov.pe@rpn.gov.ru</w:t>
            </w:r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Нуриахметова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Юлия </w:t>
            </w:r>
            <w:proofErr w:type="spellStart"/>
            <w:r w:rsidRPr="00BF590F">
              <w:rPr>
                <w:rFonts w:ascii="Times New Roman" w:eastAsia="Calibri" w:hAnsi="Times New Roman" w:cs="Times New Roman"/>
              </w:rPr>
              <w:t>Юрисовна</w:t>
            </w:r>
            <w:proofErr w:type="spellEnd"/>
          </w:p>
        </w:tc>
        <w:tc>
          <w:tcPr>
            <w:tcW w:w="3147" w:type="dxa"/>
          </w:tcPr>
          <w:p w:rsidR="005D5164" w:rsidRPr="004927D8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C35BF">
              <w:rPr>
                <w:rFonts w:ascii="Times New Roman" w:hAnsi="Times New Roman" w:cs="Times New Roman"/>
              </w:rPr>
              <w:t>(343) 388-04-</w:t>
            </w:r>
            <w:r w:rsidRPr="004927D8">
              <w:rPr>
                <w:rFonts w:ascii="Times New Roman" w:hAnsi="Times New Roman" w:cs="Times New Roman"/>
              </w:rPr>
              <w:t>79</w:t>
            </w:r>
          </w:p>
          <w:p w:rsidR="005D5164" w:rsidRPr="004927D8" w:rsidRDefault="00570B7A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D5164" w:rsidRPr="004927D8">
                <w:rPr>
                  <w:rFonts w:ascii="Times New Roman" w:hAnsi="Times New Roman" w:cs="Times New Roman"/>
                  <w:color w:val="0563C1"/>
                </w:rPr>
                <w:t>nuriakhmetova.yuyu</w:t>
              </w:r>
              <w:r w:rsidR="005D5164" w:rsidRPr="00292301">
                <w:rPr>
                  <w:rFonts w:ascii="Times New Roman" w:hAnsi="Times New Roman" w:cs="Times New Roman"/>
                  <w:color w:val="0563C1"/>
                </w:rPr>
                <w:t>@rpn.gov.ru</w:t>
              </w:r>
            </w:hyperlink>
          </w:p>
        </w:tc>
      </w:tr>
      <w:tr w:rsidR="00166533" w:rsidRPr="00BF590F" w:rsidTr="00E1499E">
        <w:trPr>
          <w:trHeight w:val="315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Pr="00BF590F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Отдел государственного экологического надзора, земельного надзора</w:t>
            </w:r>
          </w:p>
          <w:p w:rsidR="00166533" w:rsidRP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и надзора в области обращения с отходами по Свердловской области</w:t>
            </w:r>
            <w:r>
              <w:rPr>
                <w:rFonts w:ascii="Times New Roman" w:hAnsi="Times New Roman" w:cs="Times New Roman"/>
                <w:color w:val="0000FF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</w:rPr>
              <w:instrText xml:space="preserve"> HYPERLINK "mailto:</w:instrText>
            </w:r>
          </w:p>
          <w:p w:rsidR="00166533" w:rsidRPr="00510B29" w:rsidRDefault="00166533" w:rsidP="00166533">
            <w:pPr>
              <w:spacing w:after="0" w:line="240" w:lineRule="auto"/>
              <w:ind w:right="-108"/>
              <w:jc w:val="center"/>
              <w:rPr>
                <w:rStyle w:val="a6"/>
                <w:rFonts w:ascii="Times New Roman" w:hAnsi="Times New Roman" w:cs="Times New Roman"/>
              </w:rPr>
            </w:pPr>
            <w:r w:rsidRPr="00E925D6">
              <w:rPr>
                <w:rFonts w:ascii="Times New Roman" w:hAnsi="Times New Roman" w:cs="Times New Roman"/>
                <w:color w:val="0000FF"/>
              </w:rPr>
              <w:instrText>econadzor-ekb66@rpn.gov.ru</w:instrText>
            </w:r>
            <w:r>
              <w:rPr>
                <w:rFonts w:ascii="Times New Roman" w:hAnsi="Times New Roman" w:cs="Times New Roman"/>
                <w:color w:val="0000FF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FF"/>
              </w:rPr>
              <w:fldChar w:fldCharType="separate"/>
            </w:r>
          </w:p>
          <w:p w:rsidR="00166533" w:rsidRP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10B29">
              <w:rPr>
                <w:rStyle w:val="a6"/>
                <w:rFonts w:ascii="Times New Roman" w:hAnsi="Times New Roman" w:cs="Times New Roman"/>
              </w:rPr>
              <w:t>econadzor-ekb66@rpn.gov.ru</w:t>
            </w:r>
            <w:r>
              <w:rPr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Вязников Владимир Сергеевич</w:t>
            </w:r>
          </w:p>
        </w:tc>
        <w:tc>
          <w:tcPr>
            <w:tcW w:w="3147" w:type="dxa"/>
          </w:tcPr>
          <w:p w:rsidR="005D5164" w:rsidRPr="00797B58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97B58">
              <w:rPr>
                <w:rFonts w:ascii="Times New Roman" w:eastAsia="Calibri" w:hAnsi="Times New Roman" w:cs="Times New Roman"/>
              </w:rPr>
              <w:t>(343) 388-04-64</w:t>
            </w:r>
          </w:p>
          <w:p w:rsidR="005D5164" w:rsidRPr="00797B58" w:rsidRDefault="00570B7A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D5164" w:rsidRPr="00797B58">
                <w:rPr>
                  <w:rStyle w:val="a6"/>
                  <w:rFonts w:ascii="Times New Roman" w:hAnsi="Times New Roman" w:cs="Times New Roman"/>
                  <w:u w:val="none"/>
                </w:rPr>
                <w:t>vyaznikov.vs@rpn.gov.ru</w:t>
              </w:r>
            </w:hyperlink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Рухлядьева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Наталья </w:t>
            </w:r>
            <w:proofErr w:type="spellStart"/>
            <w:r w:rsidRPr="00BF590F">
              <w:rPr>
                <w:rFonts w:ascii="Times New Roman" w:eastAsia="Calibri" w:hAnsi="Times New Roman" w:cs="Times New Roman"/>
              </w:rPr>
              <w:t>Ризовна</w:t>
            </w:r>
            <w:proofErr w:type="spellEnd"/>
          </w:p>
        </w:tc>
        <w:tc>
          <w:tcPr>
            <w:tcW w:w="3147" w:type="dxa"/>
          </w:tcPr>
          <w:p w:rsidR="005D5164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97B58">
              <w:rPr>
                <w:rFonts w:ascii="Times New Roman" w:eastAsia="Calibri" w:hAnsi="Times New Roman" w:cs="Times New Roman"/>
              </w:rPr>
              <w:t>(343) 388-04-66</w:t>
            </w:r>
          </w:p>
          <w:p w:rsidR="005D5164" w:rsidRPr="00797B58" w:rsidRDefault="00570B7A" w:rsidP="005D5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="005D5164" w:rsidRPr="00A85D5E">
                <w:rPr>
                  <w:rStyle w:val="a6"/>
                  <w:rFonts w:ascii="Times New Roman" w:hAnsi="Times New Roman" w:cs="Times New Roman"/>
                  <w:u w:val="none"/>
                </w:rPr>
                <w:t>ruhlyadeva.nr@rpn.gov.ru</w:t>
              </w:r>
            </w:hyperlink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Чеканова Елена Александровна</w:t>
            </w:r>
          </w:p>
        </w:tc>
        <w:tc>
          <w:tcPr>
            <w:tcW w:w="3147" w:type="dxa"/>
          </w:tcPr>
          <w:p w:rsidR="005D5164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797B58">
              <w:rPr>
                <w:rFonts w:ascii="Times New Roman" w:eastAsia="Calibri" w:hAnsi="Times New Roman" w:cs="Times New Roman"/>
              </w:rPr>
              <w:t>(343) 388-04-61</w:t>
            </w:r>
          </w:p>
          <w:p w:rsidR="005D5164" w:rsidRPr="005D5164" w:rsidRDefault="00570B7A" w:rsidP="005D5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="005D5164" w:rsidRPr="009A1794">
                <w:rPr>
                  <w:rStyle w:val="a6"/>
                  <w:rFonts w:ascii="Times New Roman" w:eastAsia="Calibri" w:hAnsi="Times New Roman" w:cs="Times New Roman"/>
                </w:rPr>
                <w:t>chekanova.ea@rpn.gov.ru</w:t>
              </w:r>
            </w:hyperlink>
            <w:r w:rsidR="005D5164" w:rsidRPr="005D516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66533" w:rsidRPr="00BF590F" w:rsidTr="00E1499E">
        <w:trPr>
          <w:trHeight w:val="315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Pr="00BF590F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Отдел государственного экологического надзора по г. Нижнему Тагилу</w:t>
            </w:r>
          </w:p>
          <w:p w:rsid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и надзора в области охраны атмосферного воздуха</w:t>
            </w:r>
          </w:p>
          <w:p w:rsidR="00166533" w:rsidRPr="00166533" w:rsidRDefault="00570B7A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563C1" w:themeColor="hyperlink"/>
                <w:u w:val="single"/>
              </w:rPr>
            </w:pPr>
            <w:hyperlink r:id="rId13" w:history="1">
              <w:r w:rsidR="00166533" w:rsidRPr="00CF3E42">
                <w:rPr>
                  <w:rStyle w:val="a6"/>
                  <w:rFonts w:ascii="Times New Roman" w:eastAsia="Calibri" w:hAnsi="Times New Roman" w:cs="Times New Roman"/>
                  <w:bCs/>
                </w:rPr>
                <w:t>econadzor-ntg66@</w:t>
              </w:r>
              <w:proofErr w:type="spellStart"/>
              <w:r w:rsidR="00166533" w:rsidRPr="00CF3E42">
                <w:rPr>
                  <w:rStyle w:val="a6"/>
                  <w:rFonts w:ascii="Times New Roman" w:eastAsia="Calibri" w:hAnsi="Times New Roman" w:cs="Times New Roman"/>
                  <w:bCs/>
                  <w:lang w:val="en-US"/>
                </w:rPr>
                <w:t>rpn</w:t>
              </w:r>
              <w:proofErr w:type="spellEnd"/>
              <w:r w:rsidR="00166533" w:rsidRPr="00CF3E42">
                <w:rPr>
                  <w:rStyle w:val="a6"/>
                  <w:rFonts w:ascii="Times New Roman" w:eastAsia="Calibri" w:hAnsi="Times New Roman" w:cs="Times New Roman"/>
                  <w:bCs/>
                </w:rPr>
                <w:t>.</w:t>
              </w:r>
              <w:proofErr w:type="spellStart"/>
              <w:r w:rsidR="00166533" w:rsidRPr="00CF3E42">
                <w:rPr>
                  <w:rStyle w:val="a6"/>
                  <w:rFonts w:ascii="Times New Roman" w:eastAsia="Calibri" w:hAnsi="Times New Roman" w:cs="Times New Roman"/>
                  <w:bCs/>
                  <w:lang w:val="en-US"/>
                </w:rPr>
                <w:t>gov</w:t>
              </w:r>
              <w:proofErr w:type="spellEnd"/>
              <w:r w:rsidR="00166533" w:rsidRPr="00CF3E42">
                <w:rPr>
                  <w:rStyle w:val="a6"/>
                  <w:rFonts w:ascii="Times New Roman" w:eastAsia="Calibri" w:hAnsi="Times New Roman" w:cs="Times New Roman"/>
                  <w:bCs/>
                </w:rPr>
                <w:t>.</w:t>
              </w:r>
              <w:proofErr w:type="spellStart"/>
              <w:r w:rsidR="00166533" w:rsidRPr="00CF3E42">
                <w:rPr>
                  <w:rStyle w:val="a6"/>
                  <w:rFonts w:ascii="Times New Roman" w:eastAsia="Calibri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  <w:hideMark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Уракова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Екатерина Викторовна</w:t>
            </w:r>
          </w:p>
        </w:tc>
        <w:tc>
          <w:tcPr>
            <w:tcW w:w="3147" w:type="dxa"/>
            <w:hideMark/>
          </w:tcPr>
          <w:p w:rsidR="005D5164" w:rsidRPr="00797B58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388-04-80</w:t>
            </w:r>
          </w:p>
          <w:p w:rsidR="005D5164" w:rsidRPr="00797B58" w:rsidRDefault="00570B7A" w:rsidP="005D5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D5164" w:rsidRPr="00797B58">
                <w:rPr>
                  <w:rStyle w:val="a6"/>
                  <w:rFonts w:ascii="Times New Roman" w:hAnsi="Times New Roman" w:cs="Times New Roman"/>
                  <w:u w:val="none"/>
                </w:rPr>
                <w:t>urakova.ev@rpn.gov.ru</w:t>
              </w:r>
            </w:hyperlink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Вахрушев Игорь Борисович</w:t>
            </w:r>
          </w:p>
        </w:tc>
        <w:tc>
          <w:tcPr>
            <w:tcW w:w="3147" w:type="dxa"/>
          </w:tcPr>
          <w:p w:rsidR="005D5164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(3435) 4</w:t>
            </w:r>
            <w:r>
              <w:rPr>
                <w:rFonts w:ascii="Times New Roman" w:hAnsi="Times New Roman" w:cs="Times New Roman"/>
              </w:rPr>
              <w:t>7</w:t>
            </w:r>
            <w:r w:rsidRPr="00797B58">
              <w:rPr>
                <w:rFonts w:ascii="Times New Roman" w:hAnsi="Times New Roman" w:cs="Times New Roman"/>
              </w:rPr>
              <w:t>-85-25</w:t>
            </w:r>
          </w:p>
          <w:p w:rsidR="005D5164" w:rsidRPr="00432333" w:rsidRDefault="00570B7A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D5164" w:rsidRPr="004006CB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vakhrushev.</w:t>
              </w:r>
              <w:r w:rsidR="005D5164" w:rsidRPr="004006CB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ib</w:t>
              </w:r>
              <w:r w:rsidR="005D5164" w:rsidRPr="004006CB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5D5164" w:rsidRPr="004006CB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rpn</w:t>
              </w:r>
              <w:r w:rsidR="005D5164" w:rsidRPr="004006CB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D5164" w:rsidRPr="004006CB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gov</w:t>
              </w:r>
              <w:r w:rsidR="005D5164" w:rsidRPr="004006CB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D5164" w:rsidRPr="004006CB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D5164" w:rsidRPr="00BF590F" w:rsidTr="005D5164">
        <w:trPr>
          <w:trHeight w:val="375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Чурсинова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  <w:tc>
          <w:tcPr>
            <w:tcW w:w="3147" w:type="dxa"/>
          </w:tcPr>
          <w:p w:rsidR="005D5164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388-04-80</w:t>
            </w:r>
          </w:p>
          <w:p w:rsidR="005D5164" w:rsidRPr="00292301" w:rsidRDefault="00570B7A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D5164" w:rsidRPr="009A1794">
                <w:rPr>
                  <w:rStyle w:val="a6"/>
                  <w:rFonts w:ascii="Times New Roman" w:hAnsi="Times New Roman" w:cs="Times New Roman"/>
                </w:rPr>
                <w:t>chursinova.as@rpn.gov.ru</w:t>
              </w:r>
            </w:hyperlink>
            <w:r w:rsidR="005D5164" w:rsidRPr="002923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533" w:rsidRPr="00BF590F" w:rsidTr="00E1499E">
        <w:trPr>
          <w:trHeight w:val="315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Pr="00166533" w:rsidRDefault="00166533" w:rsidP="0016653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  <w:spacing w:val="-4"/>
              </w:rPr>
              <w:t>Отдел государственного надзора за особо охраняемыми природными территориями и в сфере охоты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begin"/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 HYPERLINK "mailto:</w:instrText>
            </w:r>
          </w:p>
          <w:p w:rsidR="00166533" w:rsidRPr="00CF3E42" w:rsidRDefault="00166533" w:rsidP="00166533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</w:rPr>
            </w:pPr>
            <w:r w:rsidRPr="00CF3E42">
              <w:rPr>
                <w:rFonts w:ascii="Times New Roman" w:hAnsi="Times New Roman" w:cs="Times New Roman"/>
                <w:u w:val="single"/>
              </w:rPr>
              <w:instrText>ohota-ekb66@rpn.gov.ru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" 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separate"/>
            </w:r>
          </w:p>
          <w:p w:rsidR="00166533" w:rsidRPr="00166533" w:rsidRDefault="00166533" w:rsidP="001665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ohota-ekb66@rpn.gov.ru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5D5164" w:rsidRPr="00BF590F" w:rsidTr="005D5164">
        <w:trPr>
          <w:trHeight w:val="332"/>
        </w:trPr>
        <w:tc>
          <w:tcPr>
            <w:tcW w:w="3261" w:type="dxa"/>
            <w:hideMark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Шварев Евгений Владимирович</w:t>
            </w:r>
          </w:p>
        </w:tc>
        <w:tc>
          <w:tcPr>
            <w:tcW w:w="3147" w:type="dxa"/>
          </w:tcPr>
          <w:p w:rsidR="005D5164" w:rsidRPr="00797B58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388-04-38</w:t>
            </w:r>
          </w:p>
          <w:p w:rsidR="005D5164" w:rsidRPr="00797B58" w:rsidRDefault="005D5164" w:rsidP="005D5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  <w:color w:val="0563C1"/>
              </w:rPr>
              <w:t>shvarev.ev@rpn.gov.ru</w:t>
            </w:r>
          </w:p>
        </w:tc>
      </w:tr>
      <w:tr w:rsidR="005D5164" w:rsidRPr="00BF590F" w:rsidTr="005D5164">
        <w:trPr>
          <w:trHeight w:val="332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Слепак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Антон Борисович</w:t>
            </w:r>
          </w:p>
        </w:tc>
        <w:tc>
          <w:tcPr>
            <w:tcW w:w="3147" w:type="dxa"/>
          </w:tcPr>
          <w:p w:rsidR="005D5164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C35BF">
              <w:rPr>
                <w:rFonts w:ascii="Times New Roman" w:hAnsi="Times New Roman" w:cs="Times New Roman"/>
              </w:rPr>
              <w:t>(343) 388-04-73</w:t>
            </w:r>
          </w:p>
          <w:p w:rsidR="005D5164" w:rsidRPr="00292301" w:rsidRDefault="00570B7A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D5164" w:rsidRPr="009A1794">
                <w:rPr>
                  <w:rStyle w:val="a6"/>
                  <w:rFonts w:ascii="Times New Roman" w:hAnsi="Times New Roman" w:cs="Times New Roman"/>
                </w:rPr>
                <w:t>slepak.ab@rpn.gov.ru</w:t>
              </w:r>
            </w:hyperlink>
            <w:r w:rsidR="005D5164" w:rsidRPr="00292301">
              <w:rPr>
                <w:rFonts w:ascii="Times New Roman" w:hAnsi="Times New Roman" w:cs="Times New Roman"/>
                <w:color w:val="0563C1"/>
              </w:rPr>
              <w:t xml:space="preserve"> </w:t>
            </w:r>
          </w:p>
        </w:tc>
      </w:tr>
      <w:tr w:rsidR="00166533" w:rsidRPr="00BF590F" w:rsidTr="00E1499E">
        <w:trPr>
          <w:trHeight w:val="332"/>
        </w:trPr>
        <w:tc>
          <w:tcPr>
            <w:tcW w:w="10773" w:type="dxa"/>
            <w:gridSpan w:val="3"/>
            <w:shd w:val="clear" w:color="auto" w:fill="DBDBDB" w:themeFill="accent3" w:themeFillTint="66"/>
          </w:tcPr>
          <w:p w:rsidR="00166533" w:rsidRPr="00BF590F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Отдел государственного надзора в области охраны атмосферного воздуха</w:t>
            </w:r>
          </w:p>
          <w:p w:rsidR="00166533" w:rsidRPr="00BF590F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и обращения с отходами по Курганской области</w:t>
            </w:r>
          </w:p>
          <w:p w:rsidR="00166533" w:rsidRPr="00166533" w:rsidRDefault="00570B7A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563C1" w:themeColor="hyperlink"/>
              </w:rPr>
            </w:pPr>
            <w:hyperlink r:id="rId18" w:history="1">
              <w:r w:rsidR="00166533" w:rsidRPr="00362605">
                <w:rPr>
                  <w:rStyle w:val="a6"/>
                  <w:rFonts w:ascii="Times New Roman" w:eastAsia="Calibri" w:hAnsi="Times New Roman" w:cs="Times New Roman"/>
                  <w:bCs/>
                </w:rPr>
                <w:t>nadeko-kgn66@rpn.gov.ru</w:t>
              </w:r>
            </w:hyperlink>
          </w:p>
        </w:tc>
      </w:tr>
      <w:tr w:rsidR="00166533" w:rsidRPr="00BF590F" w:rsidTr="005D5164">
        <w:trPr>
          <w:trHeight w:val="332"/>
        </w:trPr>
        <w:tc>
          <w:tcPr>
            <w:tcW w:w="3261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lastRenderedPageBreak/>
              <w:t>Заместитель начальника отдела</w:t>
            </w:r>
          </w:p>
        </w:tc>
        <w:tc>
          <w:tcPr>
            <w:tcW w:w="4365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Чернявская Елена Викторовна</w:t>
            </w:r>
          </w:p>
        </w:tc>
        <w:tc>
          <w:tcPr>
            <w:tcW w:w="3147" w:type="dxa"/>
          </w:tcPr>
          <w:p w:rsidR="005D5164" w:rsidRPr="00797B58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(3522) 24-00-52</w:t>
            </w:r>
          </w:p>
          <w:p w:rsidR="00166533" w:rsidRPr="00BF590F" w:rsidRDefault="00570B7A" w:rsidP="005D516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hyperlink r:id="rId19" w:history="1">
              <w:r w:rsidR="005D5164" w:rsidRPr="00797B58">
                <w:rPr>
                  <w:rStyle w:val="a6"/>
                  <w:rFonts w:ascii="Times New Roman" w:hAnsi="Times New Roman" w:cs="Times New Roman"/>
                  <w:u w:val="none"/>
                </w:rPr>
                <w:t>chernyavskaya.ev@rpn.gov.ru</w:t>
              </w:r>
            </w:hyperlink>
          </w:p>
        </w:tc>
      </w:tr>
      <w:tr w:rsidR="00166533" w:rsidRPr="00BF590F" w:rsidTr="00E1499E">
        <w:trPr>
          <w:trHeight w:val="315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Отдел государственного геологического надзора, земельного надзора и надзора в области использования и охраны водных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объектов по Курганской области</w:t>
            </w:r>
          </w:p>
          <w:p w:rsidR="00166533" w:rsidRPr="00BF590F" w:rsidRDefault="00570B7A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hyperlink r:id="rId20" w:history="1">
              <w:r w:rsidR="00166533" w:rsidRPr="00362605">
                <w:rPr>
                  <w:rStyle w:val="a6"/>
                  <w:rFonts w:ascii="Times New Roman" w:eastAsia="Calibri" w:hAnsi="Times New Roman" w:cs="Times New Roman"/>
                  <w:bCs/>
                </w:rPr>
                <w:t>nadgeo-kgn66@rpn.gov.ru</w:t>
              </w:r>
            </w:hyperlink>
          </w:p>
        </w:tc>
      </w:tr>
      <w:tr w:rsidR="005D5164" w:rsidRPr="00BF590F" w:rsidTr="005D5164">
        <w:trPr>
          <w:trHeight w:val="405"/>
        </w:trPr>
        <w:tc>
          <w:tcPr>
            <w:tcW w:w="3261" w:type="dxa"/>
            <w:hideMark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Солодков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Павел Анатольевич</w:t>
            </w:r>
          </w:p>
        </w:tc>
        <w:tc>
          <w:tcPr>
            <w:tcW w:w="3147" w:type="dxa"/>
            <w:hideMark/>
          </w:tcPr>
          <w:p w:rsidR="005D5164" w:rsidRPr="00797B58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(3522) 23-94-17</w:t>
            </w:r>
          </w:p>
          <w:p w:rsidR="005D5164" w:rsidRPr="00797B58" w:rsidRDefault="005D5164" w:rsidP="005D5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  <w:color w:val="0563C1"/>
              </w:rPr>
              <w:t>solodkov.pa@rpn.gov.ru</w:t>
            </w:r>
          </w:p>
        </w:tc>
      </w:tr>
      <w:tr w:rsidR="005D5164" w:rsidRPr="00BF590F" w:rsidTr="005D5164">
        <w:trPr>
          <w:trHeight w:val="405"/>
        </w:trPr>
        <w:tc>
          <w:tcPr>
            <w:tcW w:w="3261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D5164" w:rsidRPr="00BF590F" w:rsidRDefault="005D5164" w:rsidP="005D5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Додин Дмитрий Леонидович</w:t>
            </w:r>
          </w:p>
        </w:tc>
        <w:tc>
          <w:tcPr>
            <w:tcW w:w="3147" w:type="dxa"/>
          </w:tcPr>
          <w:p w:rsidR="005D5164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(3522) 23-94-02</w:t>
            </w:r>
          </w:p>
          <w:p w:rsidR="005D5164" w:rsidRPr="00797B58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64A92">
              <w:rPr>
                <w:rFonts w:ascii="Times New Roman" w:hAnsi="Times New Roman" w:cs="Times New Roman"/>
                <w:color w:val="0563C1"/>
              </w:rPr>
              <w:t>dodin.dl@rpn.gov.ru</w:t>
            </w:r>
          </w:p>
        </w:tc>
      </w:tr>
      <w:tr w:rsidR="00166533" w:rsidRPr="00BF590F" w:rsidTr="00E1499E">
        <w:trPr>
          <w:trHeight w:val="321"/>
        </w:trPr>
        <w:tc>
          <w:tcPr>
            <w:tcW w:w="10773" w:type="dxa"/>
            <w:gridSpan w:val="3"/>
            <w:shd w:val="clear" w:color="auto" w:fill="D9D9D9" w:themeFill="background1" w:themeFillShade="D9"/>
            <w:noWrap/>
            <w:hideMark/>
          </w:tcPr>
          <w:p w:rsidR="00166533" w:rsidRP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Межрегиональный отдел нормирования и разрешительной деятельности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begin"/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 HYPERLINK "mailto:</w:instrText>
            </w:r>
          </w:p>
          <w:p w:rsidR="00166533" w:rsidRPr="00CF3E42" w:rsidRDefault="00166533" w:rsidP="00166533">
            <w:pPr>
              <w:spacing w:after="0" w:line="240" w:lineRule="auto"/>
              <w:ind w:right="-108"/>
              <w:jc w:val="center"/>
              <w:rPr>
                <w:rStyle w:val="a6"/>
                <w:rFonts w:ascii="Times New Roman" w:hAnsi="Times New Roman" w:cs="Times New Roman"/>
              </w:rPr>
            </w:pPr>
            <w:r w:rsidRPr="00CF3E42">
              <w:rPr>
                <w:rFonts w:ascii="Times New Roman" w:hAnsi="Times New Roman" w:cs="Times New Roman"/>
                <w:u w:val="single"/>
              </w:rPr>
              <w:instrText>norma-ekb66@rpn.gov.ru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" 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separate"/>
            </w:r>
          </w:p>
          <w:p w:rsidR="00166533" w:rsidRPr="00166533" w:rsidRDefault="00166533" w:rsidP="00166533">
            <w:pPr>
              <w:spacing w:after="0" w:line="240" w:lineRule="auto"/>
              <w:ind w:right="-108"/>
              <w:jc w:val="center"/>
              <w:rPr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norma-ekb66@rpn.gov.ru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  <w:r w:rsidRPr="00BF590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166533" w:rsidRPr="00BF590F" w:rsidTr="005D5164">
        <w:trPr>
          <w:trHeight w:val="375"/>
        </w:trPr>
        <w:tc>
          <w:tcPr>
            <w:tcW w:w="3261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166533" w:rsidRPr="00797B58" w:rsidRDefault="00166533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Владимир Олегович</w:t>
            </w:r>
          </w:p>
        </w:tc>
        <w:tc>
          <w:tcPr>
            <w:tcW w:w="3147" w:type="dxa"/>
            <w:hideMark/>
          </w:tcPr>
          <w:p w:rsidR="005D5164" w:rsidRPr="00BE3E7F" w:rsidRDefault="005D5164" w:rsidP="005D5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(343) 257-94-58</w:t>
            </w:r>
          </w:p>
          <w:p w:rsidR="00166533" w:rsidRPr="00797B58" w:rsidRDefault="005D5164" w:rsidP="005D516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3E7F">
              <w:rPr>
                <w:rFonts w:ascii="Times New Roman" w:hAnsi="Times New Roman" w:cs="Times New Roman"/>
              </w:rPr>
              <w:t>timofeev.vo@rpn.gov.ru</w:t>
            </w:r>
          </w:p>
        </w:tc>
      </w:tr>
      <w:tr w:rsidR="00166533" w:rsidRPr="00BF590F" w:rsidTr="005D5164">
        <w:trPr>
          <w:trHeight w:val="375"/>
        </w:trPr>
        <w:tc>
          <w:tcPr>
            <w:tcW w:w="3261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Даирова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Татьяна Тимуровна</w:t>
            </w:r>
          </w:p>
        </w:tc>
        <w:tc>
          <w:tcPr>
            <w:tcW w:w="3147" w:type="dxa"/>
          </w:tcPr>
          <w:p w:rsidR="00166533" w:rsidRPr="00BF590F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(343) 257-65-77</w:t>
            </w:r>
          </w:p>
          <w:p w:rsidR="00166533" w:rsidRPr="00BF590F" w:rsidRDefault="0054418D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54418D">
              <w:rPr>
                <w:rFonts w:ascii="Times New Roman" w:eastAsia="Calibri" w:hAnsi="Times New Roman" w:cs="Times New Roman"/>
              </w:rPr>
              <w:t>dairova.tt@rpn.gov.ru</w:t>
            </w:r>
          </w:p>
        </w:tc>
      </w:tr>
      <w:tr w:rsidR="00166533" w:rsidRPr="00BF590F" w:rsidTr="005D5164">
        <w:trPr>
          <w:trHeight w:val="375"/>
        </w:trPr>
        <w:tc>
          <w:tcPr>
            <w:tcW w:w="3261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Хромова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Ирина Сергеевна</w:t>
            </w:r>
          </w:p>
        </w:tc>
        <w:tc>
          <w:tcPr>
            <w:tcW w:w="3147" w:type="dxa"/>
          </w:tcPr>
          <w:p w:rsidR="00166533" w:rsidRDefault="005D5164" w:rsidP="001665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7C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(343) 257-65-77</w:t>
            </w:r>
          </w:p>
          <w:p w:rsidR="005D5164" w:rsidRPr="00676CE5" w:rsidRDefault="005D5164" w:rsidP="001665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51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khromova.is@rpn.gov.ru</w:t>
            </w:r>
          </w:p>
        </w:tc>
      </w:tr>
      <w:tr w:rsidR="00166533" w:rsidRPr="00BF590F" w:rsidTr="00E1499E">
        <w:trPr>
          <w:trHeight w:val="375"/>
        </w:trPr>
        <w:tc>
          <w:tcPr>
            <w:tcW w:w="10773" w:type="dxa"/>
            <w:gridSpan w:val="3"/>
            <w:shd w:val="clear" w:color="auto" w:fill="E7E6E6" w:themeFill="background2"/>
          </w:tcPr>
          <w:p w:rsid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Межрегиональный отдел администрирования платежей</w:t>
            </w:r>
          </w:p>
          <w:p w:rsidR="00166533" w:rsidRPr="00166533" w:rsidRDefault="00570B7A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166533" w:rsidRPr="00E04FCD">
                <w:rPr>
                  <w:rStyle w:val="a6"/>
                  <w:rFonts w:ascii="Times New Roman" w:hAnsi="Times New Roman" w:cs="Times New Roman"/>
                </w:rPr>
                <w:t>plata-ekb66@rpn.gov.ru</w:t>
              </w:r>
            </w:hyperlink>
          </w:p>
        </w:tc>
      </w:tr>
      <w:tr w:rsidR="00166533" w:rsidRPr="00BF590F" w:rsidTr="0054418D">
        <w:trPr>
          <w:trHeight w:val="375"/>
        </w:trPr>
        <w:tc>
          <w:tcPr>
            <w:tcW w:w="3261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</w:t>
            </w:r>
            <w:bookmarkStart w:id="0" w:name="_GoBack"/>
            <w:bookmarkEnd w:id="0"/>
            <w:r w:rsidRPr="00BF590F">
              <w:rPr>
                <w:rFonts w:ascii="Times New Roman" w:eastAsia="Calibri" w:hAnsi="Times New Roman" w:cs="Times New Roman"/>
              </w:rPr>
              <w:t xml:space="preserve"> отдела</w:t>
            </w:r>
          </w:p>
        </w:tc>
        <w:tc>
          <w:tcPr>
            <w:tcW w:w="4365" w:type="dxa"/>
          </w:tcPr>
          <w:p w:rsidR="00166533" w:rsidRPr="00676CE5" w:rsidRDefault="00676CE5" w:rsidP="005441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Дубовик Ксения Владиславовна</w:t>
            </w:r>
          </w:p>
        </w:tc>
        <w:tc>
          <w:tcPr>
            <w:tcW w:w="3147" w:type="dxa"/>
          </w:tcPr>
          <w:p w:rsidR="0054418D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C35BF">
              <w:rPr>
                <w:rFonts w:ascii="Times New Roman" w:hAnsi="Times New Roman" w:cs="Times New Roman"/>
              </w:rPr>
              <w:t>(343) 227-30-41</w:t>
            </w:r>
          </w:p>
          <w:p w:rsidR="00166533" w:rsidRPr="003779AC" w:rsidRDefault="00570B7A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Pr="0035641D">
                <w:rPr>
                  <w:rStyle w:val="a6"/>
                  <w:rFonts w:ascii="Times New Roman" w:eastAsia="Times New Roman" w:hAnsi="Times New Roman" w:cs="Times New Roman"/>
                  <w:bCs/>
                  <w:lang w:eastAsia="ru-RU"/>
                </w:rPr>
                <w:t>dubovik.</w:t>
              </w:r>
              <w:r w:rsidRPr="0035641D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kv</w:t>
              </w:r>
              <w:r w:rsidRPr="0035641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35641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rpn</w:t>
              </w:r>
              <w:r w:rsidRPr="0035641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35641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gov</w:t>
              </w:r>
              <w:r w:rsidRPr="0035641D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35641D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166533" w:rsidRPr="00BF590F" w:rsidTr="0054418D">
        <w:trPr>
          <w:trHeight w:val="375"/>
        </w:trPr>
        <w:tc>
          <w:tcPr>
            <w:tcW w:w="3261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166533" w:rsidRPr="00BF590F" w:rsidRDefault="00166533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Тураева Анна Дмитриевна</w:t>
            </w:r>
          </w:p>
        </w:tc>
        <w:tc>
          <w:tcPr>
            <w:tcW w:w="3147" w:type="dxa"/>
          </w:tcPr>
          <w:p w:rsidR="0054418D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C35BF">
              <w:rPr>
                <w:rFonts w:ascii="Times New Roman" w:hAnsi="Times New Roman" w:cs="Times New Roman"/>
              </w:rPr>
              <w:t>(343) 227-30-41</w:t>
            </w:r>
          </w:p>
          <w:p w:rsidR="00166533" w:rsidRPr="00BF590F" w:rsidRDefault="00570B7A" w:rsidP="005441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hyperlink r:id="rId23" w:history="1">
              <w:r w:rsidR="0054418D" w:rsidRPr="004006CB">
                <w:rPr>
                  <w:rStyle w:val="a6"/>
                  <w:rFonts w:ascii="Times New Roman" w:eastAsia="Times New Roman" w:hAnsi="Times New Roman" w:cs="Times New Roman"/>
                  <w:bCs/>
                  <w:lang w:eastAsia="ru-RU"/>
                </w:rPr>
                <w:t>turaeva.</w:t>
              </w:r>
              <w:r w:rsidR="0054418D" w:rsidRPr="004006CB">
                <w:rPr>
                  <w:rStyle w:val="a6"/>
                  <w:rFonts w:ascii="Times New Roman" w:eastAsia="Times New Roman" w:hAnsi="Times New Roman" w:cs="Times New Roman"/>
                  <w:bCs/>
                  <w:lang w:val="en-US" w:eastAsia="ru-RU"/>
                </w:rPr>
                <w:t>ad</w:t>
              </w:r>
              <w:r w:rsidR="0054418D" w:rsidRPr="004006CB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54418D" w:rsidRPr="004006CB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rpn</w:t>
              </w:r>
              <w:r w:rsidR="0054418D" w:rsidRPr="004006CB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4418D" w:rsidRPr="004006CB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gov</w:t>
              </w:r>
              <w:r w:rsidR="0054418D" w:rsidRPr="004006CB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4418D" w:rsidRPr="004006CB">
                <w:rPr>
                  <w:rStyle w:val="a6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66533" w:rsidRPr="00BF590F" w:rsidTr="00E1499E">
        <w:trPr>
          <w:trHeight w:val="304"/>
        </w:trPr>
        <w:tc>
          <w:tcPr>
            <w:tcW w:w="10773" w:type="dxa"/>
            <w:gridSpan w:val="3"/>
            <w:shd w:val="clear" w:color="auto" w:fill="D9D9D9" w:themeFill="background1" w:themeFillShade="D9"/>
            <w:noWrap/>
            <w:hideMark/>
          </w:tcPr>
          <w:p w:rsidR="00166533" w:rsidRPr="00166533" w:rsidRDefault="00166533" w:rsidP="00166533">
            <w:pPr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Межрегиональный отдел лицензирования и государственной экологической экспертизы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begin"/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 HYPERLINK "mailto:</w:instrText>
            </w:r>
          </w:p>
          <w:p w:rsidR="00166533" w:rsidRPr="00CF3E42" w:rsidRDefault="00166533" w:rsidP="00166533">
            <w:pPr>
              <w:spacing w:after="0" w:line="240" w:lineRule="auto"/>
              <w:ind w:right="62"/>
              <w:jc w:val="center"/>
              <w:rPr>
                <w:rStyle w:val="a6"/>
                <w:rFonts w:ascii="Times New Roman" w:hAnsi="Times New Roman" w:cs="Times New Roman"/>
              </w:rPr>
            </w:pPr>
            <w:r w:rsidRPr="00CF3E42">
              <w:rPr>
                <w:rFonts w:ascii="Times New Roman" w:hAnsi="Times New Roman" w:cs="Times New Roman"/>
                <w:u w:val="single"/>
              </w:rPr>
              <w:instrText>licenz-ekb66@rpn.gov.ru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" 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separate"/>
            </w:r>
          </w:p>
          <w:p w:rsidR="00166533" w:rsidRPr="00166533" w:rsidRDefault="00166533" w:rsidP="00166533">
            <w:pPr>
              <w:spacing w:after="0" w:line="240" w:lineRule="auto"/>
              <w:ind w:right="62"/>
              <w:jc w:val="center"/>
              <w:rPr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licenz-ekb66@rpn.gov.ru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54418D" w:rsidRPr="00BF590F" w:rsidTr="005D5164">
        <w:trPr>
          <w:trHeight w:val="375"/>
        </w:trPr>
        <w:tc>
          <w:tcPr>
            <w:tcW w:w="3261" w:type="dxa"/>
            <w:hideMark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Чернавских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Наталья Владимировна</w:t>
            </w:r>
          </w:p>
        </w:tc>
        <w:tc>
          <w:tcPr>
            <w:tcW w:w="3147" w:type="dxa"/>
          </w:tcPr>
          <w:p w:rsidR="0054418D" w:rsidRPr="00E7116B" w:rsidRDefault="0054418D" w:rsidP="0054418D">
            <w:pPr>
              <w:spacing w:after="0" w:line="240" w:lineRule="auto"/>
              <w:ind w:right="-108"/>
              <w:jc w:val="center"/>
              <w:rPr>
                <w:rStyle w:val="a6"/>
                <w:rFonts w:eastAsia="Times New Roman"/>
                <w:bCs/>
                <w:u w:val="none"/>
                <w:lang w:eastAsia="ru-RU"/>
              </w:rPr>
            </w:pPr>
            <w:r w:rsidRPr="00564A92">
              <w:rPr>
                <w:rFonts w:ascii="Times New Roman" w:hAnsi="Times New Roman" w:cs="Times New Roman"/>
              </w:rPr>
              <w:t xml:space="preserve">(343) </w:t>
            </w:r>
            <w:r w:rsidRPr="001303EB">
              <w:rPr>
                <w:rFonts w:ascii="Times New Roman" w:hAnsi="Times New Roman" w:cs="Times New Roman"/>
              </w:rPr>
              <w:t>251-41-92</w:t>
            </w:r>
            <w:r w:rsidRPr="00E7116B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eastAsia="ru-RU"/>
              </w:rPr>
              <w:br/>
            </w:r>
            <w:proofErr w:type="spellStart"/>
            <w:r w:rsidRPr="00564A92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val="en-US" w:eastAsia="ru-RU"/>
              </w:rPr>
              <w:t>chernavskih</w:t>
            </w:r>
            <w:proofErr w:type="spellEnd"/>
            <w:r w:rsidRPr="00E7116B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eastAsia="ru-RU"/>
              </w:rPr>
              <w:t>.</w:t>
            </w:r>
            <w:proofErr w:type="spellStart"/>
            <w:r w:rsidRPr="00564A92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val="en-US" w:eastAsia="ru-RU"/>
              </w:rPr>
              <w:t>nv</w:t>
            </w:r>
            <w:proofErr w:type="spellEnd"/>
            <w:r w:rsidRPr="00E7116B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eastAsia="ru-RU"/>
              </w:rPr>
              <w:t>@</w:t>
            </w:r>
            <w:proofErr w:type="spellStart"/>
            <w:r w:rsidRPr="00564A92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val="en-US" w:eastAsia="ru-RU"/>
              </w:rPr>
              <w:t>rpn</w:t>
            </w:r>
            <w:proofErr w:type="spellEnd"/>
            <w:r w:rsidRPr="00E7116B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eastAsia="ru-RU"/>
              </w:rPr>
              <w:t>.</w:t>
            </w:r>
            <w:proofErr w:type="spellStart"/>
            <w:r w:rsidRPr="00564A92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val="en-US" w:eastAsia="ru-RU"/>
              </w:rPr>
              <w:t>gov</w:t>
            </w:r>
            <w:proofErr w:type="spellEnd"/>
            <w:r w:rsidRPr="00E7116B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eastAsia="ru-RU"/>
              </w:rPr>
              <w:t>.</w:t>
            </w:r>
            <w:proofErr w:type="spellStart"/>
            <w:r w:rsidRPr="00564A92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val="en-US" w:eastAsia="ru-RU"/>
              </w:rPr>
              <w:t>ru</w:t>
            </w:r>
            <w:proofErr w:type="spellEnd"/>
          </w:p>
        </w:tc>
      </w:tr>
      <w:tr w:rsidR="0054418D" w:rsidRPr="00BF590F" w:rsidTr="005D5164">
        <w:trPr>
          <w:trHeight w:val="375"/>
        </w:trPr>
        <w:tc>
          <w:tcPr>
            <w:tcW w:w="3261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Стенюшкина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Кристина Алексеевна</w:t>
            </w:r>
          </w:p>
        </w:tc>
        <w:tc>
          <w:tcPr>
            <w:tcW w:w="3147" w:type="dxa"/>
          </w:tcPr>
          <w:p w:rsidR="0054418D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(343) 251-41-92</w:t>
            </w:r>
          </w:p>
          <w:p w:rsidR="0054418D" w:rsidRPr="003E14D8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923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stenyushkina</w:t>
            </w:r>
            <w:proofErr w:type="spellEnd"/>
            <w:r w:rsidRPr="003E14D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</w:t>
            </w:r>
            <w:proofErr w:type="spellEnd"/>
            <w:r w:rsidRPr="003E14D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rpn</w:t>
            </w:r>
            <w:proofErr w:type="spellEnd"/>
            <w:r w:rsidRPr="003E14D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3E14D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4418D" w:rsidRPr="00BF590F" w:rsidTr="005D5164">
        <w:trPr>
          <w:trHeight w:val="375"/>
        </w:trPr>
        <w:tc>
          <w:tcPr>
            <w:tcW w:w="3261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4418D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Садовая Надежда Максимовна</w:t>
            </w:r>
          </w:p>
        </w:tc>
        <w:tc>
          <w:tcPr>
            <w:tcW w:w="3147" w:type="dxa"/>
          </w:tcPr>
          <w:p w:rsidR="0054418D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47AB8">
              <w:rPr>
                <w:rFonts w:ascii="Times New Roman" w:hAnsi="Times New Roman" w:cs="Times New Roman"/>
              </w:rPr>
              <w:t>(343) 257-67-07</w:t>
            </w:r>
          </w:p>
          <w:p w:rsidR="0054418D" w:rsidRPr="00797B58" w:rsidRDefault="00570B7A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4418D" w:rsidRPr="00375702">
                <w:rPr>
                  <w:rStyle w:val="a6"/>
                  <w:rFonts w:ascii="Times New Roman" w:hAnsi="Times New Roman" w:cs="Times New Roman"/>
                </w:rPr>
                <w:t>komarova.nm@rpn.gov.ru</w:t>
              </w:r>
            </w:hyperlink>
          </w:p>
        </w:tc>
      </w:tr>
      <w:tr w:rsidR="00166533" w:rsidRPr="00BF590F" w:rsidTr="00E1499E">
        <w:trPr>
          <w:trHeight w:val="375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 xml:space="preserve">Отдел государственного экологического надзора по г. Челябинску и </w:t>
            </w:r>
            <w:proofErr w:type="gramStart"/>
            <w:r w:rsidRPr="00BF590F">
              <w:rPr>
                <w:rFonts w:ascii="Times New Roman" w:eastAsia="Calibri" w:hAnsi="Times New Roman" w:cs="Times New Roman"/>
                <w:b/>
                <w:bCs/>
              </w:rPr>
              <w:t>Челябинской области</w:t>
            </w:r>
            <w:proofErr w:type="gramEnd"/>
            <w:r w:rsidRPr="00BF590F">
              <w:rPr>
                <w:rFonts w:ascii="Times New Roman" w:eastAsia="Calibri" w:hAnsi="Times New Roman" w:cs="Times New Roman"/>
                <w:b/>
                <w:bCs/>
              </w:rPr>
              <w:t xml:space="preserve"> и надзора в сфере охраны атмосферного воздуха</w:t>
            </w:r>
          </w:p>
          <w:p w:rsidR="00166533" w:rsidRPr="00166533" w:rsidRDefault="00570B7A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563C1" w:themeColor="hyperlink"/>
                <w:u w:val="single"/>
              </w:rPr>
            </w:pPr>
            <w:hyperlink r:id="rId25" w:history="1">
              <w:r w:rsidR="00166533" w:rsidRPr="00CF3E42">
                <w:rPr>
                  <w:rStyle w:val="a6"/>
                  <w:rFonts w:ascii="Times New Roman" w:eastAsia="Calibri" w:hAnsi="Times New Roman" w:cs="Times New Roman"/>
                  <w:bCs/>
                </w:rPr>
                <w:t>econadzor-clb66@rpn.gov.ru</w:t>
              </w:r>
            </w:hyperlink>
          </w:p>
        </w:tc>
      </w:tr>
      <w:tr w:rsidR="0054418D" w:rsidRPr="00BF590F" w:rsidTr="0054418D">
        <w:trPr>
          <w:trHeight w:val="450"/>
        </w:trPr>
        <w:tc>
          <w:tcPr>
            <w:tcW w:w="3261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</w:tcPr>
          <w:p w:rsidR="0054418D" w:rsidRPr="0038070D" w:rsidRDefault="0054418D" w:rsidP="00544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Беридзе Ольга Михайловна</w:t>
            </w:r>
          </w:p>
        </w:tc>
        <w:tc>
          <w:tcPr>
            <w:tcW w:w="3147" w:type="dxa"/>
          </w:tcPr>
          <w:p w:rsidR="0054418D" w:rsidRPr="00F30720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47AB8">
              <w:rPr>
                <w:rFonts w:ascii="Times New Roman" w:hAnsi="Times New Roman"/>
              </w:rPr>
              <w:t>(351) 237-81-98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beridze</w:t>
            </w:r>
            <w:proofErr w:type="spellEnd"/>
            <w:r w:rsidRPr="00A668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om</w:t>
            </w:r>
            <w:r w:rsidRPr="00A668AA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rpn</w:t>
            </w:r>
            <w:proofErr w:type="spellEnd"/>
            <w:r w:rsidRPr="00A668AA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A668AA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54418D" w:rsidRPr="00BF590F" w:rsidTr="0054418D">
        <w:trPr>
          <w:trHeight w:val="450"/>
        </w:trPr>
        <w:tc>
          <w:tcPr>
            <w:tcW w:w="3261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4418D" w:rsidRDefault="0054418D" w:rsidP="00544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Белозёрова Анастасия Владимировна</w:t>
            </w:r>
          </w:p>
        </w:tc>
        <w:tc>
          <w:tcPr>
            <w:tcW w:w="3147" w:type="dxa"/>
          </w:tcPr>
          <w:p w:rsidR="0054418D" w:rsidRPr="00797B58" w:rsidRDefault="0054418D" w:rsidP="00544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7B58">
              <w:rPr>
                <w:rFonts w:ascii="Times New Roman" w:hAnsi="Times New Roman" w:cs="Times New Roman"/>
              </w:rPr>
              <w:t xml:space="preserve">(351) </w:t>
            </w:r>
            <w:r w:rsidRPr="00547AB8">
              <w:rPr>
                <w:rFonts w:ascii="Times New Roman" w:hAnsi="Times New Roman"/>
              </w:rPr>
              <w:t>237-81-98</w:t>
            </w:r>
            <w:r>
              <w:rPr>
                <w:rFonts w:ascii="Times New Roman" w:hAnsi="Times New Roman"/>
              </w:rPr>
              <w:br/>
            </w:r>
            <w:hyperlink r:id="rId26" w:history="1">
              <w:r w:rsidRPr="00797B58">
                <w:rPr>
                  <w:rStyle w:val="a6"/>
                  <w:rFonts w:ascii="Times New Roman" w:eastAsia="Times New Roman" w:hAnsi="Times New Roman" w:cs="Times New Roman"/>
                  <w:bCs/>
                  <w:u w:val="none"/>
                  <w:lang w:eastAsia="ru-RU"/>
                </w:rPr>
                <w:t>belozerova.av@rpn.gov.ru</w:t>
              </w:r>
            </w:hyperlink>
          </w:p>
        </w:tc>
      </w:tr>
      <w:tr w:rsidR="0054418D" w:rsidRPr="00BF590F" w:rsidTr="0054418D">
        <w:trPr>
          <w:trHeight w:val="450"/>
        </w:trPr>
        <w:tc>
          <w:tcPr>
            <w:tcW w:w="3261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4418D" w:rsidRPr="0038070D" w:rsidRDefault="0054418D" w:rsidP="00544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Беридзе Ольга Михайловна</w:t>
            </w:r>
          </w:p>
        </w:tc>
        <w:tc>
          <w:tcPr>
            <w:tcW w:w="3147" w:type="dxa"/>
          </w:tcPr>
          <w:p w:rsidR="0054418D" w:rsidRPr="00547AB8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47AB8">
              <w:rPr>
                <w:rFonts w:ascii="Times New Roman" w:hAnsi="Times New Roman"/>
              </w:rPr>
              <w:t>(351) 237-81-98</w:t>
            </w:r>
            <w:r>
              <w:rPr>
                <w:rFonts w:ascii="Times New Roman" w:hAnsi="Times New Roman"/>
              </w:rPr>
              <w:br/>
            </w:r>
            <w:r w:rsidRPr="00F30720">
              <w:rPr>
                <w:rFonts w:ascii="Times New Roman" w:hAnsi="Times New Roman" w:cs="Times New Roman"/>
              </w:rPr>
              <w:t>beridze.om@rpn.gov.ru</w:t>
            </w:r>
          </w:p>
        </w:tc>
      </w:tr>
      <w:tr w:rsidR="00166533" w:rsidRPr="00BF590F" w:rsidTr="00E1499E">
        <w:trPr>
          <w:trHeight w:val="279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Отдел государственного экологического надзора по г. Магнитогорску и надзора в области охраны атмосферного воздуха</w:t>
            </w:r>
          </w:p>
          <w:p w:rsidR="00166533" w:rsidRPr="00166533" w:rsidRDefault="00166533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econadzor-mgn66@rpn.gov.ru</w:t>
            </w:r>
          </w:p>
        </w:tc>
      </w:tr>
      <w:tr w:rsidR="0054418D" w:rsidRPr="00BF590F" w:rsidTr="005D5164">
        <w:trPr>
          <w:trHeight w:val="405"/>
        </w:trPr>
        <w:tc>
          <w:tcPr>
            <w:tcW w:w="3261" w:type="dxa"/>
            <w:hideMark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Лавриков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Андрей Александрович</w:t>
            </w:r>
          </w:p>
        </w:tc>
        <w:tc>
          <w:tcPr>
            <w:tcW w:w="3147" w:type="dxa"/>
            <w:hideMark/>
          </w:tcPr>
          <w:p w:rsidR="0054418D" w:rsidRPr="00797B58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(3519) 42-20-77</w:t>
            </w:r>
          </w:p>
          <w:p w:rsidR="0054418D" w:rsidRPr="00797B58" w:rsidRDefault="0054418D" w:rsidP="00544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  <w:color w:val="0563C1"/>
              </w:rPr>
              <w:t>lavrikov.aa@rpn.gov.ru</w:t>
            </w:r>
          </w:p>
        </w:tc>
      </w:tr>
      <w:tr w:rsidR="0054418D" w:rsidRPr="00BF590F" w:rsidTr="005D5164">
        <w:trPr>
          <w:trHeight w:val="405"/>
        </w:trPr>
        <w:tc>
          <w:tcPr>
            <w:tcW w:w="3261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Семенова Елена Николаевна</w:t>
            </w:r>
          </w:p>
        </w:tc>
        <w:tc>
          <w:tcPr>
            <w:tcW w:w="3147" w:type="dxa"/>
          </w:tcPr>
          <w:p w:rsidR="0054418D" w:rsidRDefault="0054418D" w:rsidP="00544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(3519) 42-21-78</w:t>
            </w:r>
          </w:p>
          <w:p w:rsidR="0054418D" w:rsidRPr="00797B58" w:rsidRDefault="0054418D" w:rsidP="00544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7F6">
              <w:rPr>
                <w:rFonts w:ascii="Times New Roman" w:hAnsi="Times New Roman" w:cs="Times New Roman"/>
                <w:color w:val="0563C1"/>
              </w:rPr>
              <w:t>semenova.en@rpn.gov.ru</w:t>
            </w:r>
          </w:p>
        </w:tc>
      </w:tr>
      <w:tr w:rsidR="00166533" w:rsidRPr="00BF590F" w:rsidTr="00E1499E">
        <w:trPr>
          <w:trHeight w:val="527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Отдел государственного геологического надзора и надзора в области использования и охраны водных объектов по Челябинской области</w:t>
            </w:r>
          </w:p>
          <w:p w:rsidR="00166533" w:rsidRPr="00BF590F" w:rsidRDefault="00570B7A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hyperlink r:id="rId27" w:history="1">
              <w:r w:rsidR="00166533" w:rsidRPr="00CF3E42">
                <w:rPr>
                  <w:rStyle w:val="a6"/>
                  <w:rFonts w:ascii="Times New Roman" w:hAnsi="Times New Roman" w:cs="Times New Roman"/>
                  <w:bCs/>
                </w:rPr>
                <w:t>geonadzor-clb66@rpn.gov.ru</w:t>
              </w:r>
            </w:hyperlink>
          </w:p>
        </w:tc>
      </w:tr>
      <w:tr w:rsidR="0054418D" w:rsidRPr="00BF590F" w:rsidTr="005D5164">
        <w:trPr>
          <w:trHeight w:val="435"/>
        </w:trPr>
        <w:tc>
          <w:tcPr>
            <w:tcW w:w="3261" w:type="dxa"/>
            <w:hideMark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54418D" w:rsidRPr="00797B58" w:rsidRDefault="0054418D" w:rsidP="00544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Терентьева Кристина Олеговна</w:t>
            </w:r>
          </w:p>
          <w:p w:rsidR="0054418D" w:rsidRPr="00797B58" w:rsidRDefault="0054418D" w:rsidP="005441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54418D" w:rsidRPr="008C3962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3962">
              <w:rPr>
                <w:rFonts w:ascii="Times New Roman" w:hAnsi="Times New Roman" w:cs="Times New Roman"/>
              </w:rPr>
              <w:t>(351) 237-81-64</w:t>
            </w:r>
          </w:p>
          <w:p w:rsidR="0054418D" w:rsidRPr="00292301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C3962">
              <w:rPr>
                <w:rFonts w:ascii="Times New Roman" w:hAnsi="Times New Roman" w:cs="Times New Roman"/>
              </w:rPr>
              <w:t>terenteva.ko@rpn.gov.ru</w:t>
            </w:r>
          </w:p>
        </w:tc>
      </w:tr>
      <w:tr w:rsidR="0054418D" w:rsidRPr="00BF590F" w:rsidTr="005D5164">
        <w:trPr>
          <w:trHeight w:val="435"/>
        </w:trPr>
        <w:tc>
          <w:tcPr>
            <w:tcW w:w="3261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Ведерникова Дарья Владимировна</w:t>
            </w:r>
          </w:p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7" w:type="dxa"/>
          </w:tcPr>
          <w:p w:rsidR="0054418D" w:rsidRPr="00547AB8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47AB8">
              <w:rPr>
                <w:rFonts w:ascii="Times New Roman" w:hAnsi="Times New Roman" w:cs="Times New Roman"/>
              </w:rPr>
              <w:t xml:space="preserve">(351) </w:t>
            </w:r>
            <w:r>
              <w:rPr>
                <w:rFonts w:ascii="Times New Roman" w:hAnsi="Times New Roman" w:cs="Times New Roman"/>
              </w:rPr>
              <w:t>237-81-76</w:t>
            </w:r>
          </w:p>
          <w:p w:rsidR="0054418D" w:rsidRPr="00292301" w:rsidRDefault="00570B7A" w:rsidP="00544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28" w:history="1">
              <w:r w:rsidR="0054418D" w:rsidRPr="00292301">
                <w:rPr>
                  <w:rStyle w:val="a6"/>
                  <w:rFonts w:ascii="Times New Roman" w:eastAsia="Times New Roman" w:hAnsi="Times New Roman" w:cs="Times New Roman"/>
                  <w:bCs/>
                  <w:u w:val="none"/>
                  <w:lang w:eastAsia="ru-RU"/>
                </w:rPr>
                <w:t>vedernikova.dv@rpn.gov.ru</w:t>
              </w:r>
            </w:hyperlink>
          </w:p>
        </w:tc>
      </w:tr>
      <w:tr w:rsidR="0054418D" w:rsidRPr="00BF590F" w:rsidTr="005D5164">
        <w:trPr>
          <w:trHeight w:val="435"/>
        </w:trPr>
        <w:tc>
          <w:tcPr>
            <w:tcW w:w="3261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54418D" w:rsidRPr="00BF590F" w:rsidRDefault="0054418D" w:rsidP="00544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Миляева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Алёна Сергеевна</w:t>
            </w:r>
          </w:p>
        </w:tc>
        <w:tc>
          <w:tcPr>
            <w:tcW w:w="3147" w:type="dxa"/>
          </w:tcPr>
          <w:p w:rsidR="0054418D" w:rsidRPr="000E64D4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E64D4">
              <w:rPr>
                <w:rFonts w:ascii="Times New Roman" w:hAnsi="Times New Roman" w:cs="Times New Roman"/>
              </w:rPr>
              <w:t>(351) 237-81-76</w:t>
            </w:r>
          </w:p>
          <w:p w:rsidR="0054418D" w:rsidRPr="000E64D4" w:rsidRDefault="0054418D" w:rsidP="0054418D">
            <w:pPr>
              <w:spacing w:after="0" w:line="240" w:lineRule="auto"/>
              <w:ind w:right="-108"/>
              <w:jc w:val="center"/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eastAsia="ru-RU"/>
              </w:rPr>
            </w:pPr>
            <w:r w:rsidRPr="000E64D4">
              <w:rPr>
                <w:rStyle w:val="a6"/>
                <w:rFonts w:ascii="Times New Roman" w:eastAsia="Times New Roman" w:hAnsi="Times New Roman" w:cs="Times New Roman"/>
                <w:bCs/>
                <w:u w:val="none"/>
                <w:lang w:eastAsia="ru-RU"/>
              </w:rPr>
              <w:t xml:space="preserve">milyaeva.as@rpn.gov.ru </w:t>
            </w:r>
          </w:p>
        </w:tc>
      </w:tr>
      <w:tr w:rsidR="00166533" w:rsidRPr="00BF590F" w:rsidTr="00E1499E">
        <w:trPr>
          <w:trHeight w:val="495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Отдел государственного земельного надзора, надзора за особо охраняемыми природными территориями по Челябинской области</w:t>
            </w:r>
          </w:p>
          <w:p w:rsidR="00166533" w:rsidRPr="00166533" w:rsidRDefault="00570B7A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563C1" w:themeColor="hyperlink"/>
                <w:u w:val="single"/>
              </w:rPr>
            </w:pPr>
            <w:hyperlink r:id="rId29" w:history="1">
              <w:r w:rsidR="00166533" w:rsidRPr="00CF3E42">
                <w:rPr>
                  <w:rStyle w:val="a6"/>
                  <w:rFonts w:ascii="Times New Roman" w:hAnsi="Times New Roman" w:cs="Times New Roman"/>
                  <w:bCs/>
                </w:rPr>
                <w:t>zemnadzor-clb66@rpn.gov.ru</w:t>
              </w:r>
            </w:hyperlink>
          </w:p>
        </w:tc>
      </w:tr>
      <w:tr w:rsidR="00166533" w:rsidRPr="00BF590F" w:rsidTr="005D5164">
        <w:trPr>
          <w:trHeight w:val="448"/>
        </w:trPr>
        <w:tc>
          <w:tcPr>
            <w:tcW w:w="3261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lastRenderedPageBreak/>
              <w:t>Начальник отдела</w:t>
            </w:r>
          </w:p>
        </w:tc>
        <w:tc>
          <w:tcPr>
            <w:tcW w:w="4365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Кистер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Сергей Викторович</w:t>
            </w:r>
          </w:p>
        </w:tc>
        <w:tc>
          <w:tcPr>
            <w:tcW w:w="3147" w:type="dxa"/>
          </w:tcPr>
          <w:p w:rsidR="0054418D" w:rsidRPr="00547AB8" w:rsidRDefault="0054418D" w:rsidP="005441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7AB8">
              <w:rPr>
                <w:rFonts w:ascii="Times New Roman" w:hAnsi="Times New Roman" w:cs="Times New Roman"/>
              </w:rPr>
              <w:t xml:space="preserve">(351)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237-59-18</w:t>
            </w:r>
          </w:p>
          <w:p w:rsidR="00166533" w:rsidRPr="00676CE5" w:rsidRDefault="00570B7A" w:rsidP="0054418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hyperlink r:id="rId30" w:history="1">
              <w:r w:rsidR="0054418D" w:rsidRPr="00453F5C">
                <w:rPr>
                  <w:rStyle w:val="a6"/>
                  <w:rFonts w:ascii="Times New Roman" w:eastAsia="Times New Roman" w:hAnsi="Times New Roman" w:cs="Times New Roman"/>
                  <w:bCs/>
                  <w:lang w:eastAsia="ru-RU"/>
                </w:rPr>
                <w:t>kister.sv@rpn.gov.ru</w:t>
              </w:r>
            </w:hyperlink>
          </w:p>
        </w:tc>
      </w:tr>
      <w:tr w:rsidR="00166533" w:rsidRPr="00BF590F" w:rsidTr="005D5164">
        <w:trPr>
          <w:trHeight w:val="448"/>
        </w:trPr>
        <w:tc>
          <w:tcPr>
            <w:tcW w:w="3261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166533" w:rsidRPr="00547AB8" w:rsidRDefault="00166533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Сергей Викторович</w:t>
            </w:r>
          </w:p>
        </w:tc>
        <w:tc>
          <w:tcPr>
            <w:tcW w:w="3147" w:type="dxa"/>
          </w:tcPr>
          <w:p w:rsid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7AB8">
              <w:rPr>
                <w:rFonts w:ascii="Times New Roman" w:hAnsi="Times New Roman" w:cs="Times New Roman"/>
              </w:rPr>
              <w:t xml:space="preserve">(351) </w:t>
            </w:r>
            <w:r w:rsidRPr="00547A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237-82-88</w:t>
            </w:r>
          </w:p>
          <w:p w:rsidR="00166533" w:rsidRPr="00547AB8" w:rsidRDefault="0054418D" w:rsidP="001665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k</w:t>
            </w:r>
            <w:r w:rsidRPr="005441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harchenko.sv@rpn.gov.ru</w:t>
            </w:r>
          </w:p>
        </w:tc>
      </w:tr>
      <w:tr w:rsidR="00166533" w:rsidRPr="00BF590F" w:rsidTr="00E1499E">
        <w:trPr>
          <w:trHeight w:val="330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Межрегиональный отдел информационно-аналитического обеспечения</w:t>
            </w:r>
          </w:p>
          <w:p w:rsidR="00166533" w:rsidRPr="00166533" w:rsidRDefault="00570B7A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563C1" w:themeColor="hyperlink"/>
              </w:rPr>
            </w:pPr>
            <w:hyperlink r:id="rId31" w:history="1">
              <w:r w:rsidR="00166533" w:rsidRPr="00797B58">
                <w:rPr>
                  <w:rStyle w:val="a6"/>
                  <w:rFonts w:ascii="Times New Roman" w:hAnsi="Times New Roman" w:cs="Times New Roman"/>
                  <w:bCs/>
                  <w:u w:val="none"/>
                  <w:lang w:val="en-US"/>
                </w:rPr>
                <w:t>oit</w:t>
              </w:r>
              <w:r w:rsidR="00166533" w:rsidRPr="00797B58">
                <w:rPr>
                  <w:rStyle w:val="a6"/>
                  <w:rFonts w:ascii="Times New Roman" w:hAnsi="Times New Roman" w:cs="Times New Roman"/>
                  <w:bCs/>
                  <w:u w:val="none"/>
                </w:rPr>
                <w:t>66@</w:t>
              </w:r>
              <w:r w:rsidR="00166533" w:rsidRPr="00797B58">
                <w:rPr>
                  <w:rStyle w:val="a6"/>
                  <w:rFonts w:ascii="Times New Roman" w:hAnsi="Times New Roman" w:cs="Times New Roman"/>
                  <w:bCs/>
                  <w:u w:val="none"/>
                  <w:lang w:val="en-US"/>
                </w:rPr>
                <w:t>rpn</w:t>
              </w:r>
              <w:r w:rsidR="00166533" w:rsidRPr="00797B58">
                <w:rPr>
                  <w:rStyle w:val="a6"/>
                  <w:rFonts w:ascii="Times New Roman" w:hAnsi="Times New Roman" w:cs="Times New Roman"/>
                  <w:bCs/>
                  <w:u w:val="none"/>
                </w:rPr>
                <w:t>.</w:t>
              </w:r>
              <w:r w:rsidR="00166533" w:rsidRPr="00797B58">
                <w:rPr>
                  <w:rStyle w:val="a6"/>
                  <w:rFonts w:ascii="Times New Roman" w:hAnsi="Times New Roman" w:cs="Times New Roman"/>
                  <w:bCs/>
                  <w:u w:val="none"/>
                  <w:lang w:val="en-US"/>
                </w:rPr>
                <w:t>gov</w:t>
              </w:r>
              <w:r w:rsidR="00166533" w:rsidRPr="00797B58">
                <w:rPr>
                  <w:rStyle w:val="a6"/>
                  <w:rFonts w:ascii="Times New Roman" w:hAnsi="Times New Roman" w:cs="Times New Roman"/>
                  <w:bCs/>
                  <w:u w:val="none"/>
                </w:rPr>
                <w:t>.</w:t>
              </w:r>
              <w:proofErr w:type="spellStart"/>
              <w:r w:rsidR="00166533" w:rsidRPr="00797B58">
                <w:rPr>
                  <w:rStyle w:val="a6"/>
                  <w:rFonts w:ascii="Times New Roman" w:hAnsi="Times New Roman" w:cs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B5387" w:rsidRPr="00BF590F" w:rsidTr="005D5164">
        <w:trPr>
          <w:trHeight w:val="363"/>
        </w:trPr>
        <w:tc>
          <w:tcPr>
            <w:tcW w:w="3261" w:type="dxa"/>
            <w:hideMark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Серебрякова Юлия Владимировна</w:t>
            </w:r>
          </w:p>
        </w:tc>
        <w:tc>
          <w:tcPr>
            <w:tcW w:w="3147" w:type="dxa"/>
          </w:tcPr>
          <w:p w:rsidR="009B5387" w:rsidRPr="00797B58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388-04-39</w:t>
            </w:r>
          </w:p>
          <w:p w:rsidR="009B5387" w:rsidRPr="001426F3" w:rsidRDefault="009B5387" w:rsidP="009B5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563C1"/>
              </w:rPr>
              <w:t>serebryakova</w:t>
            </w:r>
            <w:proofErr w:type="spellEnd"/>
            <w:r>
              <w:rPr>
                <w:rFonts w:ascii="Times New Roman" w:hAnsi="Times New Roman" w:cs="Times New Roman"/>
                <w:color w:val="0563C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563C1"/>
                <w:lang w:val="en-US"/>
              </w:rPr>
              <w:t>yua</w:t>
            </w:r>
            <w:proofErr w:type="spellEnd"/>
            <w:r w:rsidRPr="001426F3">
              <w:rPr>
                <w:rFonts w:ascii="Times New Roman" w:hAnsi="Times New Roman" w:cs="Times New Roman"/>
                <w:color w:val="0563C1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563C1"/>
                <w:lang w:val="en-US"/>
              </w:rPr>
              <w:t>rpn</w:t>
            </w:r>
            <w:proofErr w:type="spellEnd"/>
            <w:r w:rsidRPr="001426F3">
              <w:rPr>
                <w:rFonts w:ascii="Times New Roman" w:hAnsi="Times New Roman" w:cs="Times New Roman"/>
                <w:color w:val="0563C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563C1"/>
                <w:lang w:val="en-US"/>
              </w:rPr>
              <w:t>gov</w:t>
            </w:r>
            <w:proofErr w:type="spellEnd"/>
            <w:r w:rsidRPr="001426F3">
              <w:rPr>
                <w:rFonts w:ascii="Times New Roman" w:hAnsi="Times New Roman" w:cs="Times New Roman"/>
                <w:color w:val="0563C1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563C1"/>
                <w:lang w:val="en-US"/>
              </w:rPr>
              <w:t>ru</w:t>
            </w:r>
            <w:proofErr w:type="spellEnd"/>
          </w:p>
        </w:tc>
      </w:tr>
      <w:tr w:rsidR="009B5387" w:rsidRPr="00BF590F" w:rsidTr="005D5164">
        <w:trPr>
          <w:trHeight w:val="363"/>
        </w:trPr>
        <w:tc>
          <w:tcPr>
            <w:tcW w:w="3261" w:type="dxa"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Власова Любовь Павловна</w:t>
            </w:r>
          </w:p>
        </w:tc>
        <w:tc>
          <w:tcPr>
            <w:tcW w:w="3147" w:type="dxa"/>
          </w:tcPr>
          <w:p w:rsidR="009B5387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388-04-49</w:t>
            </w:r>
          </w:p>
          <w:p w:rsidR="009B5387" w:rsidRPr="00292301" w:rsidRDefault="00570B7A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9B5387" w:rsidRPr="009A1794">
                <w:rPr>
                  <w:rStyle w:val="a6"/>
                  <w:rFonts w:ascii="Times New Roman" w:hAnsi="Times New Roman" w:cs="Times New Roman"/>
                </w:rPr>
                <w:t>vlasova.lp@rpn.gov.ru</w:t>
              </w:r>
            </w:hyperlink>
            <w:r w:rsidR="009B5387" w:rsidRPr="002923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5387" w:rsidRPr="00BF590F" w:rsidTr="005D5164">
        <w:trPr>
          <w:trHeight w:val="363"/>
        </w:trPr>
        <w:tc>
          <w:tcPr>
            <w:tcW w:w="3261" w:type="dxa"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Первунецких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Оксана Александровна</w:t>
            </w:r>
          </w:p>
        </w:tc>
        <w:tc>
          <w:tcPr>
            <w:tcW w:w="3147" w:type="dxa"/>
          </w:tcPr>
          <w:p w:rsidR="009B5387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47AB8">
              <w:rPr>
                <w:rFonts w:ascii="Times New Roman" w:hAnsi="Times New Roman" w:cs="Times New Roman"/>
              </w:rPr>
              <w:t xml:space="preserve">(351) </w:t>
            </w:r>
            <w:r w:rsidRPr="0004285A">
              <w:rPr>
                <w:rFonts w:ascii="Times New Roman" w:hAnsi="Times New Roman" w:cs="Times New Roman"/>
              </w:rPr>
              <w:t>237-81-87</w:t>
            </w:r>
          </w:p>
          <w:p w:rsidR="009B5387" w:rsidRPr="00292301" w:rsidRDefault="00570B7A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9B5387" w:rsidRPr="009A1794">
                <w:rPr>
                  <w:rStyle w:val="a6"/>
                  <w:rFonts w:ascii="Times New Roman" w:hAnsi="Times New Roman" w:cs="Times New Roman"/>
                </w:rPr>
                <w:t>pervunetskih.oa@rpn.gov.ru</w:t>
              </w:r>
            </w:hyperlink>
            <w:r w:rsidR="009B5387" w:rsidRPr="002923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533" w:rsidRPr="00BF590F" w:rsidTr="00E1499E">
        <w:trPr>
          <w:trHeight w:val="330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Pr="00166533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Межрегиональный отдел правового обеспечения</w:t>
            </w:r>
            <w:r w:rsidRPr="00CF3E42">
              <w:rPr>
                <w:rFonts w:ascii="Times New Roman" w:hAnsi="Times New Roman" w:cs="Times New Roman"/>
              </w:rPr>
              <w:fldChar w:fldCharType="begin"/>
            </w:r>
            <w:r w:rsidRPr="00797B58">
              <w:rPr>
                <w:rFonts w:ascii="Times New Roman" w:hAnsi="Times New Roman" w:cs="Times New Roman"/>
              </w:rPr>
              <w:instrText xml:space="preserve"> HYPERLINK "mailto:</w:instrText>
            </w:r>
          </w:p>
          <w:p w:rsidR="00166533" w:rsidRPr="00797B58" w:rsidRDefault="00166533" w:rsidP="0016653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797B58">
              <w:rPr>
                <w:rFonts w:ascii="Times New Roman" w:hAnsi="Times New Roman" w:cs="Times New Roman"/>
              </w:rPr>
              <w:instrText xml:space="preserve">pravo-ekb66@rpn.gov.ru" </w:instrText>
            </w:r>
            <w:r w:rsidRPr="00CF3E42">
              <w:rPr>
                <w:rFonts w:ascii="Times New Roman" w:hAnsi="Times New Roman" w:cs="Times New Roman"/>
              </w:rPr>
              <w:fldChar w:fldCharType="separate"/>
            </w:r>
          </w:p>
          <w:p w:rsidR="00166533" w:rsidRPr="00166533" w:rsidRDefault="00166533" w:rsidP="00166533">
            <w:pPr>
              <w:spacing w:after="0" w:line="240" w:lineRule="auto"/>
              <w:jc w:val="center"/>
              <w:rPr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pravo-ekb66@rpn.gov.ru</w:t>
            </w:r>
            <w:r w:rsidRPr="00CF3E42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9B5387" w:rsidRPr="00BF590F" w:rsidTr="005D5164">
        <w:trPr>
          <w:trHeight w:val="403"/>
        </w:trPr>
        <w:tc>
          <w:tcPr>
            <w:tcW w:w="3261" w:type="dxa"/>
            <w:hideMark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Крыжановская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Анастасия Петровна</w:t>
            </w:r>
          </w:p>
        </w:tc>
        <w:tc>
          <w:tcPr>
            <w:tcW w:w="3147" w:type="dxa"/>
            <w:hideMark/>
          </w:tcPr>
          <w:p w:rsidR="009B5387" w:rsidRPr="00797B58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388-04-40</w:t>
            </w:r>
          </w:p>
          <w:p w:rsidR="009B5387" w:rsidRPr="00797B58" w:rsidRDefault="009B5387" w:rsidP="009B5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  <w:color w:val="0563C1"/>
              </w:rPr>
              <w:t>kryzhanovskaya.ap@rpn.gov.ru</w:t>
            </w:r>
          </w:p>
        </w:tc>
      </w:tr>
      <w:tr w:rsidR="009B5387" w:rsidRPr="00BF590F" w:rsidTr="005D5164">
        <w:trPr>
          <w:trHeight w:val="403"/>
        </w:trPr>
        <w:tc>
          <w:tcPr>
            <w:tcW w:w="3261" w:type="dxa"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Ильиных Татьяна Сергеевна</w:t>
            </w:r>
          </w:p>
        </w:tc>
        <w:tc>
          <w:tcPr>
            <w:tcW w:w="3147" w:type="dxa"/>
          </w:tcPr>
          <w:p w:rsidR="009B5387" w:rsidRPr="004927D8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388-0</w:t>
            </w:r>
            <w:r w:rsidRPr="004927D8">
              <w:rPr>
                <w:rFonts w:ascii="Times New Roman" w:hAnsi="Times New Roman" w:cs="Times New Roman"/>
              </w:rPr>
              <w:t>4</w:t>
            </w:r>
            <w:r w:rsidRPr="00797B58">
              <w:rPr>
                <w:rFonts w:ascii="Times New Roman" w:hAnsi="Times New Roman" w:cs="Times New Roman"/>
              </w:rPr>
              <w:t>-</w:t>
            </w:r>
            <w:r w:rsidRPr="004927D8">
              <w:rPr>
                <w:rFonts w:ascii="Times New Roman" w:hAnsi="Times New Roman" w:cs="Times New Roman"/>
              </w:rPr>
              <w:t>40</w:t>
            </w:r>
          </w:p>
          <w:p w:rsidR="009B5387" w:rsidRPr="004927D8" w:rsidRDefault="00570B7A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9B5387" w:rsidRPr="009A1794">
                <w:rPr>
                  <w:rStyle w:val="a6"/>
                  <w:rFonts w:ascii="Times New Roman" w:hAnsi="Times New Roman" w:cs="Times New Roman"/>
                  <w:lang w:val="en-US"/>
                </w:rPr>
                <w:t>ilinykh</w:t>
              </w:r>
              <w:r w:rsidR="009B5387" w:rsidRPr="004927D8">
                <w:rPr>
                  <w:rStyle w:val="a6"/>
                  <w:rFonts w:ascii="Times New Roman" w:hAnsi="Times New Roman" w:cs="Times New Roman"/>
                </w:rPr>
                <w:t>.</w:t>
              </w:r>
              <w:r w:rsidR="009B5387" w:rsidRPr="009A1794">
                <w:rPr>
                  <w:rStyle w:val="a6"/>
                  <w:rFonts w:ascii="Times New Roman" w:hAnsi="Times New Roman" w:cs="Times New Roman"/>
                  <w:lang w:val="en-US"/>
                </w:rPr>
                <w:t>ts</w:t>
              </w:r>
              <w:r w:rsidR="009B5387" w:rsidRPr="004927D8">
                <w:rPr>
                  <w:rStyle w:val="a6"/>
                  <w:rFonts w:ascii="Times New Roman" w:hAnsi="Times New Roman" w:cs="Times New Roman"/>
                </w:rPr>
                <w:t>@</w:t>
              </w:r>
              <w:r w:rsidR="009B5387" w:rsidRPr="009A1794">
                <w:rPr>
                  <w:rStyle w:val="a6"/>
                  <w:rFonts w:ascii="Times New Roman" w:hAnsi="Times New Roman" w:cs="Times New Roman"/>
                  <w:lang w:val="en-US"/>
                </w:rPr>
                <w:t>rpn</w:t>
              </w:r>
              <w:r w:rsidR="009B5387" w:rsidRPr="004927D8">
                <w:rPr>
                  <w:rStyle w:val="a6"/>
                  <w:rFonts w:ascii="Times New Roman" w:hAnsi="Times New Roman" w:cs="Times New Roman"/>
                </w:rPr>
                <w:t>.</w:t>
              </w:r>
              <w:r w:rsidR="009B5387" w:rsidRPr="009A1794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="009B5387" w:rsidRPr="004927D8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9B5387" w:rsidRPr="009A1794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B5387" w:rsidRPr="004927D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66533" w:rsidRPr="00BF590F" w:rsidTr="00E1499E">
        <w:trPr>
          <w:trHeight w:val="315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Pr="00166533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Межрегиональный отдел кадрового обеспечения и профилактики коррупционных и иных правонарушений</w:t>
            </w:r>
            <w:r w:rsidRPr="00CF3E42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Pr="00CF3E42">
              <w:rPr>
                <w:rFonts w:ascii="Times New Roman" w:hAnsi="Times New Roman" w:cs="Times New Roman"/>
                <w:u w:val="single"/>
              </w:rPr>
              <w:instrText xml:space="preserve"> HYPERLINK "mailto:</w:instrText>
            </w:r>
          </w:p>
          <w:p w:rsidR="00166533" w:rsidRPr="00CF3E42" w:rsidRDefault="00166533" w:rsidP="0016653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 w:rsidRPr="00CF3E42">
              <w:rPr>
                <w:rFonts w:ascii="Times New Roman" w:hAnsi="Times New Roman" w:cs="Times New Roman"/>
                <w:u w:val="single"/>
              </w:rPr>
              <w:instrText xml:space="preserve">kadry-ekb66@rpn.gov.ru" </w:instrText>
            </w:r>
            <w:r w:rsidRPr="00CF3E42">
              <w:rPr>
                <w:rFonts w:ascii="Times New Roman" w:hAnsi="Times New Roman" w:cs="Times New Roman"/>
                <w:u w:val="single"/>
              </w:rPr>
              <w:fldChar w:fldCharType="separate"/>
            </w:r>
          </w:p>
          <w:p w:rsidR="00166533" w:rsidRPr="00166533" w:rsidRDefault="00166533" w:rsidP="00166533">
            <w:pPr>
              <w:spacing w:after="0" w:line="240" w:lineRule="auto"/>
              <w:jc w:val="center"/>
              <w:rPr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kadry-ekb66@rpn.gov.ru</w:t>
            </w:r>
            <w:r w:rsidRPr="00CF3E42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9B5387" w:rsidRPr="00BF590F" w:rsidTr="005D5164">
        <w:trPr>
          <w:trHeight w:val="375"/>
        </w:trPr>
        <w:tc>
          <w:tcPr>
            <w:tcW w:w="3261" w:type="dxa"/>
            <w:hideMark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Комарницкая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Галина Матвеевна</w:t>
            </w:r>
          </w:p>
        </w:tc>
        <w:tc>
          <w:tcPr>
            <w:tcW w:w="3147" w:type="dxa"/>
            <w:hideMark/>
          </w:tcPr>
          <w:p w:rsidR="009B5387" w:rsidRPr="00797B58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251-45-46</w:t>
            </w:r>
            <w:r w:rsidRPr="00797B58">
              <w:rPr>
                <w:rFonts w:ascii="Times New Roman" w:hAnsi="Times New Roman" w:cs="Times New Roman"/>
              </w:rPr>
              <w:br/>
            </w:r>
            <w:r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k</w:t>
            </w:r>
            <w:r w:rsidRPr="002E420B">
              <w:rPr>
                <w:rStyle w:val="a6"/>
                <w:rFonts w:ascii="Times New Roman" w:hAnsi="Times New Roman" w:cs="Times New Roman"/>
                <w:u w:val="none"/>
              </w:rPr>
              <w:t>omarnitskaya.gm@rpn.gov.ru</w:t>
            </w:r>
          </w:p>
        </w:tc>
      </w:tr>
      <w:tr w:rsidR="009B5387" w:rsidRPr="00BF590F" w:rsidTr="005D5164">
        <w:trPr>
          <w:trHeight w:val="375"/>
        </w:trPr>
        <w:tc>
          <w:tcPr>
            <w:tcW w:w="3261" w:type="dxa"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9B5387" w:rsidRPr="00BF590F" w:rsidRDefault="009B5387" w:rsidP="009B5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Орещич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</w:tc>
        <w:tc>
          <w:tcPr>
            <w:tcW w:w="3147" w:type="dxa"/>
          </w:tcPr>
          <w:p w:rsidR="009B5387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251-45-46</w:t>
            </w:r>
          </w:p>
          <w:p w:rsidR="009B5387" w:rsidRPr="00797B58" w:rsidRDefault="00570B7A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9B5387" w:rsidRPr="00411CA4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oreschich</w:t>
              </w:r>
              <w:r w:rsidR="009B5387" w:rsidRPr="00411CA4">
                <w:rPr>
                  <w:rStyle w:val="a6"/>
                  <w:rFonts w:ascii="Times New Roman" w:hAnsi="Times New Roman" w:cs="Times New Roman"/>
                  <w:u w:val="none"/>
                </w:rPr>
                <w:t>.</w:t>
              </w:r>
              <w:r w:rsidR="009B5387" w:rsidRPr="00411CA4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ia</w:t>
              </w:r>
              <w:r w:rsidR="009B5387" w:rsidRPr="00411CA4">
                <w:rPr>
                  <w:rStyle w:val="a6"/>
                  <w:rFonts w:ascii="Times New Roman" w:hAnsi="Times New Roman" w:cs="Times New Roman"/>
                  <w:u w:val="none"/>
                </w:rPr>
                <w:t>@</w:t>
              </w:r>
              <w:r w:rsidR="009B5387" w:rsidRPr="00411CA4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rpn</w:t>
              </w:r>
              <w:r w:rsidR="009B5387" w:rsidRPr="00411CA4">
                <w:rPr>
                  <w:rStyle w:val="a6"/>
                  <w:rFonts w:ascii="Times New Roman" w:hAnsi="Times New Roman" w:cs="Times New Roman"/>
                  <w:u w:val="none"/>
                </w:rPr>
                <w:t>.</w:t>
              </w:r>
              <w:r w:rsidR="009B5387" w:rsidRPr="00411CA4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gov</w:t>
              </w:r>
              <w:r w:rsidR="009B5387" w:rsidRPr="00411CA4">
                <w:rPr>
                  <w:rStyle w:val="a6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9B5387" w:rsidRPr="00411CA4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="009B53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533" w:rsidRPr="00BF590F" w:rsidTr="00E1499E">
        <w:trPr>
          <w:trHeight w:val="375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Pr="00166533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Межрегиональный отдел административно-хозяйственного обеспечения и делопроизводства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begin"/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 HYPERLINK "mailto:</w:instrText>
            </w:r>
          </w:p>
          <w:p w:rsidR="00166533" w:rsidRPr="00CF3E42" w:rsidRDefault="00166533" w:rsidP="0016653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 w:rsidRPr="00CF3E42">
              <w:rPr>
                <w:rFonts w:ascii="Times New Roman" w:hAnsi="Times New Roman" w:cs="Times New Roman"/>
                <w:u w:val="single"/>
              </w:rPr>
              <w:instrText>delo-ekb66@rpn.gov.ru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" 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separate"/>
            </w:r>
          </w:p>
          <w:p w:rsidR="00166533" w:rsidRPr="00166533" w:rsidRDefault="00166533" w:rsidP="00166533">
            <w:pPr>
              <w:spacing w:after="0" w:line="240" w:lineRule="auto"/>
              <w:jc w:val="center"/>
              <w:rPr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delo-ekb66@rpn.gov.ru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166533" w:rsidRPr="00BF590F" w:rsidTr="005D5164">
        <w:trPr>
          <w:trHeight w:val="357"/>
        </w:trPr>
        <w:tc>
          <w:tcPr>
            <w:tcW w:w="3261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166533" w:rsidRPr="00797B58" w:rsidRDefault="00166533" w:rsidP="001665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Сысоев Андрей Витальевич</w:t>
            </w:r>
          </w:p>
        </w:tc>
        <w:tc>
          <w:tcPr>
            <w:tcW w:w="3147" w:type="dxa"/>
          </w:tcPr>
          <w:p w:rsidR="00166533" w:rsidRDefault="00166533" w:rsidP="0016653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 388-04-33</w:t>
            </w:r>
          </w:p>
          <w:p w:rsidR="00166533" w:rsidRPr="00797B58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B5387">
              <w:rPr>
                <w:rFonts w:ascii="Times New Roman" w:hAnsi="Times New Roman" w:cs="Times New Roman"/>
              </w:rPr>
              <w:t>sysoev.av@rpn.gov.ru</w:t>
            </w:r>
          </w:p>
        </w:tc>
      </w:tr>
      <w:tr w:rsidR="00166533" w:rsidRPr="00BF590F" w:rsidTr="005D5164">
        <w:trPr>
          <w:trHeight w:val="357"/>
        </w:trPr>
        <w:tc>
          <w:tcPr>
            <w:tcW w:w="3261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Заместитель начальника отдела</w:t>
            </w:r>
          </w:p>
        </w:tc>
        <w:tc>
          <w:tcPr>
            <w:tcW w:w="4365" w:type="dxa"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Пономарева Светлана Леонидовна</w:t>
            </w:r>
          </w:p>
        </w:tc>
        <w:tc>
          <w:tcPr>
            <w:tcW w:w="3147" w:type="dxa"/>
          </w:tcPr>
          <w:p w:rsidR="009B5387" w:rsidRPr="004927D8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7D8">
              <w:rPr>
                <w:rFonts w:ascii="Times New Roman" w:hAnsi="Times New Roman" w:cs="Times New Roman"/>
              </w:rPr>
              <w:t>(343) 257-64-96</w:t>
            </w:r>
          </w:p>
          <w:p w:rsidR="00166533" w:rsidRPr="00BF590F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4927D8">
              <w:rPr>
                <w:rFonts w:ascii="Times New Roman" w:hAnsi="Times New Roman" w:cs="Times New Roman"/>
              </w:rPr>
              <w:t>ponomareva.sl@rpn.gov.ru</w:t>
            </w:r>
          </w:p>
        </w:tc>
      </w:tr>
      <w:tr w:rsidR="00166533" w:rsidRPr="00BF590F" w:rsidTr="00E1499E">
        <w:trPr>
          <w:trHeight w:val="519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Pr="00166533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Межрегиональный отдел по защите государственной тайны, мобилизационной подготовке и информационной безопасности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begin"/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 HYPERLINK "mailto:</w:instrText>
            </w:r>
          </w:p>
          <w:p w:rsidR="00166533" w:rsidRPr="00CF3E42" w:rsidRDefault="00166533" w:rsidP="0016653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r w:rsidRPr="00CF3E42">
              <w:rPr>
                <w:rFonts w:ascii="Times New Roman" w:hAnsi="Times New Roman" w:cs="Times New Roman"/>
                <w:u w:val="single"/>
              </w:rPr>
              <w:instrText>special-ekb66@rpn.gov.ru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instrText xml:space="preserve">" </w:instrTex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separate"/>
            </w:r>
          </w:p>
          <w:p w:rsidR="00166533" w:rsidRPr="00166533" w:rsidRDefault="00166533" w:rsidP="00166533">
            <w:pPr>
              <w:spacing w:after="0" w:line="240" w:lineRule="auto"/>
              <w:jc w:val="center"/>
              <w:rPr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special-ekb66@rpn.gov.ru</w:t>
            </w:r>
            <w:r w:rsidRPr="00CF3E42">
              <w:rPr>
                <w:rFonts w:ascii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166533" w:rsidRPr="00BF590F" w:rsidTr="005D5164">
        <w:trPr>
          <w:trHeight w:val="375"/>
        </w:trPr>
        <w:tc>
          <w:tcPr>
            <w:tcW w:w="3261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Шкуридин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Владимир Вячеславович</w:t>
            </w:r>
          </w:p>
        </w:tc>
        <w:tc>
          <w:tcPr>
            <w:tcW w:w="3147" w:type="dxa"/>
            <w:hideMark/>
          </w:tcPr>
          <w:p w:rsidR="009B5387" w:rsidRPr="00797B58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97B58">
              <w:rPr>
                <w:rFonts w:ascii="Times New Roman" w:hAnsi="Times New Roman" w:cs="Times New Roman"/>
              </w:rPr>
              <w:t>(343) 257-56-80</w:t>
            </w:r>
          </w:p>
          <w:p w:rsidR="00166533" w:rsidRPr="00BF590F" w:rsidRDefault="00570B7A" w:rsidP="009B538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hyperlink r:id="rId36" w:history="1">
              <w:r w:rsidR="009B5387" w:rsidRPr="00797B58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shkuridin</w:t>
              </w:r>
              <w:r w:rsidR="009B5387" w:rsidRPr="00797B58">
                <w:rPr>
                  <w:rStyle w:val="a6"/>
                  <w:rFonts w:ascii="Times New Roman" w:hAnsi="Times New Roman" w:cs="Times New Roman"/>
                  <w:u w:val="none"/>
                </w:rPr>
                <w:t>.</w:t>
              </w:r>
              <w:r w:rsidR="009B5387" w:rsidRPr="00797B58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vv</w:t>
              </w:r>
              <w:r w:rsidR="009B5387" w:rsidRPr="00797B58">
                <w:rPr>
                  <w:rStyle w:val="a6"/>
                  <w:rFonts w:ascii="Times New Roman" w:hAnsi="Times New Roman" w:cs="Times New Roman"/>
                  <w:u w:val="none"/>
                </w:rPr>
                <w:t>@</w:t>
              </w:r>
              <w:r w:rsidR="009B5387" w:rsidRPr="00797B58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rpn</w:t>
              </w:r>
              <w:r w:rsidR="009B5387" w:rsidRPr="00797B58">
                <w:rPr>
                  <w:rStyle w:val="a6"/>
                  <w:rFonts w:ascii="Times New Roman" w:hAnsi="Times New Roman" w:cs="Times New Roman"/>
                  <w:u w:val="none"/>
                </w:rPr>
                <w:t>.</w:t>
              </w:r>
              <w:r w:rsidR="009B5387" w:rsidRPr="00797B58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gov</w:t>
              </w:r>
              <w:r w:rsidR="009B5387" w:rsidRPr="00797B58">
                <w:rPr>
                  <w:rStyle w:val="a6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="009B5387" w:rsidRPr="00797B58">
                <w:rPr>
                  <w:rStyle w:val="a6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66533" w:rsidRPr="00BF590F" w:rsidTr="00E1499E">
        <w:trPr>
          <w:trHeight w:val="336"/>
        </w:trPr>
        <w:tc>
          <w:tcPr>
            <w:tcW w:w="10773" w:type="dxa"/>
            <w:gridSpan w:val="3"/>
            <w:shd w:val="clear" w:color="auto" w:fill="D9D9D9" w:themeFill="background1" w:themeFillShade="D9"/>
            <w:hideMark/>
          </w:tcPr>
          <w:p w:rsidR="00166533" w:rsidRPr="00166533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F590F">
              <w:rPr>
                <w:rFonts w:ascii="Times New Roman" w:eastAsia="Calibri" w:hAnsi="Times New Roman" w:cs="Times New Roman"/>
                <w:b/>
                <w:bCs/>
              </w:rPr>
              <w:t>Межрегиональный отдел бухгалтерского и финансового обеспечения</w:t>
            </w:r>
            <w:r w:rsidRPr="00CF3E42">
              <w:rPr>
                <w:rFonts w:ascii="Times New Roman" w:hAnsi="Times New Roman" w:cs="Times New Roman"/>
              </w:rPr>
              <w:fldChar w:fldCharType="begin"/>
            </w:r>
            <w:r w:rsidRPr="00797B58">
              <w:rPr>
                <w:rFonts w:ascii="Times New Roman" w:hAnsi="Times New Roman" w:cs="Times New Roman"/>
              </w:rPr>
              <w:instrText xml:space="preserve"> HYPERLINK "mailto:</w:instrText>
            </w:r>
          </w:p>
          <w:p w:rsidR="00166533" w:rsidRPr="00797B58" w:rsidRDefault="00166533" w:rsidP="0016653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u w:val="none"/>
              </w:rPr>
            </w:pPr>
            <w:r w:rsidRPr="00797B58">
              <w:rPr>
                <w:rFonts w:ascii="Times New Roman" w:hAnsi="Times New Roman" w:cs="Times New Roman"/>
              </w:rPr>
              <w:instrText xml:space="preserve">buh-ekb66@rpn.gov.ru" </w:instrText>
            </w:r>
            <w:r w:rsidRPr="00CF3E42">
              <w:rPr>
                <w:rFonts w:ascii="Times New Roman" w:hAnsi="Times New Roman" w:cs="Times New Roman"/>
              </w:rPr>
              <w:fldChar w:fldCharType="separate"/>
            </w:r>
          </w:p>
          <w:p w:rsidR="00166533" w:rsidRPr="00166533" w:rsidRDefault="00166533" w:rsidP="00166533">
            <w:pPr>
              <w:spacing w:after="0" w:line="240" w:lineRule="auto"/>
              <w:jc w:val="center"/>
              <w:rPr>
                <w:color w:val="0563C1" w:themeColor="hyperlink"/>
                <w:u w:val="single"/>
              </w:rPr>
            </w:pPr>
            <w:r w:rsidRPr="00CF3E42">
              <w:rPr>
                <w:rStyle w:val="a6"/>
                <w:rFonts w:ascii="Times New Roman" w:hAnsi="Times New Roman" w:cs="Times New Roman"/>
              </w:rPr>
              <w:t>buh-ekb66@rpn.gov.ru</w:t>
            </w:r>
            <w:r w:rsidRPr="00CF3E42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  <w:tr w:rsidR="00166533" w:rsidRPr="00BF590F" w:rsidTr="005D5164">
        <w:trPr>
          <w:trHeight w:val="276"/>
        </w:trPr>
        <w:tc>
          <w:tcPr>
            <w:tcW w:w="3261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90F">
              <w:rPr>
                <w:rFonts w:ascii="Times New Roman" w:eastAsia="Calibri" w:hAnsi="Times New Roman" w:cs="Times New Roman"/>
              </w:rPr>
              <w:t>Начальник отдела</w:t>
            </w:r>
          </w:p>
        </w:tc>
        <w:tc>
          <w:tcPr>
            <w:tcW w:w="4365" w:type="dxa"/>
            <w:hideMark/>
          </w:tcPr>
          <w:p w:rsidR="00166533" w:rsidRPr="00BF590F" w:rsidRDefault="00166533" w:rsidP="00166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F590F">
              <w:rPr>
                <w:rFonts w:ascii="Times New Roman" w:eastAsia="Calibri" w:hAnsi="Times New Roman" w:cs="Times New Roman"/>
              </w:rPr>
              <w:t>Жаркевич</w:t>
            </w:r>
            <w:proofErr w:type="spellEnd"/>
            <w:r w:rsidRPr="00BF590F">
              <w:rPr>
                <w:rFonts w:ascii="Times New Roman" w:eastAsia="Calibri" w:hAnsi="Times New Roman" w:cs="Times New Roman"/>
              </w:rPr>
              <w:t xml:space="preserve"> Ольга Анатольевна</w:t>
            </w:r>
          </w:p>
        </w:tc>
        <w:tc>
          <w:tcPr>
            <w:tcW w:w="3147" w:type="dxa"/>
            <w:hideMark/>
          </w:tcPr>
          <w:p w:rsidR="009B5387" w:rsidRDefault="009B5387" w:rsidP="009B53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C35BF">
              <w:rPr>
                <w:rFonts w:ascii="Times New Roman" w:hAnsi="Times New Roman" w:cs="Times New Roman"/>
              </w:rPr>
              <w:t>(343) 257-85-01</w:t>
            </w:r>
          </w:p>
          <w:p w:rsidR="00166533" w:rsidRPr="00BF590F" w:rsidRDefault="009B5387" w:rsidP="0016653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9B5387">
              <w:rPr>
                <w:rFonts w:ascii="Times New Roman" w:eastAsia="Calibri" w:hAnsi="Times New Roman" w:cs="Times New Roman"/>
              </w:rPr>
              <w:t>zharkevich.oa@rpn.gov.ru</w:t>
            </w:r>
          </w:p>
        </w:tc>
      </w:tr>
    </w:tbl>
    <w:p w:rsidR="000E1226" w:rsidRPr="00797B58" w:rsidRDefault="000E1226" w:rsidP="00620E74">
      <w:pPr>
        <w:spacing w:after="0" w:line="240" w:lineRule="auto"/>
        <w:rPr>
          <w:rFonts w:ascii="Times New Roman" w:hAnsi="Times New Roman" w:cs="Times New Roman"/>
        </w:rPr>
      </w:pPr>
    </w:p>
    <w:sectPr w:rsidR="000E1226" w:rsidRPr="00797B58" w:rsidSect="00852D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F0"/>
    <w:rsid w:val="000013E5"/>
    <w:rsid w:val="000015EE"/>
    <w:rsid w:val="00002113"/>
    <w:rsid w:val="000166CE"/>
    <w:rsid w:val="000170BF"/>
    <w:rsid w:val="00017B93"/>
    <w:rsid w:val="0002116B"/>
    <w:rsid w:val="00033AF6"/>
    <w:rsid w:val="00036A63"/>
    <w:rsid w:val="0004386C"/>
    <w:rsid w:val="00055108"/>
    <w:rsid w:val="00067568"/>
    <w:rsid w:val="00073A59"/>
    <w:rsid w:val="000925CC"/>
    <w:rsid w:val="000A286F"/>
    <w:rsid w:val="000B46F1"/>
    <w:rsid w:val="000C46A5"/>
    <w:rsid w:val="000C6984"/>
    <w:rsid w:val="000E1226"/>
    <w:rsid w:val="000E24DA"/>
    <w:rsid w:val="000E57E0"/>
    <w:rsid w:val="000F09FB"/>
    <w:rsid w:val="000F0D69"/>
    <w:rsid w:val="000F6959"/>
    <w:rsid w:val="000F7484"/>
    <w:rsid w:val="00101516"/>
    <w:rsid w:val="00115ED8"/>
    <w:rsid w:val="00121A82"/>
    <w:rsid w:val="0012672F"/>
    <w:rsid w:val="001344AE"/>
    <w:rsid w:val="00145AB5"/>
    <w:rsid w:val="00147176"/>
    <w:rsid w:val="00151364"/>
    <w:rsid w:val="00152828"/>
    <w:rsid w:val="00154369"/>
    <w:rsid w:val="00160977"/>
    <w:rsid w:val="00162BE0"/>
    <w:rsid w:val="00163452"/>
    <w:rsid w:val="00164DB2"/>
    <w:rsid w:val="00166533"/>
    <w:rsid w:val="001701C2"/>
    <w:rsid w:val="001703EB"/>
    <w:rsid w:val="00173F02"/>
    <w:rsid w:val="001966E3"/>
    <w:rsid w:val="001A1C5C"/>
    <w:rsid w:val="001C7A1B"/>
    <w:rsid w:val="001D34D5"/>
    <w:rsid w:val="001D58CB"/>
    <w:rsid w:val="001E0F18"/>
    <w:rsid w:val="001F1C35"/>
    <w:rsid w:val="001F6EAA"/>
    <w:rsid w:val="001F7B68"/>
    <w:rsid w:val="00202E05"/>
    <w:rsid w:val="002075D1"/>
    <w:rsid w:val="002168CB"/>
    <w:rsid w:val="002238EF"/>
    <w:rsid w:val="002378A6"/>
    <w:rsid w:val="002449DB"/>
    <w:rsid w:val="00244FAC"/>
    <w:rsid w:val="00275974"/>
    <w:rsid w:val="00291343"/>
    <w:rsid w:val="002B7C02"/>
    <w:rsid w:val="002C5161"/>
    <w:rsid w:val="002D3124"/>
    <w:rsid w:val="002F22BE"/>
    <w:rsid w:val="002F3E50"/>
    <w:rsid w:val="002F610E"/>
    <w:rsid w:val="00301994"/>
    <w:rsid w:val="00305051"/>
    <w:rsid w:val="00306E20"/>
    <w:rsid w:val="0032033E"/>
    <w:rsid w:val="003225AE"/>
    <w:rsid w:val="00331982"/>
    <w:rsid w:val="00331B7F"/>
    <w:rsid w:val="00336422"/>
    <w:rsid w:val="0034653F"/>
    <w:rsid w:val="00346F05"/>
    <w:rsid w:val="00362605"/>
    <w:rsid w:val="00371C2C"/>
    <w:rsid w:val="003779AC"/>
    <w:rsid w:val="0038070D"/>
    <w:rsid w:val="003930FD"/>
    <w:rsid w:val="003931D6"/>
    <w:rsid w:val="00393EF4"/>
    <w:rsid w:val="00394AD2"/>
    <w:rsid w:val="003A41F9"/>
    <w:rsid w:val="003A7421"/>
    <w:rsid w:val="003B0884"/>
    <w:rsid w:val="003B6661"/>
    <w:rsid w:val="003B7E10"/>
    <w:rsid w:val="003C428C"/>
    <w:rsid w:val="003C59C4"/>
    <w:rsid w:val="003C7BED"/>
    <w:rsid w:val="003E2A52"/>
    <w:rsid w:val="003E5C7A"/>
    <w:rsid w:val="00401B41"/>
    <w:rsid w:val="004073C1"/>
    <w:rsid w:val="00413F47"/>
    <w:rsid w:val="00414E1F"/>
    <w:rsid w:val="004227C7"/>
    <w:rsid w:val="00432333"/>
    <w:rsid w:val="0043718B"/>
    <w:rsid w:val="00440554"/>
    <w:rsid w:val="0045366D"/>
    <w:rsid w:val="00461341"/>
    <w:rsid w:val="00480170"/>
    <w:rsid w:val="004A0984"/>
    <w:rsid w:val="004A30AA"/>
    <w:rsid w:val="004A3849"/>
    <w:rsid w:val="004A7E0F"/>
    <w:rsid w:val="004B259F"/>
    <w:rsid w:val="004B52C0"/>
    <w:rsid w:val="004C1573"/>
    <w:rsid w:val="004C56FC"/>
    <w:rsid w:val="004E04CA"/>
    <w:rsid w:val="004E05B2"/>
    <w:rsid w:val="004E10F6"/>
    <w:rsid w:val="004E267E"/>
    <w:rsid w:val="004F4DA6"/>
    <w:rsid w:val="005007A0"/>
    <w:rsid w:val="0050122D"/>
    <w:rsid w:val="00507E00"/>
    <w:rsid w:val="00515BB8"/>
    <w:rsid w:val="005428C7"/>
    <w:rsid w:val="0054418D"/>
    <w:rsid w:val="00545181"/>
    <w:rsid w:val="005457D1"/>
    <w:rsid w:val="005476F7"/>
    <w:rsid w:val="0055457E"/>
    <w:rsid w:val="0055753C"/>
    <w:rsid w:val="00564A92"/>
    <w:rsid w:val="00570B7A"/>
    <w:rsid w:val="00575872"/>
    <w:rsid w:val="00577A7D"/>
    <w:rsid w:val="0058166E"/>
    <w:rsid w:val="00596464"/>
    <w:rsid w:val="005966B9"/>
    <w:rsid w:val="005A0646"/>
    <w:rsid w:val="005A1EF8"/>
    <w:rsid w:val="005D4C5F"/>
    <w:rsid w:val="005D5164"/>
    <w:rsid w:val="005D719F"/>
    <w:rsid w:val="005E3F21"/>
    <w:rsid w:val="005E5F54"/>
    <w:rsid w:val="00606DCE"/>
    <w:rsid w:val="00613642"/>
    <w:rsid w:val="00615546"/>
    <w:rsid w:val="006209FB"/>
    <w:rsid w:val="00620E74"/>
    <w:rsid w:val="00633106"/>
    <w:rsid w:val="006402A5"/>
    <w:rsid w:val="006432DB"/>
    <w:rsid w:val="00646999"/>
    <w:rsid w:val="006566FC"/>
    <w:rsid w:val="006574BE"/>
    <w:rsid w:val="00666304"/>
    <w:rsid w:val="00676CE5"/>
    <w:rsid w:val="00684271"/>
    <w:rsid w:val="006A1237"/>
    <w:rsid w:val="006A5199"/>
    <w:rsid w:val="006C06AF"/>
    <w:rsid w:val="006C1B07"/>
    <w:rsid w:val="006C6E65"/>
    <w:rsid w:val="006F4C96"/>
    <w:rsid w:val="00700294"/>
    <w:rsid w:val="00700AAE"/>
    <w:rsid w:val="00706860"/>
    <w:rsid w:val="00715EA6"/>
    <w:rsid w:val="00723D58"/>
    <w:rsid w:val="007270B8"/>
    <w:rsid w:val="00766FCA"/>
    <w:rsid w:val="007725C7"/>
    <w:rsid w:val="00797B58"/>
    <w:rsid w:val="007A7422"/>
    <w:rsid w:val="007C06B5"/>
    <w:rsid w:val="007C0E82"/>
    <w:rsid w:val="007D2FC7"/>
    <w:rsid w:val="007E220C"/>
    <w:rsid w:val="007E2DD1"/>
    <w:rsid w:val="007F2C34"/>
    <w:rsid w:val="00827DFD"/>
    <w:rsid w:val="0084268C"/>
    <w:rsid w:val="00852DCB"/>
    <w:rsid w:val="008575B6"/>
    <w:rsid w:val="00861E2A"/>
    <w:rsid w:val="00863234"/>
    <w:rsid w:val="00881C76"/>
    <w:rsid w:val="008845D9"/>
    <w:rsid w:val="00887FAB"/>
    <w:rsid w:val="00890F76"/>
    <w:rsid w:val="0089159C"/>
    <w:rsid w:val="008A34DB"/>
    <w:rsid w:val="008A66F2"/>
    <w:rsid w:val="008B3176"/>
    <w:rsid w:val="008B6DCF"/>
    <w:rsid w:val="008C3695"/>
    <w:rsid w:val="008C36F3"/>
    <w:rsid w:val="008D1494"/>
    <w:rsid w:val="008E65CA"/>
    <w:rsid w:val="00903902"/>
    <w:rsid w:val="0091014B"/>
    <w:rsid w:val="00911E60"/>
    <w:rsid w:val="00942B2F"/>
    <w:rsid w:val="00960405"/>
    <w:rsid w:val="0096480B"/>
    <w:rsid w:val="0097238F"/>
    <w:rsid w:val="009753D4"/>
    <w:rsid w:val="00975D47"/>
    <w:rsid w:val="00985043"/>
    <w:rsid w:val="009877C3"/>
    <w:rsid w:val="009B4672"/>
    <w:rsid w:val="009B5387"/>
    <w:rsid w:val="009B7829"/>
    <w:rsid w:val="009C2936"/>
    <w:rsid w:val="009E739D"/>
    <w:rsid w:val="009F150A"/>
    <w:rsid w:val="00A04C64"/>
    <w:rsid w:val="00A05B53"/>
    <w:rsid w:val="00A06B1C"/>
    <w:rsid w:val="00A10BED"/>
    <w:rsid w:val="00A217D3"/>
    <w:rsid w:val="00A25A1B"/>
    <w:rsid w:val="00A317AC"/>
    <w:rsid w:val="00A375A4"/>
    <w:rsid w:val="00A43871"/>
    <w:rsid w:val="00A43C92"/>
    <w:rsid w:val="00A452B9"/>
    <w:rsid w:val="00A45C18"/>
    <w:rsid w:val="00A46B0B"/>
    <w:rsid w:val="00A518C6"/>
    <w:rsid w:val="00A53631"/>
    <w:rsid w:val="00A56EFD"/>
    <w:rsid w:val="00A66370"/>
    <w:rsid w:val="00A738E0"/>
    <w:rsid w:val="00A765C8"/>
    <w:rsid w:val="00A90500"/>
    <w:rsid w:val="00A91F85"/>
    <w:rsid w:val="00AA6334"/>
    <w:rsid w:val="00AB675D"/>
    <w:rsid w:val="00AC447E"/>
    <w:rsid w:val="00AE6AE6"/>
    <w:rsid w:val="00AF028B"/>
    <w:rsid w:val="00AF61DA"/>
    <w:rsid w:val="00B00701"/>
    <w:rsid w:val="00B27E3A"/>
    <w:rsid w:val="00B31463"/>
    <w:rsid w:val="00B43C38"/>
    <w:rsid w:val="00B44A62"/>
    <w:rsid w:val="00B51BF0"/>
    <w:rsid w:val="00B56C1B"/>
    <w:rsid w:val="00B60148"/>
    <w:rsid w:val="00B629F8"/>
    <w:rsid w:val="00B64723"/>
    <w:rsid w:val="00B7269C"/>
    <w:rsid w:val="00B742F7"/>
    <w:rsid w:val="00B76FD1"/>
    <w:rsid w:val="00B77148"/>
    <w:rsid w:val="00B86489"/>
    <w:rsid w:val="00B962E9"/>
    <w:rsid w:val="00B97D3A"/>
    <w:rsid w:val="00BA5980"/>
    <w:rsid w:val="00BC13F0"/>
    <w:rsid w:val="00BD2ABF"/>
    <w:rsid w:val="00BD2B75"/>
    <w:rsid w:val="00BE1177"/>
    <w:rsid w:val="00BE7E59"/>
    <w:rsid w:val="00BF0BA6"/>
    <w:rsid w:val="00BF590F"/>
    <w:rsid w:val="00C1053A"/>
    <w:rsid w:val="00C10996"/>
    <w:rsid w:val="00C24DFD"/>
    <w:rsid w:val="00C51C13"/>
    <w:rsid w:val="00C607EB"/>
    <w:rsid w:val="00C703DA"/>
    <w:rsid w:val="00C73E25"/>
    <w:rsid w:val="00C7611E"/>
    <w:rsid w:val="00C83A98"/>
    <w:rsid w:val="00C91C0C"/>
    <w:rsid w:val="00C93EEE"/>
    <w:rsid w:val="00C97014"/>
    <w:rsid w:val="00CB6BC7"/>
    <w:rsid w:val="00CB6E5A"/>
    <w:rsid w:val="00CC07C9"/>
    <w:rsid w:val="00CD1B3D"/>
    <w:rsid w:val="00CF26B3"/>
    <w:rsid w:val="00CF32F2"/>
    <w:rsid w:val="00D00FD6"/>
    <w:rsid w:val="00D07073"/>
    <w:rsid w:val="00D12C80"/>
    <w:rsid w:val="00D1582B"/>
    <w:rsid w:val="00D162F1"/>
    <w:rsid w:val="00D16AA1"/>
    <w:rsid w:val="00D25FBA"/>
    <w:rsid w:val="00D26356"/>
    <w:rsid w:val="00D340BF"/>
    <w:rsid w:val="00D43A8B"/>
    <w:rsid w:val="00D61A8D"/>
    <w:rsid w:val="00D625A2"/>
    <w:rsid w:val="00D640FE"/>
    <w:rsid w:val="00D813DD"/>
    <w:rsid w:val="00D8634C"/>
    <w:rsid w:val="00DA1CF0"/>
    <w:rsid w:val="00DC3997"/>
    <w:rsid w:val="00DC5E11"/>
    <w:rsid w:val="00E05EB5"/>
    <w:rsid w:val="00E157EA"/>
    <w:rsid w:val="00E7116B"/>
    <w:rsid w:val="00E74AD3"/>
    <w:rsid w:val="00E925D6"/>
    <w:rsid w:val="00EA0106"/>
    <w:rsid w:val="00EB3FE6"/>
    <w:rsid w:val="00ED1EEB"/>
    <w:rsid w:val="00ED5A0F"/>
    <w:rsid w:val="00ED777B"/>
    <w:rsid w:val="00EE6DF2"/>
    <w:rsid w:val="00EF58EB"/>
    <w:rsid w:val="00F05498"/>
    <w:rsid w:val="00F07319"/>
    <w:rsid w:val="00F124D4"/>
    <w:rsid w:val="00F12939"/>
    <w:rsid w:val="00F14FAF"/>
    <w:rsid w:val="00F23373"/>
    <w:rsid w:val="00F233B0"/>
    <w:rsid w:val="00F25A3D"/>
    <w:rsid w:val="00F67CF9"/>
    <w:rsid w:val="00F71728"/>
    <w:rsid w:val="00F83E02"/>
    <w:rsid w:val="00F92FC2"/>
    <w:rsid w:val="00FB3191"/>
    <w:rsid w:val="00FB531B"/>
    <w:rsid w:val="00FC67B4"/>
    <w:rsid w:val="00FF08FD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05DE"/>
  <w15:docId w15:val="{6255D268-1D2B-4BB1-935A-5DB72CC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B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925C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54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nadzor-ekb66@rpn.gov.ru" TargetMode="External"/><Relationship Id="rId13" Type="http://schemas.openxmlformats.org/officeDocument/2006/relationships/hyperlink" Target="mailto:econadzor-ntg66@rpn.gov.ru" TargetMode="External"/><Relationship Id="rId18" Type="http://schemas.openxmlformats.org/officeDocument/2006/relationships/hyperlink" Target="mailto:nadeko-kgn66@rpn.gov.ru" TargetMode="External"/><Relationship Id="rId26" Type="http://schemas.openxmlformats.org/officeDocument/2006/relationships/hyperlink" Target="mailto:belozerova.av@rpn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lata-ekb66@rpn.gov.ru" TargetMode="External"/><Relationship Id="rId34" Type="http://schemas.openxmlformats.org/officeDocument/2006/relationships/hyperlink" Target="mailto:ilinykh.ts@rpn.gov.ru" TargetMode="External"/><Relationship Id="rId7" Type="http://schemas.openxmlformats.org/officeDocument/2006/relationships/hyperlink" Target="mailto:vorobev.sd@rpn.gov.ru" TargetMode="External"/><Relationship Id="rId12" Type="http://schemas.openxmlformats.org/officeDocument/2006/relationships/hyperlink" Target="mailto:chekanova.ea@rpn.gov.ru" TargetMode="External"/><Relationship Id="rId17" Type="http://schemas.openxmlformats.org/officeDocument/2006/relationships/hyperlink" Target="mailto:slepak.ab@rpn.gov.ru" TargetMode="External"/><Relationship Id="rId25" Type="http://schemas.openxmlformats.org/officeDocument/2006/relationships/hyperlink" Target="mailto:econadzor-clb66@rpn.gov.ru" TargetMode="External"/><Relationship Id="rId33" Type="http://schemas.openxmlformats.org/officeDocument/2006/relationships/hyperlink" Target="mailto:pervunetskih.oa@rpn.gov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hursinova.as@rpn.gov.ru" TargetMode="External"/><Relationship Id="rId20" Type="http://schemas.openxmlformats.org/officeDocument/2006/relationships/hyperlink" Target="mailto:nadgeo-kgn66@rpn.gov.ru" TargetMode="External"/><Relationship Id="rId29" Type="http://schemas.openxmlformats.org/officeDocument/2006/relationships/hyperlink" Target="mailto:zemnadzor-clb66@rpn.gov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imofeev.vo@rpn.gov.ru" TargetMode="External"/><Relationship Id="rId11" Type="http://schemas.openxmlformats.org/officeDocument/2006/relationships/hyperlink" Target="mailto:ruhlyadeva.nr@rpn.gov.ru" TargetMode="External"/><Relationship Id="rId24" Type="http://schemas.openxmlformats.org/officeDocument/2006/relationships/hyperlink" Target="mailto:komarova.nm@rpn.gov.ru" TargetMode="External"/><Relationship Id="rId32" Type="http://schemas.openxmlformats.org/officeDocument/2006/relationships/hyperlink" Target="mailto:vlasova.lp@rpn.gov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vyalykh.ad@rpn.gov.ru" TargetMode="External"/><Relationship Id="rId15" Type="http://schemas.openxmlformats.org/officeDocument/2006/relationships/hyperlink" Target="mailto:vakhrushev.ib@rpn.gov.ru" TargetMode="External"/><Relationship Id="rId23" Type="http://schemas.openxmlformats.org/officeDocument/2006/relationships/hyperlink" Target="mailto:turaeva.ad@rpn.gov.ru" TargetMode="External"/><Relationship Id="rId28" Type="http://schemas.openxmlformats.org/officeDocument/2006/relationships/hyperlink" Target="mailto:vedernikova.dv@rpn.gov.ru" TargetMode="External"/><Relationship Id="rId36" Type="http://schemas.openxmlformats.org/officeDocument/2006/relationships/hyperlink" Target="mailto:shkuridin.vv@rpn.gov.ru" TargetMode="External"/><Relationship Id="rId10" Type="http://schemas.openxmlformats.org/officeDocument/2006/relationships/hyperlink" Target="mailto:vyaznikov.vs@rpn.gov.ru" TargetMode="External"/><Relationship Id="rId19" Type="http://schemas.openxmlformats.org/officeDocument/2006/relationships/hyperlink" Target="mailto:chernyavskaya.ev@rpn.gov.ru" TargetMode="External"/><Relationship Id="rId31" Type="http://schemas.openxmlformats.org/officeDocument/2006/relationships/hyperlink" Target="mailto:oit66@rpn.gov.ru" TargetMode="External"/><Relationship Id="rId4" Type="http://schemas.openxmlformats.org/officeDocument/2006/relationships/hyperlink" Target="mailto:tuzhikov.rs@rpn.gov.ru" TargetMode="External"/><Relationship Id="rId9" Type="http://schemas.openxmlformats.org/officeDocument/2006/relationships/hyperlink" Target="mailto:nuriakhmetova.uu@rpn.gov.ru" TargetMode="External"/><Relationship Id="rId14" Type="http://schemas.openxmlformats.org/officeDocument/2006/relationships/hyperlink" Target="mailto:urakova.ev@rpn.gov.ru" TargetMode="External"/><Relationship Id="rId22" Type="http://schemas.openxmlformats.org/officeDocument/2006/relationships/hyperlink" Target="mailto:dubovik.kv@rpn.gov.ru" TargetMode="External"/><Relationship Id="rId27" Type="http://schemas.openxmlformats.org/officeDocument/2006/relationships/hyperlink" Target="mailto:geonadzor-clb66@rpn.gov.ru" TargetMode="External"/><Relationship Id="rId30" Type="http://schemas.openxmlformats.org/officeDocument/2006/relationships/hyperlink" Target="mailto:kister.sv@rpn.gov.ru" TargetMode="External"/><Relationship Id="rId35" Type="http://schemas.openxmlformats.org/officeDocument/2006/relationships/hyperlink" Target="mailto:oreschich.ia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</dc:creator>
  <cp:lastModifiedBy>Терентьева Анна Андреевна</cp:lastModifiedBy>
  <cp:revision>5</cp:revision>
  <cp:lastPrinted>2023-12-18T08:08:00Z</cp:lastPrinted>
  <dcterms:created xsi:type="dcterms:W3CDTF">2023-12-19T04:48:00Z</dcterms:created>
  <dcterms:modified xsi:type="dcterms:W3CDTF">2024-01-22T04:39:00Z</dcterms:modified>
</cp:coreProperties>
</file>