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DCE" w:rsidRPr="00166DCE" w:rsidRDefault="00166DCE" w:rsidP="00166DCE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>Приложение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6756AE">
        <w:rPr>
          <w:rFonts w:eastAsia="Times New Roman" w:cs="Times New Roman"/>
          <w:color w:val="000000"/>
          <w:sz w:val="28"/>
          <w:szCs w:val="28"/>
        </w:rPr>
        <w:t>2</w:t>
      </w:r>
    </w:p>
    <w:p w:rsidR="00166DCE" w:rsidRPr="00166DCE" w:rsidRDefault="00166DCE" w:rsidP="00166DCE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>к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приказу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Федеральной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службы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923FD6">
        <w:rPr>
          <w:rFonts w:eastAsia="Times New Roman" w:cs="Times New Roman"/>
          <w:color w:val="000000"/>
          <w:sz w:val="28"/>
          <w:szCs w:val="28"/>
        </w:rPr>
        <w:t>по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надзору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в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сфере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природопользования</w:t>
      </w:r>
    </w:p>
    <w:p w:rsidR="00166DCE" w:rsidRPr="00166DCE" w:rsidRDefault="00166DCE" w:rsidP="00166DCE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</w:p>
    <w:p w:rsidR="00AB61A4" w:rsidRPr="00166DCE" w:rsidRDefault="00AB61A4" w:rsidP="00AB61A4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 xml:space="preserve">от </w:t>
      </w:r>
      <w:r>
        <w:rPr>
          <w:rFonts w:eastAsia="Times New Roman" w:cs="Times New Roman"/>
          <w:color w:val="000000"/>
          <w:sz w:val="28"/>
          <w:szCs w:val="28"/>
        </w:rPr>
        <w:t>«</w:t>
      </w:r>
      <w:r w:rsidRPr="00736D91">
        <w:rPr>
          <w:rFonts w:eastAsia="Times New Roman" w:cs="Times New Roman"/>
          <w:color w:val="000000"/>
          <w:sz w:val="28"/>
          <w:szCs w:val="28"/>
        </w:rPr>
        <w:t>14</w:t>
      </w:r>
      <w:r>
        <w:rPr>
          <w:rFonts w:eastAsia="Times New Roman" w:cs="Times New Roman"/>
          <w:color w:val="000000"/>
          <w:sz w:val="28"/>
          <w:szCs w:val="28"/>
        </w:rPr>
        <w:t xml:space="preserve">» мая 2026 г. </w:t>
      </w:r>
      <w:r w:rsidRPr="00166DCE">
        <w:rPr>
          <w:rFonts w:eastAsia="Times New Roman" w:cs="Times New Roman"/>
          <w:color w:val="000000"/>
          <w:sz w:val="28"/>
          <w:szCs w:val="28"/>
        </w:rPr>
        <w:t>№</w:t>
      </w:r>
      <w:r>
        <w:rPr>
          <w:rFonts w:eastAsia="Times New Roman" w:cs="Times New Roman"/>
          <w:color w:val="000000"/>
          <w:sz w:val="28"/>
          <w:szCs w:val="28"/>
        </w:rPr>
        <w:t>289</w:t>
      </w:r>
      <w:r w:rsidRPr="00166DCE">
        <w:rPr>
          <w:rFonts w:eastAsia="Times New Roman" w:cs="Times New Roman"/>
          <w:color w:val="000000"/>
          <w:sz w:val="28"/>
          <w:szCs w:val="28"/>
        </w:rPr>
        <w:t>__</w:t>
      </w:r>
    </w:p>
    <w:p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</w:p>
    <w:p w:rsidR="00166DCE" w:rsidRPr="00166DCE" w:rsidRDefault="00923FD6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«</w:t>
      </w:r>
      <w:r w:rsidR="00166DCE" w:rsidRPr="00166DCE">
        <w:rPr>
          <w:rFonts w:eastAsia="Times New Roman" w:cs="Times New Roman"/>
          <w:color w:val="000000"/>
          <w:sz w:val="28"/>
          <w:szCs w:val="28"/>
        </w:rPr>
        <w:t>Приложение</w:t>
      </w:r>
    </w:p>
    <w:p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>к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Программе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профилактики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рисков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причинения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вреда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(ущерба)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охраняемым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законом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ценностям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по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федеральному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государственному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земельному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контролю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(надзору)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на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2026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год</w:t>
      </w:r>
    </w:p>
    <w:p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</w:p>
    <w:p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</w:p>
    <w:p w:rsidR="00DD555C" w:rsidRPr="00166DCE" w:rsidRDefault="00166DCE" w:rsidP="00166DCE">
      <w:pPr>
        <w:spacing w:after="0" w:line="240" w:lineRule="exact"/>
        <w:ind w:left="-709"/>
        <w:jc w:val="center"/>
        <w:rPr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>План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проведения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профилактических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визитов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по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федеральному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</w:rPr>
        <w:br/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государственному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земельному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контролю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(надзору)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на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2026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год</w:t>
      </w:r>
    </w:p>
    <w:p w:rsidR="00AE5423" w:rsidRDefault="00AE5423" w:rsidP="00166DCE">
      <w:pPr>
        <w:spacing w:after="0" w:line="240" w:lineRule="auto"/>
      </w:pP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850"/>
        <w:gridCol w:w="1134"/>
        <w:gridCol w:w="1985"/>
        <w:gridCol w:w="708"/>
        <w:gridCol w:w="1134"/>
        <w:gridCol w:w="2410"/>
        <w:gridCol w:w="992"/>
        <w:gridCol w:w="1843"/>
        <w:gridCol w:w="851"/>
        <w:gridCol w:w="1842"/>
      </w:tblGrid>
      <w:tr w:rsidR="002E7B5F" w:rsidRPr="00166DCE" w:rsidTr="00923FD6">
        <w:trPr>
          <w:trHeight w:val="945"/>
        </w:trPr>
        <w:tc>
          <w:tcPr>
            <w:tcW w:w="567" w:type="dxa"/>
            <w:shd w:val="clear" w:color="auto" w:fill="auto"/>
            <w:vAlign w:val="center"/>
            <w:hideMark/>
          </w:tcPr>
          <w:p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п/п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Территориальный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орган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E5423" w:rsidRPr="00166DCE" w:rsidRDefault="00AE5423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Дата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проведения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Срок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проведения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66DCE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Наименование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</w:p>
          <w:p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объекта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контроля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E5423" w:rsidRPr="00166DCE" w:rsidRDefault="00AE5423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ЕРВК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ID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E5423" w:rsidRPr="00166DCE" w:rsidRDefault="00AE5423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Номер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записи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ПТК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66DCE">
              <w:rPr>
                <w:rFonts w:cs="Times New Roman"/>
                <w:sz w:val="16"/>
                <w:szCs w:val="16"/>
              </w:rPr>
              <w:t>Госконтроль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Адрес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объекта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контроля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Категория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риска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Наименование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контролируемого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лица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ИНН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Адрес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организации</w:t>
            </w:r>
          </w:p>
        </w:tc>
      </w:tr>
    </w:tbl>
    <w:p w:rsidR="00166DCE" w:rsidRPr="00166DCE" w:rsidRDefault="00166DCE" w:rsidP="00166DCE">
      <w:pPr>
        <w:spacing w:after="0" w:line="40" w:lineRule="exact"/>
        <w:ind w:left="-709"/>
        <w:rPr>
          <w:sz w:val="4"/>
          <w:szCs w:val="4"/>
        </w:rPr>
      </w:pPr>
    </w:p>
    <w:tbl>
      <w:tblPr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850"/>
        <w:gridCol w:w="1134"/>
        <w:gridCol w:w="1985"/>
        <w:gridCol w:w="708"/>
        <w:gridCol w:w="1134"/>
        <w:gridCol w:w="2410"/>
        <w:gridCol w:w="992"/>
        <w:gridCol w:w="1843"/>
        <w:gridCol w:w="851"/>
        <w:gridCol w:w="1842"/>
      </w:tblGrid>
      <w:tr w:rsidR="00166DCE" w:rsidRPr="001147E1" w:rsidTr="00923FD6">
        <w:trPr>
          <w:trHeight w:val="27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DCE" w:rsidRPr="001147E1" w:rsidRDefault="00166DCE" w:rsidP="001147E1">
            <w:pPr>
              <w:tabs>
                <w:tab w:val="left" w:pos="175"/>
              </w:tabs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DCE" w:rsidRPr="001147E1" w:rsidRDefault="00166DCE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DCE" w:rsidRPr="001147E1" w:rsidRDefault="00166DCE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DCE" w:rsidRPr="001147E1" w:rsidRDefault="00166DCE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DCE" w:rsidRPr="001147E1" w:rsidRDefault="00166DCE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DCE" w:rsidRPr="001147E1" w:rsidRDefault="00166DCE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DCE" w:rsidRPr="001147E1" w:rsidRDefault="00166DCE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DCE" w:rsidRPr="001147E1" w:rsidRDefault="003B67B0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DCE" w:rsidRPr="001147E1" w:rsidRDefault="00166DCE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DCE" w:rsidRPr="001147E1" w:rsidRDefault="00166DCE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DCE" w:rsidRPr="001147E1" w:rsidRDefault="00166DCE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DCE" w:rsidRPr="001147E1" w:rsidRDefault="00892D9B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</w:t>
            </w:r>
          </w:p>
        </w:tc>
      </w:tr>
      <w:tr w:rsidR="007E0CA9" w:rsidRPr="001147E1" w:rsidTr="00923FD6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Аэропорт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31589791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7009987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967E7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3B67B0" w:rsidRPr="001147E1">
              <w:rPr>
                <w:rFonts w:cs="Times New Roman"/>
                <w:sz w:val="16"/>
                <w:szCs w:val="16"/>
              </w:rPr>
              <w:t>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 w:rsidR="003B67B0" w:rsidRPr="001147E1">
              <w:rPr>
                <w:rFonts w:cs="Times New Roman"/>
                <w:sz w:val="16"/>
                <w:szCs w:val="16"/>
              </w:rPr>
              <w:t>надырский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Угольные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копи,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br/>
            </w:r>
            <w:r w:rsidR="00923FD6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портовая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6-з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ФКП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АЭРОПОРТЫ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ЧУКОТКИ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8709013318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13633" w:rsidRPr="001147E1">
              <w:rPr>
                <w:rFonts w:cs="Times New Roman"/>
                <w:sz w:val="16"/>
                <w:szCs w:val="16"/>
              </w:rPr>
              <w:t>АО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</w:t>
            </w:r>
            <w:r w:rsidRPr="001147E1">
              <w:rPr>
                <w:rFonts w:cs="Times New Roman"/>
                <w:sz w:val="16"/>
                <w:szCs w:val="16"/>
              </w:rPr>
              <w:t>надырский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пгт.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Угольные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копи</w:t>
            </w:r>
          </w:p>
        </w:tc>
      </w:tr>
      <w:tr w:rsidR="007E0CA9" w:rsidRPr="001147E1" w:rsidTr="00923FD6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аэропорт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Кепервеем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31590134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6988662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967E7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3B67B0" w:rsidRPr="001147E1">
              <w:rPr>
                <w:rFonts w:cs="Times New Roman"/>
                <w:sz w:val="16"/>
                <w:szCs w:val="16"/>
              </w:rPr>
              <w:t>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</w:t>
            </w:r>
            <w:r w:rsidR="003B67B0" w:rsidRPr="001147E1">
              <w:rPr>
                <w:rFonts w:cs="Times New Roman"/>
                <w:sz w:val="16"/>
                <w:szCs w:val="16"/>
              </w:rPr>
              <w:t>илибинский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Кепервеем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ФКП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АЭРОПОРТЫ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ЧУКОТКИ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8709013318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13633" w:rsidRPr="001147E1">
              <w:rPr>
                <w:rFonts w:cs="Times New Roman"/>
                <w:sz w:val="16"/>
                <w:szCs w:val="16"/>
              </w:rPr>
              <w:t>АО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</w:t>
            </w:r>
            <w:r w:rsidRPr="001147E1">
              <w:rPr>
                <w:rFonts w:cs="Times New Roman"/>
                <w:sz w:val="16"/>
                <w:szCs w:val="16"/>
              </w:rPr>
              <w:t>надырский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пгт.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Угольные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копи</w:t>
            </w:r>
          </w:p>
        </w:tc>
      </w:tr>
      <w:tr w:rsidR="007E0CA9" w:rsidRPr="001147E1" w:rsidTr="00923FD6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Угольный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Копи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Котельная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31842382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6990878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67E78" w:rsidRPr="001147E1">
              <w:rPr>
                <w:rFonts w:cs="Times New Roman"/>
                <w:sz w:val="16"/>
                <w:szCs w:val="16"/>
              </w:rPr>
              <w:t>А</w:t>
            </w:r>
            <w:r w:rsidRPr="001147E1">
              <w:rPr>
                <w:rFonts w:cs="Times New Roman"/>
                <w:sz w:val="16"/>
                <w:szCs w:val="16"/>
              </w:rPr>
              <w:t>надырский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Угольные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копи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ЧАО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="007E0CA9" w:rsidRPr="001147E1">
              <w:rPr>
                <w:rFonts w:cs="Times New Roman"/>
                <w:sz w:val="16"/>
                <w:szCs w:val="16"/>
              </w:rPr>
              <w:t>ЧУКОТКОММУН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="007E0CA9" w:rsidRPr="001147E1">
              <w:rPr>
                <w:rFonts w:cs="Times New Roman"/>
                <w:sz w:val="16"/>
                <w:szCs w:val="16"/>
              </w:rPr>
              <w:t>ХОЗ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8700000466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F13633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892D9B" w:rsidRPr="001147E1">
              <w:rPr>
                <w:rFonts w:cs="Times New Roman"/>
                <w:sz w:val="16"/>
                <w:szCs w:val="16"/>
              </w:rPr>
              <w:t>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 w:rsidR="00892D9B" w:rsidRPr="001147E1">
              <w:rPr>
                <w:rFonts w:cs="Times New Roman"/>
                <w:sz w:val="16"/>
                <w:szCs w:val="16"/>
              </w:rPr>
              <w:t>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Рультытегина,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24</w:t>
            </w:r>
          </w:p>
        </w:tc>
      </w:tr>
      <w:tr w:rsidR="00BB608D" w:rsidRPr="001147E1" w:rsidTr="00923FD6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8D" w:rsidRPr="001147E1" w:rsidRDefault="00BB608D" w:rsidP="00BB608D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8D" w:rsidRPr="001147E1" w:rsidRDefault="00BB608D" w:rsidP="00BB608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8D" w:rsidRPr="001147E1" w:rsidRDefault="00BB608D" w:rsidP="00BB608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20.04.2026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8D" w:rsidRPr="001147E1" w:rsidRDefault="00BB608D" w:rsidP="00BB608D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8D" w:rsidRPr="001147E1" w:rsidRDefault="00BB608D" w:rsidP="00BB608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Угольные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Копи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Котельная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8D" w:rsidRPr="001147E1" w:rsidRDefault="00BB608D" w:rsidP="00BB608D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31842393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8D" w:rsidRPr="001147E1" w:rsidRDefault="00BB608D" w:rsidP="00BB608D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6990879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8D" w:rsidRPr="001147E1" w:rsidRDefault="00BB608D" w:rsidP="00BB608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АО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Угольные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копи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8D" w:rsidRPr="001147E1" w:rsidRDefault="00BB608D" w:rsidP="00BB608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8D" w:rsidRPr="001147E1" w:rsidRDefault="00BB608D" w:rsidP="00BB608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ЧАО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ЧУКОТКОММУН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ХОЗ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8D" w:rsidRPr="001147E1" w:rsidRDefault="00BB608D" w:rsidP="00BB608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8700000466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8D" w:rsidRPr="001147E1" w:rsidRDefault="00BB608D" w:rsidP="00BB608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A1A90">
              <w:rPr>
                <w:rFonts w:cs="Times New Roman"/>
                <w:sz w:val="16"/>
                <w:szCs w:val="16"/>
              </w:rPr>
              <w:br/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Рультытегина,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</w:t>
            </w:r>
          </w:p>
        </w:tc>
      </w:tr>
      <w:tr w:rsidR="007E0CA9" w:rsidRPr="001147E1" w:rsidTr="00923FD6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твердых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бытовых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92054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35175952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7004322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Анадырь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АТК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8709013004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Отке,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55</w:t>
            </w:r>
          </w:p>
        </w:tc>
      </w:tr>
      <w:tr w:rsidR="007E0CA9" w:rsidRPr="001147E1" w:rsidTr="00923FD6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№2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Старый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порта),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87:05:000001:312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37995890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12397073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967E7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Кооперативная,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19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(1-5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причалы)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АНАДЫРЬ</w:t>
            </w:r>
            <w:r w:rsidR="005E0C63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МОРПОРТ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8709002309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73</w:t>
            </w:r>
          </w:p>
        </w:tc>
      </w:tr>
      <w:tr w:rsidR="007E0CA9" w:rsidRPr="001147E1" w:rsidTr="00923FD6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Новый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порта),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87:05:000008:55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37995889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12397062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967E7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5E0C63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АНАДЫРЬ-МОРПОРТ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8709002309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73</w:t>
            </w:r>
          </w:p>
        </w:tc>
      </w:tr>
      <w:tr w:rsidR="007E0CA9" w:rsidRPr="001147E1" w:rsidTr="00923FD6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Причал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(Анадырский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34561473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9173345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Анадырь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67E78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Кооперативная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ЧУКОТСНАБ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8709908421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Южная,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4</w:t>
            </w:r>
          </w:p>
        </w:tc>
      </w:tr>
      <w:tr w:rsidR="007E0CA9" w:rsidRPr="001147E1" w:rsidTr="00923FD6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Чукотэнерго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Эгвекинотская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31953461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6970623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967E78" w:rsidP="002434B2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</w:t>
            </w:r>
            <w:r w:rsidR="003B67B0" w:rsidRPr="001147E1">
              <w:rPr>
                <w:rFonts w:cs="Times New Roman"/>
                <w:sz w:val="16"/>
                <w:szCs w:val="16"/>
              </w:rPr>
              <w:t>гвекинот,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t>Э</w:t>
            </w:r>
            <w:r w:rsidR="003B67B0" w:rsidRPr="001147E1">
              <w:rPr>
                <w:rFonts w:cs="Times New Roman"/>
                <w:sz w:val="16"/>
                <w:szCs w:val="16"/>
              </w:rPr>
              <w:t>гвекинот-1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ЧУКОТЭНЕРГО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8700000339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F2582D" w:rsidP="002434B2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Ч</w:t>
            </w:r>
            <w:r w:rsidR="00892D9B" w:rsidRPr="001147E1">
              <w:rPr>
                <w:rFonts w:cs="Times New Roman"/>
                <w:sz w:val="16"/>
                <w:szCs w:val="16"/>
              </w:rPr>
              <w:t>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t>АО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Куркутского,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34</w:t>
            </w:r>
          </w:p>
        </w:tc>
      </w:tr>
      <w:tr w:rsidR="007E0CA9" w:rsidRPr="001147E1" w:rsidTr="00923FD6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Чукотэнерго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газомоторная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ТЭЦ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31953462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6969219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Анадырь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67E78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Рультытегина,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67E78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37б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ЧУКОТЭНЕРГО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8700000339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512D9E" w:rsidP="00BB608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892D9B" w:rsidRPr="001147E1">
              <w:rPr>
                <w:rFonts w:cs="Times New Roman"/>
                <w:sz w:val="16"/>
                <w:szCs w:val="16"/>
              </w:rPr>
              <w:t>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 xml:space="preserve">АО, </w:t>
            </w:r>
            <w:r w:rsidR="00D5468A">
              <w:rPr>
                <w:rFonts w:cs="Times New Roman"/>
                <w:sz w:val="16"/>
                <w:szCs w:val="16"/>
              </w:rPr>
              <w:br/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Куркутского,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34</w:t>
            </w:r>
          </w:p>
        </w:tc>
      </w:tr>
      <w:tr w:rsidR="007E0CA9" w:rsidRPr="001147E1" w:rsidTr="00923FD6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недр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границах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лицензии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01343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33797381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9121922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967E7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3B67B0" w:rsidRPr="001147E1">
              <w:rPr>
                <w:rFonts w:cs="Times New Roman"/>
                <w:sz w:val="16"/>
                <w:szCs w:val="16"/>
              </w:rPr>
              <w:t>аунский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месторождение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50168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р.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Факторийный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АС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ШАХТЕР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8708001334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512D9E" w:rsidP="00BB608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892D9B" w:rsidRPr="001147E1">
              <w:rPr>
                <w:rFonts w:cs="Times New Roman"/>
                <w:sz w:val="16"/>
                <w:szCs w:val="16"/>
              </w:rPr>
              <w:t>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АО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Певек,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Обручева,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2б</w:t>
            </w:r>
          </w:p>
        </w:tc>
      </w:tr>
      <w:tr w:rsidR="007E0CA9" w:rsidRPr="001147E1" w:rsidTr="00923FD6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Выпуск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сточных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92054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87:05:000007:45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37017597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12396457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967E7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3B67B0" w:rsidRPr="001147E1">
              <w:rPr>
                <w:rFonts w:cs="Times New Roman"/>
                <w:sz w:val="16"/>
                <w:szCs w:val="16"/>
              </w:rPr>
              <w:t>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Ленина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МУНИЦИПАЛЬНОЕ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ПРЕДПРИЯТИЕ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ГОРОДСКОГО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ОКРУГА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АНАДЫРЬ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ГОРОДСКОЕ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ХОЗЯЙСТВО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8709007875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Анадырь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45</w:t>
            </w:r>
          </w:p>
        </w:tc>
      </w:tr>
      <w:tr w:rsidR="007E0CA9" w:rsidRPr="001147E1" w:rsidTr="00923FD6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Выпуск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сточных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92054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87:05:000002:32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37017598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12396702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B439E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МУНИЦИПАЛЬНОЕ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ПРЕДПРИЯТИЕ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ГОРОДСКОГО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ОКРУГА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АНАДЫРЬ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ГОРОДСКОЕ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lastRenderedPageBreak/>
              <w:t>КОММУНАЛЬНОЕ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ХОЗЯЙСТВО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lastRenderedPageBreak/>
              <w:t>8709007875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Анадырь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45</w:t>
            </w:r>
          </w:p>
        </w:tc>
      </w:tr>
      <w:tr w:rsidR="007E0CA9" w:rsidRPr="001147E1" w:rsidTr="00923FD6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Выпуск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сточных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92054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3,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37231901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12396688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B439E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МУНИЦИПАЛЬНОЕ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ПРЕДПРИЯТИЕ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ГОРОДСКОГО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ОКРУГА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АНАДЫРЬ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ГОРОДСКОЕ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ХОЗЯЙСТВО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8709007875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Анадырь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45</w:t>
            </w:r>
          </w:p>
        </w:tc>
      </w:tr>
      <w:tr w:rsidR="007E0CA9" w:rsidRPr="001147E1" w:rsidTr="00923FD6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Выпуск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сточных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92054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87:05:000022:30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37231900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12396710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B439E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Тавайваам,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Береговая,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МУНИЦИПАЛЬНОЕ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ПРЕДПРИЯТИЕ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ГОРОДСКОГО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ОКРУГА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АНАДЫРЬ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ГОРОДСКОЕ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ХОЗЯЙСТВО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8709007875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Анадырь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45</w:t>
            </w:r>
          </w:p>
        </w:tc>
      </w:tr>
      <w:tr w:rsidR="007E0CA9" w:rsidRPr="001147E1" w:rsidTr="00923FD6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01.12.2026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Выпуск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сточных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92054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87:05:000022:29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36881185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12396714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B439E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Тавайваам,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Береговая,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2а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МУНИЦИПАЛЬНОЕ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ПРЕДПРИЯТИЕ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ГОРОДСКОГО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ОКРУГА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АНАДЫРЬ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ГОРОДСКОЕ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ХОЗЯЙСТВО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8709007875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Анадырь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45</w:t>
            </w:r>
          </w:p>
        </w:tc>
      </w:tr>
    </w:tbl>
    <w:p w:rsidR="00AE5423" w:rsidRDefault="00AE5423" w:rsidP="00892D9B">
      <w:pPr>
        <w:jc w:val="right"/>
      </w:pPr>
      <w:bookmarkStart w:id="0" w:name="_GoBack"/>
      <w:bookmarkEnd w:id="0"/>
    </w:p>
    <w:sectPr w:rsidR="00AE5423" w:rsidSect="00166DCE">
      <w:headerReference w:type="default" r:id="rId7"/>
      <w:pgSz w:w="16838" w:h="11906" w:orient="landscape"/>
      <w:pgMar w:top="993" w:right="536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3933" w:rsidRDefault="003E3933" w:rsidP="00166DCE">
      <w:pPr>
        <w:spacing w:after="0" w:line="240" w:lineRule="auto"/>
      </w:pPr>
      <w:r>
        <w:separator/>
      </w:r>
    </w:p>
  </w:endnote>
  <w:endnote w:type="continuationSeparator" w:id="0">
    <w:p w:rsidR="003E3933" w:rsidRDefault="003E3933" w:rsidP="00166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3933" w:rsidRDefault="003E3933" w:rsidP="00166DCE">
      <w:pPr>
        <w:spacing w:after="0" w:line="240" w:lineRule="auto"/>
      </w:pPr>
      <w:r>
        <w:separator/>
      </w:r>
    </w:p>
  </w:footnote>
  <w:footnote w:type="continuationSeparator" w:id="0">
    <w:p w:rsidR="003E3933" w:rsidRDefault="003E3933" w:rsidP="00166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5907171"/>
      <w:docPartObj>
        <w:docPartGallery w:val="Page Numbers (Top of Page)"/>
        <w:docPartUnique/>
      </w:docPartObj>
    </w:sdtPr>
    <w:sdtEndPr/>
    <w:sdtContent>
      <w:p w:rsidR="00B0058F" w:rsidRDefault="00B0058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1A4">
          <w:rPr>
            <w:noProof/>
          </w:rPr>
          <w:t>3</w:t>
        </w:r>
        <w:r>
          <w:fldChar w:fldCharType="end"/>
        </w:r>
      </w:p>
    </w:sdtContent>
  </w:sdt>
  <w:p w:rsidR="00B0058F" w:rsidRDefault="00B0058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73846"/>
    <w:multiLevelType w:val="hybridMultilevel"/>
    <w:tmpl w:val="B0C282D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423"/>
    <w:rsid w:val="00003D5B"/>
    <w:rsid w:val="00010C01"/>
    <w:rsid w:val="00017B1B"/>
    <w:rsid w:val="0004641A"/>
    <w:rsid w:val="00046582"/>
    <w:rsid w:val="00066C09"/>
    <w:rsid w:val="00082CBB"/>
    <w:rsid w:val="0009187D"/>
    <w:rsid w:val="000A2C3E"/>
    <w:rsid w:val="000B2B9C"/>
    <w:rsid w:val="000B4052"/>
    <w:rsid w:val="000C5058"/>
    <w:rsid w:val="000E390D"/>
    <w:rsid w:val="000E3C3A"/>
    <w:rsid w:val="000F127A"/>
    <w:rsid w:val="000F32B8"/>
    <w:rsid w:val="000F3A97"/>
    <w:rsid w:val="000F6E87"/>
    <w:rsid w:val="00102E1D"/>
    <w:rsid w:val="001147E1"/>
    <w:rsid w:val="001158B0"/>
    <w:rsid w:val="00130AB6"/>
    <w:rsid w:val="00136653"/>
    <w:rsid w:val="00147E7D"/>
    <w:rsid w:val="001508C9"/>
    <w:rsid w:val="00151E89"/>
    <w:rsid w:val="00166DCE"/>
    <w:rsid w:val="001C459B"/>
    <w:rsid w:val="001D069F"/>
    <w:rsid w:val="001D445C"/>
    <w:rsid w:val="001D612A"/>
    <w:rsid w:val="001E0482"/>
    <w:rsid w:val="001F28E4"/>
    <w:rsid w:val="00206B6E"/>
    <w:rsid w:val="00217FDB"/>
    <w:rsid w:val="0023223E"/>
    <w:rsid w:val="00241822"/>
    <w:rsid w:val="002434B2"/>
    <w:rsid w:val="00251F11"/>
    <w:rsid w:val="00261946"/>
    <w:rsid w:val="00264D74"/>
    <w:rsid w:val="002661E4"/>
    <w:rsid w:val="0027338D"/>
    <w:rsid w:val="0027394D"/>
    <w:rsid w:val="002821EA"/>
    <w:rsid w:val="002909C6"/>
    <w:rsid w:val="00295D78"/>
    <w:rsid w:val="00296D94"/>
    <w:rsid w:val="002A47A3"/>
    <w:rsid w:val="002C17AF"/>
    <w:rsid w:val="002D24C5"/>
    <w:rsid w:val="002D5D2E"/>
    <w:rsid w:val="002D69A8"/>
    <w:rsid w:val="002E7B5F"/>
    <w:rsid w:val="002F3E6F"/>
    <w:rsid w:val="0032544F"/>
    <w:rsid w:val="00331EDB"/>
    <w:rsid w:val="0034396E"/>
    <w:rsid w:val="0034632D"/>
    <w:rsid w:val="00351534"/>
    <w:rsid w:val="00394257"/>
    <w:rsid w:val="003A672B"/>
    <w:rsid w:val="003B1CDC"/>
    <w:rsid w:val="003B67B0"/>
    <w:rsid w:val="003C41A4"/>
    <w:rsid w:val="003C7D67"/>
    <w:rsid w:val="003D476B"/>
    <w:rsid w:val="003D7552"/>
    <w:rsid w:val="003E3933"/>
    <w:rsid w:val="00406C5C"/>
    <w:rsid w:val="00412485"/>
    <w:rsid w:val="004128E3"/>
    <w:rsid w:val="00414D83"/>
    <w:rsid w:val="004212AC"/>
    <w:rsid w:val="0043318C"/>
    <w:rsid w:val="004375B3"/>
    <w:rsid w:val="00496172"/>
    <w:rsid w:val="004A05B0"/>
    <w:rsid w:val="004A4821"/>
    <w:rsid w:val="004B0612"/>
    <w:rsid w:val="004B64BF"/>
    <w:rsid w:val="004D5401"/>
    <w:rsid w:val="004D677F"/>
    <w:rsid w:val="004E2CDA"/>
    <w:rsid w:val="00500DC8"/>
    <w:rsid w:val="00512D9E"/>
    <w:rsid w:val="00534AFE"/>
    <w:rsid w:val="005640A1"/>
    <w:rsid w:val="0056618B"/>
    <w:rsid w:val="0058709C"/>
    <w:rsid w:val="005935F8"/>
    <w:rsid w:val="00595D46"/>
    <w:rsid w:val="005B5458"/>
    <w:rsid w:val="005E0C63"/>
    <w:rsid w:val="005E76AA"/>
    <w:rsid w:val="005F79D0"/>
    <w:rsid w:val="005F7EE4"/>
    <w:rsid w:val="0061090E"/>
    <w:rsid w:val="00610D78"/>
    <w:rsid w:val="006343CD"/>
    <w:rsid w:val="00634445"/>
    <w:rsid w:val="006423E0"/>
    <w:rsid w:val="00663D26"/>
    <w:rsid w:val="0067377B"/>
    <w:rsid w:val="006756AE"/>
    <w:rsid w:val="0069186E"/>
    <w:rsid w:val="006925F7"/>
    <w:rsid w:val="00696357"/>
    <w:rsid w:val="006A2072"/>
    <w:rsid w:val="006C68E6"/>
    <w:rsid w:val="006E1BD5"/>
    <w:rsid w:val="006E4DFA"/>
    <w:rsid w:val="006E4EC1"/>
    <w:rsid w:val="006F0E5F"/>
    <w:rsid w:val="007020A0"/>
    <w:rsid w:val="0072761B"/>
    <w:rsid w:val="00733E41"/>
    <w:rsid w:val="00745070"/>
    <w:rsid w:val="00753266"/>
    <w:rsid w:val="007768D1"/>
    <w:rsid w:val="00792054"/>
    <w:rsid w:val="007A1A90"/>
    <w:rsid w:val="007A6736"/>
    <w:rsid w:val="007C1A59"/>
    <w:rsid w:val="007D613A"/>
    <w:rsid w:val="007E0CA9"/>
    <w:rsid w:val="007F04C2"/>
    <w:rsid w:val="007F53CE"/>
    <w:rsid w:val="00803714"/>
    <w:rsid w:val="0081310E"/>
    <w:rsid w:val="00815CBD"/>
    <w:rsid w:val="00827A9F"/>
    <w:rsid w:val="008370F7"/>
    <w:rsid w:val="00841689"/>
    <w:rsid w:val="00843BF8"/>
    <w:rsid w:val="00850168"/>
    <w:rsid w:val="00870FAC"/>
    <w:rsid w:val="00872A2F"/>
    <w:rsid w:val="00886DC5"/>
    <w:rsid w:val="00892D9B"/>
    <w:rsid w:val="00897727"/>
    <w:rsid w:val="008A4889"/>
    <w:rsid w:val="008C0863"/>
    <w:rsid w:val="008C40A0"/>
    <w:rsid w:val="008E0FE6"/>
    <w:rsid w:val="008E13DC"/>
    <w:rsid w:val="008E5035"/>
    <w:rsid w:val="008F66C7"/>
    <w:rsid w:val="00923FD6"/>
    <w:rsid w:val="00925D3D"/>
    <w:rsid w:val="00933775"/>
    <w:rsid w:val="00957C01"/>
    <w:rsid w:val="00962357"/>
    <w:rsid w:val="00967E78"/>
    <w:rsid w:val="009709F5"/>
    <w:rsid w:val="00974E8A"/>
    <w:rsid w:val="009806DD"/>
    <w:rsid w:val="00984DA9"/>
    <w:rsid w:val="009959E8"/>
    <w:rsid w:val="009E253E"/>
    <w:rsid w:val="00A04DC6"/>
    <w:rsid w:val="00A05D77"/>
    <w:rsid w:val="00A13C8C"/>
    <w:rsid w:val="00A25F40"/>
    <w:rsid w:val="00A26CC6"/>
    <w:rsid w:val="00A328F3"/>
    <w:rsid w:val="00A43BDC"/>
    <w:rsid w:val="00A55A8A"/>
    <w:rsid w:val="00A61254"/>
    <w:rsid w:val="00A84737"/>
    <w:rsid w:val="00AA2B1D"/>
    <w:rsid w:val="00AB61A4"/>
    <w:rsid w:val="00AB75D0"/>
    <w:rsid w:val="00AC2201"/>
    <w:rsid w:val="00AC5666"/>
    <w:rsid w:val="00AC7BB0"/>
    <w:rsid w:val="00AD5066"/>
    <w:rsid w:val="00AE273E"/>
    <w:rsid w:val="00AE53C8"/>
    <w:rsid w:val="00AE5423"/>
    <w:rsid w:val="00B0058F"/>
    <w:rsid w:val="00B1603E"/>
    <w:rsid w:val="00B2452D"/>
    <w:rsid w:val="00B32AAB"/>
    <w:rsid w:val="00B435F1"/>
    <w:rsid w:val="00B439E9"/>
    <w:rsid w:val="00B823B5"/>
    <w:rsid w:val="00B84593"/>
    <w:rsid w:val="00B874D6"/>
    <w:rsid w:val="00B94150"/>
    <w:rsid w:val="00BB3978"/>
    <w:rsid w:val="00BB608D"/>
    <w:rsid w:val="00BD68A8"/>
    <w:rsid w:val="00BD7196"/>
    <w:rsid w:val="00BE7ED9"/>
    <w:rsid w:val="00C0141C"/>
    <w:rsid w:val="00C0446D"/>
    <w:rsid w:val="00C13645"/>
    <w:rsid w:val="00C42FB7"/>
    <w:rsid w:val="00C4625C"/>
    <w:rsid w:val="00C579A0"/>
    <w:rsid w:val="00C654B4"/>
    <w:rsid w:val="00C874F3"/>
    <w:rsid w:val="00CB2019"/>
    <w:rsid w:val="00CB2342"/>
    <w:rsid w:val="00CF2D24"/>
    <w:rsid w:val="00D14ED6"/>
    <w:rsid w:val="00D26CB2"/>
    <w:rsid w:val="00D31F2D"/>
    <w:rsid w:val="00D41BFF"/>
    <w:rsid w:val="00D47127"/>
    <w:rsid w:val="00D5468A"/>
    <w:rsid w:val="00D572BA"/>
    <w:rsid w:val="00D714EE"/>
    <w:rsid w:val="00D976DC"/>
    <w:rsid w:val="00DA1A44"/>
    <w:rsid w:val="00DA2009"/>
    <w:rsid w:val="00DA63E3"/>
    <w:rsid w:val="00DB67FD"/>
    <w:rsid w:val="00DC4B75"/>
    <w:rsid w:val="00DC6D0E"/>
    <w:rsid w:val="00DD0F5E"/>
    <w:rsid w:val="00DD555C"/>
    <w:rsid w:val="00DF4450"/>
    <w:rsid w:val="00E14C73"/>
    <w:rsid w:val="00E1593D"/>
    <w:rsid w:val="00E25334"/>
    <w:rsid w:val="00E26D2F"/>
    <w:rsid w:val="00E413B4"/>
    <w:rsid w:val="00E63963"/>
    <w:rsid w:val="00E665B0"/>
    <w:rsid w:val="00E66994"/>
    <w:rsid w:val="00E8183D"/>
    <w:rsid w:val="00E90CAC"/>
    <w:rsid w:val="00E96F07"/>
    <w:rsid w:val="00EA15F1"/>
    <w:rsid w:val="00EA2ADE"/>
    <w:rsid w:val="00ED4F33"/>
    <w:rsid w:val="00EE25E5"/>
    <w:rsid w:val="00F01E02"/>
    <w:rsid w:val="00F13633"/>
    <w:rsid w:val="00F22E62"/>
    <w:rsid w:val="00F2582D"/>
    <w:rsid w:val="00F25B01"/>
    <w:rsid w:val="00F26FB0"/>
    <w:rsid w:val="00F36A5F"/>
    <w:rsid w:val="00F77BDB"/>
    <w:rsid w:val="00F80C26"/>
    <w:rsid w:val="00F86266"/>
    <w:rsid w:val="00FD1ECF"/>
    <w:rsid w:val="00FD4717"/>
    <w:rsid w:val="00FD53D7"/>
    <w:rsid w:val="00FE774F"/>
    <w:rsid w:val="00FF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8DCFD6E-DFD6-48F2-A3EF-60F3C399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semiHidden/>
    <w:unhideWhenUsed/>
    <w:rsid w:val="002D5D2E"/>
    <w:pPr>
      <w:spacing w:after="200" w:line="276" w:lineRule="auto"/>
    </w:pPr>
    <w:rPr>
      <w:rFonts w:ascii="Calibri" w:eastAsia="Calibri" w:hAnsi="Calibri"/>
      <w:sz w:val="22"/>
    </w:rPr>
  </w:style>
  <w:style w:type="character" w:styleId="a4">
    <w:name w:val="Hyperlink"/>
    <w:basedOn w:val="a0"/>
    <w:uiPriority w:val="99"/>
    <w:unhideWhenUsed/>
    <w:rsid w:val="00AE542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E5423"/>
    <w:rPr>
      <w:color w:val="800080"/>
      <w:u w:val="single"/>
    </w:rPr>
  </w:style>
  <w:style w:type="paragraph" w:customStyle="1" w:styleId="xl71">
    <w:name w:val="xl71"/>
    <w:basedOn w:val="a"/>
    <w:rsid w:val="00AE5423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72">
    <w:name w:val="xl72"/>
    <w:basedOn w:val="a"/>
    <w:rsid w:val="00AE5423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</w:rPr>
  </w:style>
  <w:style w:type="paragraph" w:customStyle="1" w:styleId="xl73">
    <w:name w:val="xl7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4">
    <w:name w:val="xl7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5">
    <w:name w:val="xl7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6">
    <w:name w:val="xl7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7">
    <w:name w:val="xl77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8">
    <w:name w:val="xl7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9">
    <w:name w:val="xl79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0">
    <w:name w:val="xl8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1">
    <w:name w:val="xl8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2">
    <w:name w:val="xl82"/>
    <w:basedOn w:val="a"/>
    <w:rsid w:val="00AE54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3">
    <w:name w:val="xl8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4">
    <w:name w:val="xl8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5">
    <w:name w:val="xl85"/>
    <w:basedOn w:val="a"/>
    <w:rsid w:val="00AE54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6">
    <w:name w:val="xl86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7">
    <w:name w:val="xl87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8">
    <w:name w:val="xl8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9">
    <w:name w:val="xl89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0">
    <w:name w:val="xl9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1">
    <w:name w:val="xl9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2">
    <w:name w:val="xl92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3">
    <w:name w:val="xl9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4">
    <w:name w:val="xl9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5">
    <w:name w:val="xl9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6">
    <w:name w:val="xl96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7">
    <w:name w:val="xl97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8">
    <w:name w:val="xl98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9">
    <w:name w:val="xl99"/>
    <w:basedOn w:val="a"/>
    <w:rsid w:val="00AE5423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0">
    <w:name w:val="xl10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1">
    <w:name w:val="xl10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2">
    <w:name w:val="xl102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3">
    <w:name w:val="xl10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4">
    <w:name w:val="xl10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5">
    <w:name w:val="xl10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6">
    <w:name w:val="xl106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7">
    <w:name w:val="xl107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8">
    <w:name w:val="xl10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9">
    <w:name w:val="xl109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0">
    <w:name w:val="xl11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11">
    <w:name w:val="xl11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2">
    <w:name w:val="xl112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13">
    <w:name w:val="xl11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14">
    <w:name w:val="xl11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5">
    <w:name w:val="xl11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6">
    <w:name w:val="xl11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7">
    <w:name w:val="xl117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8">
    <w:name w:val="xl118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9">
    <w:name w:val="xl119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0">
    <w:name w:val="xl120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1">
    <w:name w:val="xl121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2">
    <w:name w:val="xl122"/>
    <w:basedOn w:val="a"/>
    <w:rsid w:val="00AE542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3">
    <w:name w:val="xl123"/>
    <w:basedOn w:val="a"/>
    <w:rsid w:val="00AE542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4">
    <w:name w:val="xl12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5">
    <w:name w:val="xl125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6">
    <w:name w:val="xl12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7">
    <w:name w:val="xl127"/>
    <w:basedOn w:val="a"/>
    <w:rsid w:val="00AE54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8">
    <w:name w:val="xl128"/>
    <w:basedOn w:val="a"/>
    <w:rsid w:val="00AE542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9">
    <w:name w:val="xl129"/>
    <w:basedOn w:val="a"/>
    <w:rsid w:val="00AE542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0">
    <w:name w:val="xl130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1">
    <w:name w:val="xl131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2">
    <w:name w:val="xl132"/>
    <w:basedOn w:val="a"/>
    <w:rsid w:val="00AE54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3">
    <w:name w:val="xl13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4">
    <w:name w:val="xl134"/>
    <w:basedOn w:val="a"/>
    <w:rsid w:val="00AE54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5">
    <w:name w:val="xl13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6">
    <w:name w:val="xl13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7">
    <w:name w:val="xl137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8">
    <w:name w:val="xl13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39">
    <w:name w:val="xl139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styleId="a6">
    <w:name w:val="List Paragraph"/>
    <w:basedOn w:val="a"/>
    <w:uiPriority w:val="34"/>
    <w:qFormat/>
    <w:rsid w:val="00166D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6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6DCE"/>
  </w:style>
  <w:style w:type="paragraph" w:styleId="a9">
    <w:name w:val="footer"/>
    <w:basedOn w:val="a"/>
    <w:link w:val="aa"/>
    <w:uiPriority w:val="99"/>
    <w:unhideWhenUsed/>
    <w:rsid w:val="0016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6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5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3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Кравецкий Руслан Владимирович</dc:creator>
  <cp:keywords/>
  <dc:description/>
  <cp:lastModifiedBy>Самойлин Александр Викторович</cp:lastModifiedBy>
  <cp:revision>74</cp:revision>
  <dcterms:created xsi:type="dcterms:W3CDTF">2026-02-12T12:13:00Z</dcterms:created>
  <dcterms:modified xsi:type="dcterms:W3CDTF">2026-05-19T00:59:00Z</dcterms:modified>
</cp:coreProperties>
</file>