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990"/>
        <w:gridCol w:w="51"/>
        <w:gridCol w:w="371"/>
        <w:gridCol w:w="284"/>
        <w:gridCol w:w="284"/>
        <w:gridCol w:w="850"/>
        <w:gridCol w:w="283"/>
        <w:gridCol w:w="214"/>
        <w:gridCol w:w="353"/>
        <w:gridCol w:w="850"/>
        <w:gridCol w:w="284"/>
        <w:gridCol w:w="284"/>
        <w:gridCol w:w="284"/>
        <w:gridCol w:w="1134"/>
        <w:gridCol w:w="567"/>
        <w:gridCol w:w="283"/>
        <w:gridCol w:w="284"/>
        <w:gridCol w:w="291"/>
        <w:gridCol w:w="378"/>
        <w:gridCol w:w="181"/>
        <w:gridCol w:w="198"/>
        <w:gridCol w:w="379"/>
      </w:tblGrid>
      <w:tr w:rsidR="003C7468" w14:paraId="70E00A74" w14:textId="77777777" w:rsidTr="00E10390">
        <w:trPr>
          <w:cantSplit/>
          <w:trHeight w:hRule="exact" w:val="284"/>
        </w:trPr>
        <w:tc>
          <w:tcPr>
            <w:tcW w:w="9073" w:type="dxa"/>
            <w:gridSpan w:val="19"/>
            <w:vMerge w:val="restart"/>
            <w:tcBorders>
              <w:top w:val="nil"/>
              <w:left w:val="nil"/>
            </w:tcBorders>
            <w:vAlign w:val="center"/>
          </w:tcPr>
          <w:p w14:paraId="7FF3A106" w14:textId="77777777" w:rsidR="003C7468" w:rsidRPr="006B1696" w:rsidRDefault="003C7468" w:rsidP="00E10390">
            <w:pPr>
              <w:jc w:val="center"/>
              <w:rPr>
                <w:b/>
                <w:bCs/>
                <w:sz w:val="52"/>
                <w:szCs w:val="52"/>
              </w:rPr>
            </w:pPr>
            <w:proofErr w:type="gramStart"/>
            <w:r>
              <w:rPr>
                <w:b/>
                <w:bCs/>
                <w:sz w:val="52"/>
                <w:szCs w:val="52"/>
              </w:rPr>
              <w:t>О  Б</w:t>
            </w:r>
            <w:proofErr w:type="gramEnd"/>
            <w:r>
              <w:rPr>
                <w:b/>
                <w:bCs/>
                <w:sz w:val="52"/>
                <w:szCs w:val="52"/>
              </w:rPr>
              <w:t xml:space="preserve">  Р  А  З  Е  Ц</w:t>
            </w:r>
            <w:r w:rsidRPr="00CD5FF9">
              <w:rPr>
                <w:b/>
                <w:bCs/>
                <w:sz w:val="52"/>
                <w:szCs w:val="52"/>
              </w:rPr>
              <w:t xml:space="preserve"> </w:t>
            </w:r>
            <w:r>
              <w:rPr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1136" w:type="dxa"/>
            <w:gridSpan w:val="4"/>
            <w:vAlign w:val="center"/>
          </w:tcPr>
          <w:p w14:paraId="407558E4" w14:textId="77777777" w:rsidR="003C7468" w:rsidRDefault="003C7468" w:rsidP="00E10390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3C7468" w14:paraId="2BC327FE" w14:textId="77777777" w:rsidTr="00E10390">
        <w:trPr>
          <w:cantSplit/>
          <w:trHeight w:hRule="exact" w:val="284"/>
        </w:trPr>
        <w:tc>
          <w:tcPr>
            <w:tcW w:w="9073" w:type="dxa"/>
            <w:gridSpan w:val="19"/>
            <w:vMerge/>
            <w:tcBorders>
              <w:left w:val="nil"/>
              <w:bottom w:val="nil"/>
            </w:tcBorders>
          </w:tcPr>
          <w:p w14:paraId="5DFDE5FF" w14:textId="77777777" w:rsidR="003C7468" w:rsidRDefault="003C7468" w:rsidP="00E10390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bottom w:val="nil"/>
              <w:right w:val="nil"/>
            </w:tcBorders>
            <w:vAlign w:val="center"/>
          </w:tcPr>
          <w:p w14:paraId="706D4A2A" w14:textId="77777777" w:rsidR="003C7468" w:rsidRDefault="003C7468" w:rsidP="00E10390">
            <w:pPr>
              <w:jc w:val="center"/>
              <w:rPr>
                <w:b/>
                <w:bCs/>
              </w:rPr>
            </w:pPr>
          </w:p>
        </w:tc>
      </w:tr>
      <w:tr w:rsidR="003C7468" w:rsidRPr="00D47F43" w14:paraId="5CE0ADF1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20320" w14:textId="77777777" w:rsidR="003C7468" w:rsidRDefault="003C7468" w:rsidP="00E10390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EEA40" w14:textId="77777777" w:rsidR="003C7468" w:rsidRPr="003F42C3" w:rsidRDefault="003C7468" w:rsidP="00E10390">
            <w:pPr>
              <w:rPr>
                <w:vanish/>
                <w:lang w:val="en-US"/>
              </w:rPr>
            </w:pPr>
            <w:r>
              <w:rPr>
                <w:vanish/>
                <w:lang w:val="en-US"/>
              </w:rPr>
              <w:t>2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D4409" w14:textId="77777777" w:rsidR="003C7468" w:rsidRPr="00D47F43" w:rsidRDefault="003C7468" w:rsidP="00E10390">
            <w:pPr>
              <w:jc w:val="center"/>
              <w:rPr>
                <w:vanish/>
              </w:rPr>
            </w:pPr>
            <w:r>
              <w:rPr>
                <w:sz w:val="18"/>
                <w:szCs w:val="18"/>
              </w:rPr>
              <w:t>ДД.ММ.ГГГГ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DC3E" w14:textId="77777777" w:rsidR="003C7468" w:rsidRDefault="003C7468" w:rsidP="00E10390">
            <w:pPr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92198" w14:textId="77777777" w:rsidR="003C7468" w:rsidRPr="00D47F43" w:rsidRDefault="003C7468" w:rsidP="00E10390">
            <w:pPr>
              <w:jc w:val="center"/>
              <w:rPr>
                <w:vanish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9AB3CA" w14:textId="77777777" w:rsidR="003C7468" w:rsidRPr="00D47F43" w:rsidRDefault="003C7468" w:rsidP="00E10390">
            <w:pPr>
              <w:jc w:val="center"/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0119D" w14:textId="77777777" w:rsidR="003C7468" w:rsidRPr="00D47F43" w:rsidRDefault="003C7468" w:rsidP="00E10390">
            <w:pPr>
              <w:jc w:val="center"/>
            </w:pPr>
          </w:p>
        </w:tc>
      </w:tr>
      <w:tr w:rsidR="003C7468" w:rsidRPr="00D47F43" w14:paraId="0241EA7E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DE4B2" w14:textId="77777777" w:rsidR="003C7468" w:rsidRPr="00D47F43" w:rsidRDefault="003C7468" w:rsidP="00E1039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B5AF4" w14:textId="77777777" w:rsidR="003C7468" w:rsidRPr="00D47F43" w:rsidRDefault="003C7468" w:rsidP="00E10390">
            <w:pPr>
              <w:rPr>
                <w:vanish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D17C3" w14:textId="77777777" w:rsidR="003C7468" w:rsidRPr="00D47F43" w:rsidRDefault="003C7468" w:rsidP="00E10390">
            <w:pPr>
              <w:jc w:val="center"/>
              <w:rPr>
                <w:vanish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A55482" w14:textId="77777777" w:rsidR="003C7468" w:rsidRPr="00D47F43" w:rsidRDefault="003C7468" w:rsidP="00E10390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7A957" w14:textId="77777777" w:rsidR="003C7468" w:rsidRPr="00D47F43" w:rsidRDefault="003C7468" w:rsidP="00E10390">
            <w:pPr>
              <w:jc w:val="center"/>
              <w:rPr>
                <w:vanish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18253B" w14:textId="77777777" w:rsidR="003C7468" w:rsidRPr="00D47F43" w:rsidRDefault="003C7468" w:rsidP="00E10390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90BDF" w14:textId="77777777" w:rsidR="003C7468" w:rsidRPr="00D47F43" w:rsidRDefault="003C7468" w:rsidP="00E1039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292FC4" w14:textId="77777777" w:rsidR="003C7468" w:rsidRPr="00D47F43" w:rsidRDefault="003C7468" w:rsidP="00E10390">
            <w:pPr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7687" w14:textId="77777777" w:rsidR="003C7468" w:rsidRPr="00D47F43" w:rsidRDefault="003C7468" w:rsidP="00E10390">
            <w:pPr>
              <w:rPr>
                <w:vanish/>
              </w:rPr>
            </w:pPr>
            <w:r w:rsidRPr="00D47F43">
              <w:t>08</w:t>
            </w:r>
          </w:p>
        </w:tc>
      </w:tr>
      <w:tr w:rsidR="003C7468" w14:paraId="04C1DE51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CDA842" w14:textId="77777777" w:rsidR="003C7468" w:rsidRPr="00D47F43" w:rsidRDefault="003C7468" w:rsidP="00E1039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BCC692" w14:textId="77777777" w:rsidR="003C7468" w:rsidRPr="00D47F43" w:rsidRDefault="003C7468" w:rsidP="00E10390"/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1A8A4F" w14:textId="77777777" w:rsidR="003C7468" w:rsidRDefault="003C7468" w:rsidP="00E10390">
            <w:pPr>
              <w:jc w:val="center"/>
            </w:pPr>
            <w:r>
              <w:t>Дата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8C62D" w14:textId="77777777" w:rsidR="003C7468" w:rsidRDefault="003C7468" w:rsidP="00E10390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77F24" w14:textId="77777777" w:rsidR="003C7468" w:rsidRDefault="003C7468" w:rsidP="00E10390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57D44" w14:textId="77777777" w:rsidR="003C7468" w:rsidRDefault="003C7468" w:rsidP="00E10390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225376D7" w14:textId="77777777" w:rsidR="003C7468" w:rsidRDefault="003C7468" w:rsidP="00E10390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2E779" w14:textId="77777777" w:rsidR="003C7468" w:rsidRDefault="003C7468" w:rsidP="00E10390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71733" w14:textId="77777777" w:rsidR="003C7468" w:rsidRDefault="003C7468" w:rsidP="00E10390"/>
        </w:tc>
      </w:tr>
      <w:tr w:rsidR="003C7468" w:rsidRPr="006B1696" w14:paraId="49EE97D2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A744A" w14:textId="77777777" w:rsidR="003C7468" w:rsidRDefault="003C7468" w:rsidP="00E10390">
            <w:r>
              <w:t>Сумма прописью</w:t>
            </w:r>
          </w:p>
        </w:tc>
        <w:tc>
          <w:tcPr>
            <w:tcW w:w="90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0CBEA77" w14:textId="77777777" w:rsidR="003C7468" w:rsidRPr="006B1696" w:rsidRDefault="003C7468" w:rsidP="00E10390">
            <w:pPr>
              <w:rPr>
                <w:vanish/>
              </w:rPr>
            </w:pPr>
            <w:r>
              <w:t>Ноль рублей 00 копеек</w:t>
            </w:r>
          </w:p>
        </w:tc>
      </w:tr>
      <w:tr w:rsidR="003C7468" w14:paraId="36FD0733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431CCB" w14:textId="77777777" w:rsidR="003C7468" w:rsidRPr="00D47F43" w:rsidRDefault="003C7468" w:rsidP="00E10390">
            <w:pPr>
              <w:rPr>
                <w:vanish/>
              </w:rPr>
            </w:pPr>
            <w:r>
              <w:t>ИНН</w:t>
            </w:r>
            <w:r w:rsidRPr="00D47F43">
              <w:t xml:space="preserve"> 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B478DA" w14:textId="77777777" w:rsidR="003C7468" w:rsidRPr="00D47F43" w:rsidRDefault="003C7468" w:rsidP="00E10390">
            <w:pPr>
              <w:rPr>
                <w:vanish/>
              </w:rPr>
            </w:pPr>
            <w:r>
              <w:t>КПП</w:t>
            </w:r>
            <w:r w:rsidRPr="00D47F43">
              <w:t xml:space="preserve">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8D2C9F" w14:textId="77777777" w:rsidR="003C7468" w:rsidRPr="00D47F43" w:rsidRDefault="003C7468" w:rsidP="00E10390">
            <w:r>
              <w:t>Сумма</w:t>
            </w:r>
          </w:p>
        </w:tc>
        <w:tc>
          <w:tcPr>
            <w:tcW w:w="36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5990B" w14:textId="77777777" w:rsidR="003C7468" w:rsidRDefault="003C7468" w:rsidP="00E10390">
            <w:pPr>
              <w:rPr>
                <w:vanish/>
              </w:rPr>
            </w:pPr>
            <w:r>
              <w:t>00-00</w:t>
            </w:r>
          </w:p>
        </w:tc>
      </w:tr>
      <w:tr w:rsidR="003C7468" w:rsidRPr="00CD5FF9" w14:paraId="27B5D63A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9FEF4" w14:textId="77777777" w:rsidR="003C7468" w:rsidRPr="00CD5FF9" w:rsidRDefault="003C7468" w:rsidP="00E10390">
            <w:pPr>
              <w:rPr>
                <w:vanish/>
              </w:rPr>
            </w:pPr>
            <w:r>
              <w:t>Наименование плательщика</w:t>
            </w:r>
          </w:p>
          <w:p w14:paraId="2E869ECC" w14:textId="77777777" w:rsidR="003C7468" w:rsidRPr="00CD5FF9" w:rsidRDefault="003C7468" w:rsidP="00E10390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CEDF" w14:textId="77777777" w:rsidR="003C7468" w:rsidRPr="00CD5FF9" w:rsidRDefault="003C7468" w:rsidP="00E10390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BB4E41" w14:textId="77777777" w:rsidR="003C7468" w:rsidRPr="00CD5FF9" w:rsidRDefault="003C7468" w:rsidP="00E10390">
            <w:pPr>
              <w:rPr>
                <w:vanish/>
              </w:rPr>
            </w:pPr>
          </w:p>
        </w:tc>
      </w:tr>
      <w:tr w:rsidR="003C7468" w14:paraId="00200A04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834E8" w14:textId="77777777" w:rsidR="003C7468" w:rsidRPr="00CD5FF9" w:rsidRDefault="003C7468" w:rsidP="00E10390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266D9" w14:textId="77777777" w:rsidR="003C7468" w:rsidRDefault="003C7468" w:rsidP="00E103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706002" w14:textId="77777777" w:rsidR="003C7468" w:rsidRDefault="003C7468" w:rsidP="00E10390">
            <w:pPr>
              <w:rPr>
                <w:vanish/>
                <w:lang w:val="en-US"/>
              </w:rPr>
            </w:pPr>
            <w:r>
              <w:t>00000000000000000000</w:t>
            </w:r>
          </w:p>
        </w:tc>
      </w:tr>
      <w:tr w:rsidR="003C7468" w14:paraId="02CC9C39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CF466" w14:textId="77777777" w:rsidR="003C7468" w:rsidRDefault="003C7468" w:rsidP="00E10390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8C8B2" w14:textId="77777777" w:rsidR="003C7468" w:rsidRDefault="003C7468" w:rsidP="00E10390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81C26" w14:textId="77777777" w:rsidR="003C7468" w:rsidRDefault="003C7468" w:rsidP="00E10390">
            <w:pPr>
              <w:rPr>
                <w:vanish/>
                <w:lang w:val="en-US"/>
              </w:rPr>
            </w:pPr>
          </w:p>
        </w:tc>
      </w:tr>
      <w:tr w:rsidR="003C7468" w14:paraId="3F22796F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1F5F1" w14:textId="77777777" w:rsidR="003C7468" w:rsidRDefault="003C7468" w:rsidP="00E10390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952A72" w14:textId="77777777" w:rsidR="003C7468" w:rsidRDefault="003C7468" w:rsidP="00E10390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A269D" w14:textId="77777777" w:rsidR="003C7468" w:rsidRDefault="003C7468" w:rsidP="00E10390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82EA7" w14:textId="77777777" w:rsidR="003C7468" w:rsidRDefault="003C7468" w:rsidP="00E10390">
            <w:pPr>
              <w:rPr>
                <w:vanish/>
                <w:lang w:val="en-US"/>
              </w:rPr>
            </w:pPr>
          </w:p>
        </w:tc>
      </w:tr>
      <w:tr w:rsidR="003C7468" w14:paraId="4B9911A9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997D14" w14:textId="77777777" w:rsidR="003C7468" w:rsidRPr="000B2C1D" w:rsidRDefault="003C7468" w:rsidP="00E10390">
            <w:pPr>
              <w:rPr>
                <w:vanish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0355E" w14:textId="77777777" w:rsidR="003C7468" w:rsidRDefault="003C7468" w:rsidP="00E10390">
            <w:pPr>
              <w:rPr>
                <w:lang w:val="en-US"/>
              </w:rPr>
            </w:pPr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EC2D77" w14:textId="77777777" w:rsidR="003C7468" w:rsidRDefault="003C7468" w:rsidP="00E10390">
            <w:pPr>
              <w:rPr>
                <w:vanish/>
                <w:lang w:val="en-US"/>
              </w:rPr>
            </w:pPr>
          </w:p>
        </w:tc>
      </w:tr>
      <w:tr w:rsidR="003C7468" w14:paraId="762ED29F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75BA8" w14:textId="77777777" w:rsidR="003C7468" w:rsidRDefault="003C7468" w:rsidP="00E10390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941F03" w14:textId="77777777" w:rsidR="003C7468" w:rsidRDefault="003C7468" w:rsidP="00E10390"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03768DE9" w14:textId="77777777" w:rsidR="003C7468" w:rsidRDefault="003C7468" w:rsidP="00E10390">
            <w:pPr>
              <w:rPr>
                <w:vanish/>
              </w:rPr>
            </w:pPr>
          </w:p>
        </w:tc>
      </w:tr>
      <w:tr w:rsidR="003C7468" w14:paraId="624199D6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5319B1" w14:textId="77777777" w:rsidR="003C7468" w:rsidRDefault="003C7468" w:rsidP="00E10390">
            <w:r>
              <w:t>Банк плательщика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D85EC" w14:textId="77777777" w:rsidR="003C7468" w:rsidRDefault="003C7468" w:rsidP="00E10390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79ADB" w14:textId="77777777" w:rsidR="003C7468" w:rsidRDefault="003C7468" w:rsidP="00E10390"/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5CA199" w14:textId="77777777" w:rsidR="003C7468" w:rsidRDefault="003C7468" w:rsidP="00E10390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01C7C" w14:textId="77777777" w:rsidR="003C7468" w:rsidRDefault="003C7468" w:rsidP="00E10390"/>
        </w:tc>
      </w:tr>
      <w:tr w:rsidR="003C7468" w14:paraId="75896477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B789F3" w14:textId="287CCA96" w:rsidR="003C7468" w:rsidRPr="001A2EEB" w:rsidRDefault="001A2EEB" w:rsidP="00E10390">
            <w:r w:rsidRPr="001A2EEB">
              <w:rPr>
                <w:b/>
              </w:rPr>
              <w:t>ОТДЕЛЕНИЕ КРАСНОЯРСК БАНКА РОССИИ//УФК по Красноярскому краю г. Красноярск</w:t>
            </w:r>
            <w:bookmarkStart w:id="0" w:name="_GoBack"/>
            <w:bookmarkEnd w:id="0"/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F5A2" w14:textId="77777777" w:rsidR="003C7468" w:rsidRDefault="003C7468" w:rsidP="00E10390"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518461" w14:textId="77777777" w:rsidR="00736FB9" w:rsidRPr="00F26832" w:rsidRDefault="00736FB9" w:rsidP="00736FB9">
            <w:pPr>
              <w:rPr>
                <w:b/>
                <w:lang w:val="en-US"/>
              </w:rPr>
            </w:pPr>
            <w:r>
              <w:rPr>
                <w:b/>
              </w:rPr>
              <w:t>010407105</w:t>
            </w:r>
          </w:p>
          <w:p w14:paraId="03091DE8" w14:textId="77777777" w:rsidR="00155873" w:rsidRDefault="00155873" w:rsidP="00E10390"/>
          <w:p w14:paraId="4BEF6AA1" w14:textId="71BC6683" w:rsidR="00B35628" w:rsidRDefault="00B35628" w:rsidP="00E10390">
            <w:pPr>
              <w:rPr>
                <w:b/>
              </w:rPr>
            </w:pPr>
            <w:r w:rsidRPr="00162324">
              <w:rPr>
                <w:b/>
              </w:rPr>
              <w:t>40102810245370000011</w:t>
            </w:r>
          </w:p>
          <w:p w14:paraId="76494FDA" w14:textId="36C9D2E5" w:rsidR="00736FB9" w:rsidRDefault="00736FB9" w:rsidP="00E10390">
            <w:pPr>
              <w:rPr>
                <w:vanish/>
              </w:rPr>
            </w:pPr>
          </w:p>
        </w:tc>
      </w:tr>
      <w:tr w:rsidR="003C7468" w14:paraId="715FF8BF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32E01641" w14:textId="77777777" w:rsidR="003C7468" w:rsidRDefault="003C7468" w:rsidP="00E10390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27A2D" w14:textId="77777777" w:rsidR="003C7468" w:rsidRDefault="003C7468" w:rsidP="00E10390"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603E4" w14:textId="77777777" w:rsidR="003C7468" w:rsidRDefault="003C7468" w:rsidP="00E10390">
            <w:pPr>
              <w:rPr>
                <w:vanish/>
              </w:rPr>
            </w:pPr>
          </w:p>
        </w:tc>
      </w:tr>
      <w:tr w:rsidR="003C7468" w14:paraId="6CC4C3D6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6BD10" w14:textId="77777777" w:rsidR="003C7468" w:rsidRDefault="003C7468" w:rsidP="00E10390">
            <w:r>
              <w:t>Банк получателя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FC417" w14:textId="77777777" w:rsidR="003C7468" w:rsidRDefault="003C7468" w:rsidP="00E10390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25F73" w14:textId="77777777" w:rsidR="003C7468" w:rsidRDefault="003C7468" w:rsidP="00E10390"/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A85B" w14:textId="77777777" w:rsidR="003C7468" w:rsidRDefault="003C7468" w:rsidP="00E10390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56BB5BFC" w14:textId="77777777" w:rsidR="003C7468" w:rsidRDefault="003C7468" w:rsidP="00E10390">
            <w:pPr>
              <w:rPr>
                <w:vanish/>
              </w:rPr>
            </w:pPr>
          </w:p>
        </w:tc>
      </w:tr>
      <w:tr w:rsidR="003C7468" w14:paraId="54A65E93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DB28" w14:textId="77777777" w:rsidR="003C7468" w:rsidRDefault="003C7468" w:rsidP="00E10390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2466146143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797575" w14:textId="77777777" w:rsidR="003C7468" w:rsidRDefault="003C7468" w:rsidP="00E10390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246601001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BE0DE" w14:textId="77777777" w:rsidR="003C7468" w:rsidRDefault="003C7468" w:rsidP="00E10390">
            <w:pPr>
              <w:rPr>
                <w:lang w:val="en-US"/>
              </w:rPr>
            </w:pPr>
            <w:proofErr w:type="spellStart"/>
            <w:proofErr w:type="gramStart"/>
            <w:r>
              <w:t>Сч</w:t>
            </w:r>
            <w:proofErr w:type="spellEnd"/>
            <w:r>
              <w:rPr>
                <w:lang w:val="en-US"/>
              </w:rPr>
              <w:t>.№</w:t>
            </w:r>
            <w:proofErr w:type="gramEnd"/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E9CE9" w14:textId="15F2AE4F" w:rsidR="003C7468" w:rsidRPr="006B1696" w:rsidRDefault="00B35628" w:rsidP="00E10390">
            <w:pPr>
              <w:rPr>
                <w:b/>
                <w:vanish/>
              </w:rPr>
            </w:pPr>
            <w:r w:rsidRPr="00162324">
              <w:rPr>
                <w:b/>
              </w:rPr>
              <w:t>03100643000000011900</w:t>
            </w:r>
          </w:p>
        </w:tc>
      </w:tr>
      <w:tr w:rsidR="003C7468" w:rsidRPr="0050031A" w14:paraId="70CEF6BD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715A2" w14:textId="77777777" w:rsidR="003C7468" w:rsidRPr="006B1696" w:rsidRDefault="003C7468" w:rsidP="00E10390">
            <w:pPr>
              <w:rPr>
                <w:b/>
                <w:vanish/>
              </w:rPr>
            </w:pPr>
            <w:r>
              <w:rPr>
                <w:b/>
              </w:rPr>
              <w:t>УФК ПО КРАСНОЯРСКОМУ КРАЮ (ЕНИСЕЙСКОЕ МЕЖРЕГИОНАЛЬНОЕ УПРАВЛЕНИЕ РОСПРИРОДНАДЗОРА)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558E5E" w14:textId="77777777" w:rsidR="003C7468" w:rsidRPr="0050031A" w:rsidRDefault="003C7468" w:rsidP="00E10390"/>
        </w:tc>
        <w:tc>
          <w:tcPr>
            <w:tcW w:w="36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436D8F" w14:textId="77777777" w:rsidR="003C7468" w:rsidRPr="0050031A" w:rsidRDefault="003C7468" w:rsidP="00E10390">
            <w:pPr>
              <w:rPr>
                <w:vanish/>
              </w:rPr>
            </w:pPr>
          </w:p>
        </w:tc>
      </w:tr>
      <w:tr w:rsidR="003C7468" w14:paraId="6CFDE098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4EDCB129" w14:textId="77777777" w:rsidR="003C7468" w:rsidRPr="0050031A" w:rsidRDefault="003C7468" w:rsidP="00E10390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55F85" w14:textId="77777777" w:rsidR="003C7468" w:rsidRDefault="003C7468" w:rsidP="00E10390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AE1AD4" w14:textId="77777777" w:rsidR="003C7468" w:rsidRPr="000A24A8" w:rsidRDefault="003C7468" w:rsidP="00E10390">
            <w:pPr>
              <w:rPr>
                <w:lang w:val="en-US"/>
              </w:rPr>
            </w:pPr>
            <w:r w:rsidRPr="00C95723"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48029E" w14:textId="77777777" w:rsidR="003C7468" w:rsidRDefault="003C7468" w:rsidP="00E10390">
            <w: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994BCE" w14:textId="77777777" w:rsidR="003C7468" w:rsidRPr="00C95723" w:rsidRDefault="003C7468" w:rsidP="00E10390">
            <w:pPr>
              <w:rPr>
                <w:vanish/>
                <w:lang w:val="en-US"/>
              </w:rPr>
            </w:pPr>
          </w:p>
        </w:tc>
      </w:tr>
      <w:tr w:rsidR="003C7468" w14:paraId="2B08474F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629E215A" w14:textId="77777777" w:rsidR="003C7468" w:rsidRDefault="003C7468" w:rsidP="00E10390"/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725688" w14:textId="77777777" w:rsidR="003C7468" w:rsidRDefault="003C7468" w:rsidP="00E10390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E7B45" w14:textId="77777777" w:rsidR="003C7468" w:rsidRPr="006A135D" w:rsidRDefault="003C7468" w:rsidP="00E10390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7BD411" w14:textId="77777777" w:rsidR="003C7468" w:rsidRDefault="003C7468" w:rsidP="00E10390">
            <w:proofErr w:type="spellStart"/>
            <w:r>
              <w:t>Очер.плат</w:t>
            </w:r>
            <w:proofErr w:type="spellEnd"/>
            <w:r>
              <w:t>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76836D62" w14:textId="77777777" w:rsidR="003C7468" w:rsidRDefault="003C7468" w:rsidP="00E10390">
            <w:pPr>
              <w:rPr>
                <w:vanish/>
              </w:rPr>
            </w:pPr>
          </w:p>
        </w:tc>
      </w:tr>
      <w:tr w:rsidR="003C7468" w14:paraId="3578AE59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A45B2B" w14:textId="77777777" w:rsidR="003C7468" w:rsidRDefault="003C7468" w:rsidP="00E10390">
            <w: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4A66AC" w14:textId="77777777" w:rsidR="003C7468" w:rsidRDefault="003C7468" w:rsidP="00E10390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1BD9B" w14:textId="77777777" w:rsidR="003C7468" w:rsidRPr="00AE6A0E" w:rsidRDefault="003C7468" w:rsidP="00E10390">
            <w:pPr>
              <w:rPr>
                <w:b/>
                <w:vanish/>
              </w:rPr>
            </w:pPr>
            <w:r w:rsidRPr="00AE6A0E">
              <w:rPr>
                <w:b/>
                <w:vanish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E3DD84" w14:textId="77777777" w:rsidR="003C7468" w:rsidRDefault="003C7468" w:rsidP="00E10390">
            <w:proofErr w:type="spellStart"/>
            <w:r>
              <w:t>Рез.поле</w:t>
            </w:r>
            <w:proofErr w:type="spellEnd"/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B5F4AF" w14:textId="77777777" w:rsidR="003C7468" w:rsidRDefault="003C7468" w:rsidP="00E10390">
            <w:pPr>
              <w:rPr>
                <w:vanish/>
              </w:rPr>
            </w:pPr>
          </w:p>
        </w:tc>
      </w:tr>
      <w:tr w:rsidR="003C7468" w14:paraId="0F212DEA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55ED3" w14:textId="77777777" w:rsidR="003C7468" w:rsidRDefault="003C7468" w:rsidP="00E10390">
            <w:pPr>
              <w:jc w:val="center"/>
              <w:rPr>
                <w:b/>
              </w:rPr>
            </w:pPr>
            <w:r w:rsidRPr="006B1696">
              <w:rPr>
                <w:b/>
              </w:rPr>
              <w:t>048</w:t>
            </w:r>
            <w:r>
              <w:rPr>
                <w:b/>
                <w:lang w:val="en-US"/>
              </w:rPr>
              <w:t>112010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001</w:t>
            </w:r>
            <w:r>
              <w:rPr>
                <w:b/>
              </w:rPr>
              <w:t>21</w:t>
            </w:r>
            <w:r w:rsidRPr="006B1696">
              <w:rPr>
                <w:b/>
              </w:rPr>
              <w:t>001</w:t>
            </w:r>
            <w:r>
              <w:rPr>
                <w:b/>
                <w:lang w:val="en-US"/>
              </w:rPr>
              <w:t>2</w:t>
            </w:r>
            <w:r w:rsidRPr="006B1696">
              <w:rPr>
                <w:b/>
              </w:rPr>
              <w:t>0</w:t>
            </w:r>
          </w:p>
          <w:p w14:paraId="3BD3C455" w14:textId="77777777" w:rsidR="003C7468" w:rsidRPr="006B1696" w:rsidRDefault="003C7468" w:rsidP="00E1039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Pr="00E544C1">
              <w:t>(</w:t>
            </w:r>
            <w:r w:rsidRPr="006B1696">
              <w:t>это КБК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B823" w14:textId="77777777" w:rsidR="003C7468" w:rsidRPr="00CD5FF9" w:rsidRDefault="003C7468" w:rsidP="00E10390">
            <w:pPr>
              <w:jc w:val="center"/>
              <w:rPr>
                <w:b/>
                <w:vanish/>
                <w:lang w:val="en-US"/>
              </w:rPr>
            </w:pPr>
            <w:r w:rsidRPr="00CD5FF9">
              <w:rPr>
                <w:b/>
              </w:rPr>
              <w:t>ОКТ</w:t>
            </w:r>
            <w:r>
              <w:rPr>
                <w:b/>
              </w:rPr>
              <w:t>М</w:t>
            </w:r>
            <w:r w:rsidRPr="00CD5FF9">
              <w:rPr>
                <w:b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E697" w14:textId="77777777" w:rsidR="003C7468" w:rsidRDefault="003C7468" w:rsidP="00E10390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85FA75" w14:textId="77777777" w:rsidR="003C7468" w:rsidRPr="00546F19" w:rsidRDefault="003C7468" w:rsidP="00E10390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3EE9" w14:textId="77777777" w:rsidR="003C7468" w:rsidRPr="00546F19" w:rsidRDefault="003C7468" w:rsidP="00E10390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3368" w14:textId="77777777" w:rsidR="003C7468" w:rsidRPr="00546F19" w:rsidRDefault="003C7468" w:rsidP="00E10390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A8F08C" w14:textId="77777777" w:rsidR="003C7468" w:rsidRPr="00E05BA4" w:rsidRDefault="003C7468" w:rsidP="00E10390">
            <w:pPr>
              <w:jc w:val="center"/>
              <w:rPr>
                <w:lang w:val="en-US"/>
              </w:rPr>
            </w:pPr>
          </w:p>
        </w:tc>
      </w:tr>
      <w:tr w:rsidR="003C7468" w14:paraId="3541E482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6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B11A6" w14:textId="77777777" w:rsidR="003C7468" w:rsidRDefault="003C7468" w:rsidP="00E10390"/>
          <w:p w14:paraId="0310C428" w14:textId="77777777" w:rsidR="003C7468" w:rsidRPr="00175536" w:rsidRDefault="003C7468" w:rsidP="00E10390">
            <w:pPr>
              <w:rPr>
                <w:vanish/>
              </w:rPr>
            </w:pPr>
            <w:r>
              <w:t xml:space="preserve">Назначение </w:t>
            </w:r>
            <w:r w:rsidRPr="00F80A51">
              <w:t>платежа:</w:t>
            </w:r>
            <w:r w:rsidRPr="00F80A51">
              <w:rPr>
                <w:b/>
              </w:rPr>
              <w:t xml:space="preserve"> </w:t>
            </w:r>
            <w:r w:rsidRPr="009E6759">
              <w:rPr>
                <w:b/>
              </w:rPr>
              <w:t xml:space="preserve">Пени за несвоевременное и неполное внесение платы за </w:t>
            </w:r>
            <w:r>
              <w:rPr>
                <w:b/>
              </w:rPr>
              <w:t>сбросы</w:t>
            </w:r>
            <w:r w:rsidRPr="009E6759">
              <w:rPr>
                <w:b/>
              </w:rPr>
              <w:t xml:space="preserve"> загрязняющих веществ в </w:t>
            </w:r>
            <w:r>
              <w:rPr>
                <w:b/>
              </w:rPr>
              <w:t>водные объекты</w:t>
            </w:r>
            <w:r w:rsidRPr="009E6759">
              <w:rPr>
                <w:b/>
              </w:rPr>
              <w:t xml:space="preserve"> </w:t>
            </w:r>
          </w:p>
        </w:tc>
      </w:tr>
      <w:tr w:rsidR="003C7468" w14:paraId="6893278A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42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82EFD" w14:textId="77777777" w:rsidR="003C7468" w:rsidRDefault="003C7468" w:rsidP="00E10390">
            <w:pPr>
              <w:rPr>
                <w:sz w:val="24"/>
                <w:szCs w:val="24"/>
              </w:rPr>
            </w:pPr>
          </w:p>
          <w:p w14:paraId="555F6FA2" w14:textId="77777777" w:rsidR="003C7468" w:rsidRDefault="003C7468" w:rsidP="00E10390">
            <w:pPr>
              <w:rPr>
                <w:sz w:val="24"/>
                <w:szCs w:val="24"/>
              </w:rPr>
            </w:pPr>
          </w:p>
          <w:p w14:paraId="494A7DE1" w14:textId="77777777" w:rsidR="003C7468" w:rsidRDefault="003C7468" w:rsidP="00E1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7C281A">
              <w:rPr>
                <w:sz w:val="24"/>
                <w:szCs w:val="24"/>
              </w:rPr>
              <w:t xml:space="preserve">: </w:t>
            </w:r>
          </w:p>
          <w:p w14:paraId="49CC0D62" w14:textId="77777777" w:rsidR="003C7468" w:rsidRPr="00CD5FF9" w:rsidRDefault="003C7468" w:rsidP="00E10390">
            <w:pPr>
              <w:rPr>
                <w:b/>
                <w:sz w:val="24"/>
                <w:szCs w:val="24"/>
              </w:rPr>
            </w:pPr>
            <w:r w:rsidRPr="00CD5FF9">
              <w:rPr>
                <w:b/>
                <w:sz w:val="24"/>
                <w:szCs w:val="24"/>
              </w:rPr>
              <w:t>ОБЯЗАТЕЛЬНО ВЕРНО</w:t>
            </w:r>
            <w:r>
              <w:rPr>
                <w:sz w:val="24"/>
                <w:szCs w:val="24"/>
              </w:rPr>
              <w:t xml:space="preserve"> </w:t>
            </w:r>
            <w:r w:rsidRPr="00CD5FF9">
              <w:rPr>
                <w:b/>
                <w:sz w:val="24"/>
                <w:szCs w:val="24"/>
              </w:rPr>
              <w:t>заполнять строки</w:t>
            </w:r>
            <w:r>
              <w:rPr>
                <w:b/>
                <w:sz w:val="24"/>
                <w:szCs w:val="24"/>
              </w:rPr>
              <w:t>,</w:t>
            </w:r>
            <w:r w:rsidRPr="00CD5FF9">
              <w:rPr>
                <w:b/>
                <w:sz w:val="24"/>
                <w:szCs w:val="24"/>
              </w:rPr>
              <w:t xml:space="preserve"> выделенные жирным шрифтом!</w:t>
            </w:r>
          </w:p>
          <w:p w14:paraId="342A50FA" w14:textId="77777777" w:rsidR="003C7468" w:rsidRDefault="003C7468" w:rsidP="00E10390"/>
          <w:p w14:paraId="567161A2" w14:textId="77777777" w:rsidR="003C7468" w:rsidRPr="00CD5FF9" w:rsidRDefault="003C7468" w:rsidP="00E10390">
            <w:pPr>
              <w:jc w:val="both"/>
              <w:rPr>
                <w:b/>
              </w:rPr>
            </w:pPr>
            <w:r>
              <w:t xml:space="preserve">При оплате за негативное воздействие на окружающую среду необходимо </w:t>
            </w:r>
            <w:r w:rsidRPr="00CD5FF9">
              <w:rPr>
                <w:b/>
              </w:rPr>
              <w:t xml:space="preserve">указывать </w:t>
            </w:r>
            <w:r>
              <w:rPr>
                <w:b/>
              </w:rPr>
              <w:t xml:space="preserve">вместо </w:t>
            </w:r>
            <w:r w:rsidRPr="00CD5FF9">
              <w:rPr>
                <w:b/>
              </w:rPr>
              <w:t xml:space="preserve">ОКАТО </w:t>
            </w:r>
            <w:r>
              <w:rPr>
                <w:b/>
              </w:rPr>
              <w:t xml:space="preserve">в 105 поле </w:t>
            </w:r>
            <w:r w:rsidRPr="00E41F31">
              <w:rPr>
                <w:b/>
                <w:sz w:val="32"/>
                <w:szCs w:val="32"/>
              </w:rPr>
              <w:t>ОКТМО той территории, где оказано негативное воздействие на окружающую среду по всем районам края</w:t>
            </w:r>
          </w:p>
          <w:p w14:paraId="56BB6362" w14:textId="77777777" w:rsidR="003C7468" w:rsidRDefault="003C7468" w:rsidP="00E10390"/>
          <w:p w14:paraId="6DE09724" w14:textId="77777777" w:rsidR="003C7468" w:rsidRDefault="003C7468" w:rsidP="00E10390">
            <w:r>
              <w:t>Кроме того, в назначении платежа необходимо указывать период (квартал) оплаты этого платежа (например –</w:t>
            </w:r>
            <w:r w:rsidRPr="00C42E8C">
              <w:t xml:space="preserve"> </w:t>
            </w:r>
            <w:r>
              <w:t>аванс за 3 квартал 2020 года).</w:t>
            </w:r>
          </w:p>
          <w:p w14:paraId="5C133989" w14:textId="77777777" w:rsidR="003C7468" w:rsidRDefault="003C7468" w:rsidP="00E10390">
            <w:r>
              <w:t>Если за предприятие платит через банк частное лицо, то в назначении необходимо указать, за какое предприятие осуществлен платеж.</w:t>
            </w:r>
          </w:p>
        </w:tc>
      </w:tr>
    </w:tbl>
    <w:p w14:paraId="31AAC7F4" w14:textId="77777777" w:rsidR="00C45E36" w:rsidRDefault="00C45E36"/>
    <w:sectPr w:rsidR="00C45E36" w:rsidSect="003C746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36"/>
    <w:rsid w:val="00155873"/>
    <w:rsid w:val="001A2EEB"/>
    <w:rsid w:val="003C7468"/>
    <w:rsid w:val="00736FB9"/>
    <w:rsid w:val="00B35628"/>
    <w:rsid w:val="00C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494F4-7FEC-4E86-BA4E-67A729E4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Конторин</dc:creator>
  <cp:keywords/>
  <dc:description/>
  <cp:lastModifiedBy>Григорьева Ольга Владимировна</cp:lastModifiedBy>
  <cp:revision>6</cp:revision>
  <dcterms:created xsi:type="dcterms:W3CDTF">2020-11-26T05:25:00Z</dcterms:created>
  <dcterms:modified xsi:type="dcterms:W3CDTF">2021-01-13T03:41:00Z</dcterms:modified>
</cp:coreProperties>
</file>