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FA" w:rsidRPr="00BD6688" w:rsidRDefault="000A3E59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27DFA"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="00727DFA"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4217BC" w:rsidRPr="00822096" w:rsidRDefault="00B27A05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D00DE0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D00DE0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D00DE0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D00DE0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</w:t>
      </w:r>
      <w:r w:rsidR="003964FE" w:rsidRPr="00D00DE0">
        <w:rPr>
          <w:rFonts w:ascii="Times New Roman" w:eastAsia="Calibri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="003964FE" w:rsidRPr="00D00DE0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</w:t>
      </w:r>
      <w:r w:rsidR="003964FE" w:rsidRPr="006A7E21">
        <w:rPr>
          <w:rFonts w:ascii="Times New Roman" w:eastAsia="Calibri" w:hAnsi="Times New Roman" w:cs="Times New Roman"/>
          <w:sz w:val="24"/>
          <w:szCs w:val="24"/>
        </w:rPr>
        <w:t>природопользования</w:t>
      </w:r>
      <w:r w:rsidR="003964FE" w:rsidRPr="00D00D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656C" w:rsidRPr="00D00DE0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3A369E">
        <w:rPr>
          <w:rFonts w:ascii="Times New Roman" w:eastAsia="Calibri" w:hAnsi="Times New Roman" w:cs="Times New Roman"/>
          <w:sz w:val="24"/>
          <w:szCs w:val="24"/>
        </w:rPr>
        <w:t>30.03</w:t>
      </w:r>
      <w:r w:rsidR="005C55BE">
        <w:rPr>
          <w:rFonts w:ascii="Times New Roman" w:eastAsia="Calibri" w:hAnsi="Times New Roman" w:cs="Times New Roman"/>
          <w:sz w:val="24"/>
          <w:szCs w:val="24"/>
        </w:rPr>
        <w:t>.2022</w:t>
      </w:r>
      <w:r w:rsidR="00BD6688" w:rsidRPr="00D00DE0">
        <w:rPr>
          <w:rFonts w:ascii="Times New Roman" w:eastAsia="Calibri" w:hAnsi="Times New Roman" w:cs="Times New Roman"/>
          <w:sz w:val="24"/>
          <w:szCs w:val="24"/>
        </w:rPr>
        <w:t xml:space="preserve"> № </w:t>
      </w:r>
      <w:r w:rsidR="003A369E">
        <w:rPr>
          <w:rFonts w:ascii="Times New Roman" w:eastAsia="Calibri" w:hAnsi="Times New Roman" w:cs="Times New Roman"/>
          <w:sz w:val="24"/>
          <w:szCs w:val="24"/>
        </w:rPr>
        <w:t>164</w:t>
      </w:r>
      <w:r w:rsidR="00BD6688" w:rsidRPr="00D00DE0">
        <w:rPr>
          <w:rFonts w:ascii="Times New Roman" w:eastAsia="Calibri" w:hAnsi="Times New Roman" w:cs="Times New Roman"/>
          <w:sz w:val="24"/>
          <w:szCs w:val="24"/>
        </w:rPr>
        <w:t xml:space="preserve">-ПР </w:t>
      </w:r>
      <w:r w:rsidR="006A7E21">
        <w:rPr>
          <w:rFonts w:ascii="Times New Roman" w:eastAsia="Calibri" w:hAnsi="Times New Roman" w:cs="Times New Roman"/>
          <w:sz w:val="24"/>
          <w:szCs w:val="24"/>
        </w:rPr>
        <w:t xml:space="preserve">(в редакции </w:t>
      </w:r>
      <w:r w:rsidR="003A369E">
        <w:rPr>
          <w:rFonts w:ascii="Times New Roman" w:hAnsi="Times New Roman" w:cs="Times New Roman"/>
          <w:sz w:val="24"/>
          <w:szCs w:val="24"/>
        </w:rPr>
        <w:t>приказа от 24.05</w:t>
      </w:r>
      <w:r w:rsidR="005C55BE">
        <w:rPr>
          <w:rFonts w:ascii="Times New Roman" w:hAnsi="Times New Roman" w:cs="Times New Roman"/>
          <w:sz w:val="24"/>
          <w:szCs w:val="24"/>
        </w:rPr>
        <w:t>.2022</w:t>
      </w:r>
      <w:r w:rsidR="006A7E21" w:rsidRPr="00822096">
        <w:rPr>
          <w:rFonts w:ascii="Times New Roman" w:hAnsi="Times New Roman" w:cs="Times New Roman"/>
          <w:sz w:val="24"/>
          <w:szCs w:val="24"/>
        </w:rPr>
        <w:t xml:space="preserve"> № </w:t>
      </w:r>
      <w:r w:rsidR="003A369E">
        <w:rPr>
          <w:rFonts w:ascii="Times New Roman" w:hAnsi="Times New Roman" w:cs="Times New Roman"/>
          <w:sz w:val="24"/>
          <w:szCs w:val="24"/>
        </w:rPr>
        <w:t>271</w:t>
      </w:r>
      <w:r w:rsidR="005C55BE">
        <w:rPr>
          <w:rFonts w:ascii="Times New Roman" w:hAnsi="Times New Roman" w:cs="Times New Roman"/>
          <w:sz w:val="24"/>
          <w:szCs w:val="24"/>
        </w:rPr>
        <w:t>-</w:t>
      </w:r>
      <w:r w:rsidR="00E9062E" w:rsidRPr="00822096">
        <w:rPr>
          <w:rFonts w:ascii="Times New Roman" w:hAnsi="Times New Roman" w:cs="Times New Roman"/>
          <w:sz w:val="24"/>
          <w:szCs w:val="24"/>
        </w:rPr>
        <w:t>ПР</w:t>
      </w:r>
      <w:r w:rsidR="006A7E21" w:rsidRPr="00822096">
        <w:rPr>
          <w:rFonts w:ascii="Times New Roman" w:hAnsi="Times New Roman" w:cs="Times New Roman"/>
          <w:sz w:val="24"/>
          <w:szCs w:val="24"/>
        </w:rPr>
        <w:t xml:space="preserve">) </w:t>
      </w:r>
      <w:r w:rsidR="00471FA3" w:rsidRPr="00822096">
        <w:rPr>
          <w:rFonts w:ascii="Times New Roman" w:hAnsi="Times New Roman" w:cs="Times New Roman"/>
          <w:sz w:val="24"/>
          <w:szCs w:val="24"/>
        </w:rPr>
        <w:t>«</w:t>
      </w:r>
      <w:r w:rsidR="003964FE" w:rsidRPr="00822096">
        <w:rPr>
          <w:rFonts w:ascii="Times New Roman" w:hAnsi="Times New Roman" w:cs="Times New Roman"/>
          <w:sz w:val="24"/>
          <w:szCs w:val="24"/>
        </w:rPr>
        <w:t xml:space="preserve">Об организации и проведении государственной экологической экспертизы </w:t>
      </w:r>
      <w:r w:rsidR="005C55BE">
        <w:rPr>
          <w:rFonts w:ascii="Times New Roman" w:hAnsi="Times New Roman" w:cs="Times New Roman"/>
          <w:sz w:val="24"/>
          <w:szCs w:val="24"/>
        </w:rPr>
        <w:t xml:space="preserve">проектной </w:t>
      </w:r>
      <w:r w:rsidR="00822096" w:rsidRPr="00822096">
        <w:rPr>
          <w:rFonts w:ascii="Times New Roman" w:hAnsi="Times New Roman" w:cs="Times New Roman"/>
          <w:sz w:val="24"/>
          <w:szCs w:val="24"/>
        </w:rPr>
        <w:t xml:space="preserve">документации </w:t>
      </w:r>
      <w:r w:rsidR="003A369E" w:rsidRPr="003A369E">
        <w:rPr>
          <w:rFonts w:ascii="Times New Roman" w:hAnsi="Times New Roman" w:cs="Times New Roman"/>
          <w:sz w:val="24"/>
          <w:szCs w:val="24"/>
        </w:rPr>
        <w:t>«Ликвидация объекта накопленного вреда окружающей среде «Бывшая свалка на территории государственного природного заказника регионального значения «Озеро Щучье»</w:t>
      </w:r>
      <w:r w:rsidR="00153130" w:rsidRPr="00822096">
        <w:rPr>
          <w:rFonts w:ascii="Times New Roman" w:hAnsi="Times New Roman" w:cs="Times New Roman"/>
          <w:sz w:val="24"/>
          <w:szCs w:val="24"/>
        </w:rPr>
        <w:t>.</w:t>
      </w:r>
    </w:p>
    <w:p w:rsidR="000F759C" w:rsidRPr="00697664" w:rsidRDefault="000215BE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>П</w:t>
      </w:r>
      <w:r w:rsidR="00B27A05" w:rsidRPr="00D00DE0">
        <w:rPr>
          <w:rFonts w:ascii="Times New Roman" w:hAnsi="Times New Roman" w:cs="Times New Roman"/>
          <w:sz w:val="24"/>
          <w:szCs w:val="24"/>
        </w:rPr>
        <w:t>риказом</w:t>
      </w:r>
      <w:r w:rsidR="00995296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D00DE0">
        <w:rPr>
          <w:rFonts w:ascii="Times New Roman" w:hAnsi="Times New Roman" w:cs="Times New Roman"/>
          <w:sz w:val="24"/>
          <w:szCs w:val="24"/>
        </w:rPr>
        <w:t xml:space="preserve">Северо-Западного межрегионального управления </w:t>
      </w:r>
      <w:proofErr w:type="spellStart"/>
      <w:r w:rsidR="00206FAD" w:rsidRPr="00D00DE0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="009410AD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727DFA" w:rsidRPr="00697664">
        <w:rPr>
          <w:rFonts w:ascii="Times New Roman" w:hAnsi="Times New Roman" w:cs="Times New Roman"/>
          <w:sz w:val="24"/>
          <w:szCs w:val="24"/>
        </w:rPr>
        <w:t>от</w:t>
      </w:r>
      <w:r w:rsidR="00A921FC" w:rsidRPr="00697664">
        <w:rPr>
          <w:rFonts w:ascii="Times New Roman" w:hAnsi="Times New Roman" w:cs="Times New Roman"/>
          <w:sz w:val="24"/>
          <w:szCs w:val="24"/>
        </w:rPr>
        <w:t> </w:t>
      </w:r>
      <w:r w:rsidR="003A369E">
        <w:rPr>
          <w:rFonts w:ascii="Times New Roman" w:hAnsi="Times New Roman" w:cs="Times New Roman"/>
          <w:sz w:val="24"/>
          <w:szCs w:val="24"/>
        </w:rPr>
        <w:t>29.06</w:t>
      </w:r>
      <w:r w:rsidR="00822096" w:rsidRPr="00697664">
        <w:rPr>
          <w:rFonts w:ascii="Times New Roman" w:hAnsi="Times New Roman" w:cs="Times New Roman"/>
          <w:sz w:val="24"/>
          <w:szCs w:val="24"/>
        </w:rPr>
        <w:t>.2022</w:t>
      </w:r>
      <w:r w:rsidR="00995296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E37B55" w:rsidRPr="00697664">
        <w:rPr>
          <w:rFonts w:ascii="Times New Roman" w:hAnsi="Times New Roman" w:cs="Times New Roman"/>
          <w:sz w:val="24"/>
          <w:szCs w:val="24"/>
        </w:rPr>
        <w:t>№</w:t>
      </w:r>
      <w:r w:rsidR="00995296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3A369E">
        <w:rPr>
          <w:rFonts w:ascii="Times New Roman" w:hAnsi="Times New Roman" w:cs="Times New Roman"/>
          <w:sz w:val="24"/>
          <w:szCs w:val="24"/>
        </w:rPr>
        <w:t>358</w:t>
      </w:r>
      <w:r w:rsidR="00697664">
        <w:rPr>
          <w:rFonts w:ascii="Times New Roman" w:hAnsi="Times New Roman" w:cs="Times New Roman"/>
          <w:sz w:val="24"/>
          <w:szCs w:val="24"/>
        </w:rPr>
        <w:t xml:space="preserve">-ПР </w:t>
      </w:r>
      <w:r w:rsidR="00471FA3" w:rsidRPr="00697664">
        <w:rPr>
          <w:rFonts w:ascii="Times New Roman" w:hAnsi="Times New Roman" w:cs="Times New Roman"/>
          <w:sz w:val="24"/>
          <w:szCs w:val="24"/>
        </w:rPr>
        <w:t>«</w:t>
      </w:r>
      <w:r w:rsidR="00686071" w:rsidRPr="00697664">
        <w:rPr>
          <w:rFonts w:ascii="Times New Roman" w:hAnsi="Times New Roman" w:cs="Times New Roman"/>
          <w:sz w:val="24"/>
          <w:szCs w:val="24"/>
        </w:rPr>
        <w:t>Об утверждении заключения экспертной комиссии государственной экологической экспертизы</w:t>
      </w:r>
      <w:r w:rsidR="00871AEE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5C55BE" w:rsidRPr="00697664">
        <w:rPr>
          <w:rFonts w:ascii="Times New Roman" w:hAnsi="Times New Roman" w:cs="Times New Roman"/>
          <w:sz w:val="24"/>
          <w:szCs w:val="24"/>
        </w:rPr>
        <w:t xml:space="preserve">проектной </w:t>
      </w:r>
      <w:r w:rsidR="00822096" w:rsidRPr="00697664">
        <w:rPr>
          <w:rFonts w:ascii="Times New Roman" w:hAnsi="Times New Roman" w:cs="Times New Roman"/>
          <w:sz w:val="24"/>
          <w:szCs w:val="24"/>
        </w:rPr>
        <w:t xml:space="preserve">документации </w:t>
      </w:r>
      <w:r w:rsidR="003A369E" w:rsidRPr="003A369E">
        <w:rPr>
          <w:rFonts w:ascii="Times New Roman" w:hAnsi="Times New Roman" w:cs="Times New Roman"/>
          <w:sz w:val="24"/>
          <w:szCs w:val="24"/>
        </w:rPr>
        <w:t>«Ликвидация объекта накопленного вреда окружающей среде «Бывшая свалка на территории государственного природного заказника регионального значения «Озеро Щучье»</w:t>
      </w:r>
      <w:r w:rsidR="003A369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52716" w:rsidRPr="00697664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</w:t>
      </w:r>
      <w:r w:rsidR="00995296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697664">
        <w:rPr>
          <w:rFonts w:ascii="Times New Roman" w:hAnsi="Times New Roman" w:cs="Times New Roman"/>
          <w:sz w:val="24"/>
          <w:szCs w:val="24"/>
        </w:rPr>
        <w:t xml:space="preserve">устанавливающее соответствие </w:t>
      </w:r>
      <w:r w:rsidR="00B10967" w:rsidRPr="00697664">
        <w:rPr>
          <w:rFonts w:ascii="Times New Roman" w:hAnsi="Times New Roman" w:cs="Times New Roman"/>
          <w:sz w:val="24"/>
          <w:szCs w:val="24"/>
        </w:rPr>
        <w:t>документации</w:t>
      </w:r>
      <w:r w:rsidR="00452716" w:rsidRPr="00697664">
        <w:rPr>
          <w:rFonts w:ascii="Times New Roman" w:hAnsi="Times New Roman" w:cs="Times New Roman"/>
          <w:sz w:val="24"/>
          <w:szCs w:val="24"/>
        </w:rPr>
        <w:t xml:space="preserve"> экологическим требованиям в области охраны окружающей среды.</w:t>
      </w:r>
    </w:p>
    <w:p w:rsidR="00822096" w:rsidRPr="00697664" w:rsidRDefault="00822096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664">
        <w:rPr>
          <w:rFonts w:ascii="Times New Roman" w:hAnsi="Times New Roman" w:cs="Times New Roman"/>
          <w:sz w:val="24"/>
          <w:szCs w:val="24"/>
        </w:rPr>
        <w:t xml:space="preserve">Срок действия положительного заключения – </w:t>
      </w:r>
      <w:r w:rsidR="003A369E">
        <w:rPr>
          <w:rFonts w:ascii="Times New Roman" w:hAnsi="Times New Roman" w:cs="Times New Roman"/>
          <w:sz w:val="24"/>
          <w:szCs w:val="24"/>
        </w:rPr>
        <w:t>до 31.12.2025</w:t>
      </w:r>
      <w:r w:rsidRPr="00697664">
        <w:rPr>
          <w:rFonts w:ascii="Times New Roman" w:hAnsi="Times New Roman" w:cs="Times New Roman"/>
          <w:sz w:val="24"/>
          <w:szCs w:val="24"/>
        </w:rPr>
        <w:t>.</w:t>
      </w:r>
    </w:p>
    <w:sectPr w:rsidR="00822096" w:rsidRPr="00697664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FE"/>
    <w:rsid w:val="000215BE"/>
    <w:rsid w:val="000617F3"/>
    <w:rsid w:val="0008601F"/>
    <w:rsid w:val="000924FE"/>
    <w:rsid w:val="000A0436"/>
    <w:rsid w:val="000A3E59"/>
    <w:rsid w:val="000D74A6"/>
    <w:rsid w:val="000F759C"/>
    <w:rsid w:val="00120281"/>
    <w:rsid w:val="001327C8"/>
    <w:rsid w:val="00153130"/>
    <w:rsid w:val="001559D0"/>
    <w:rsid w:val="001604D0"/>
    <w:rsid w:val="0018404F"/>
    <w:rsid w:val="00184951"/>
    <w:rsid w:val="001A7CD4"/>
    <w:rsid w:val="00206FAD"/>
    <w:rsid w:val="00275F56"/>
    <w:rsid w:val="002C2DFD"/>
    <w:rsid w:val="002C57A3"/>
    <w:rsid w:val="002C5A90"/>
    <w:rsid w:val="003540E3"/>
    <w:rsid w:val="00375E6B"/>
    <w:rsid w:val="003964FE"/>
    <w:rsid w:val="003A369E"/>
    <w:rsid w:val="003C79C2"/>
    <w:rsid w:val="0041652C"/>
    <w:rsid w:val="004217BC"/>
    <w:rsid w:val="0043571B"/>
    <w:rsid w:val="00452716"/>
    <w:rsid w:val="00471FA3"/>
    <w:rsid w:val="004B2D86"/>
    <w:rsid w:val="00506DCC"/>
    <w:rsid w:val="00584479"/>
    <w:rsid w:val="005C4253"/>
    <w:rsid w:val="005C55BE"/>
    <w:rsid w:val="005D1589"/>
    <w:rsid w:val="006853D4"/>
    <w:rsid w:val="00686071"/>
    <w:rsid w:val="00697664"/>
    <w:rsid w:val="006A2121"/>
    <w:rsid w:val="006A7E21"/>
    <w:rsid w:val="006F4161"/>
    <w:rsid w:val="006F516A"/>
    <w:rsid w:val="007015F3"/>
    <w:rsid w:val="00705779"/>
    <w:rsid w:val="00727DFA"/>
    <w:rsid w:val="007C5ADE"/>
    <w:rsid w:val="007D3189"/>
    <w:rsid w:val="007F042D"/>
    <w:rsid w:val="00822096"/>
    <w:rsid w:val="00827F17"/>
    <w:rsid w:val="00871AEE"/>
    <w:rsid w:val="008A01B9"/>
    <w:rsid w:val="008B7E94"/>
    <w:rsid w:val="00911BCE"/>
    <w:rsid w:val="009224C0"/>
    <w:rsid w:val="009410AD"/>
    <w:rsid w:val="00995296"/>
    <w:rsid w:val="009C7130"/>
    <w:rsid w:val="009E32CB"/>
    <w:rsid w:val="009F2515"/>
    <w:rsid w:val="00A150A0"/>
    <w:rsid w:val="00A52564"/>
    <w:rsid w:val="00A921FC"/>
    <w:rsid w:val="00A9538E"/>
    <w:rsid w:val="00AA105E"/>
    <w:rsid w:val="00AC5647"/>
    <w:rsid w:val="00AE1891"/>
    <w:rsid w:val="00B07918"/>
    <w:rsid w:val="00B10967"/>
    <w:rsid w:val="00B27A05"/>
    <w:rsid w:val="00B34E51"/>
    <w:rsid w:val="00B56E47"/>
    <w:rsid w:val="00B81E41"/>
    <w:rsid w:val="00B9065F"/>
    <w:rsid w:val="00B910A9"/>
    <w:rsid w:val="00B92C1C"/>
    <w:rsid w:val="00BA3348"/>
    <w:rsid w:val="00BB0430"/>
    <w:rsid w:val="00BD6688"/>
    <w:rsid w:val="00C37095"/>
    <w:rsid w:val="00C4571E"/>
    <w:rsid w:val="00C564B1"/>
    <w:rsid w:val="00C66E62"/>
    <w:rsid w:val="00C6743F"/>
    <w:rsid w:val="00C82B49"/>
    <w:rsid w:val="00D00DE0"/>
    <w:rsid w:val="00D41FF7"/>
    <w:rsid w:val="00D701CF"/>
    <w:rsid w:val="00D71D30"/>
    <w:rsid w:val="00E11963"/>
    <w:rsid w:val="00E37B55"/>
    <w:rsid w:val="00E41D4D"/>
    <w:rsid w:val="00E7592A"/>
    <w:rsid w:val="00E81277"/>
    <w:rsid w:val="00E85B4E"/>
    <w:rsid w:val="00E9062E"/>
    <w:rsid w:val="00F0111B"/>
    <w:rsid w:val="00FA5B8F"/>
    <w:rsid w:val="00FB656C"/>
    <w:rsid w:val="00FC07CD"/>
    <w:rsid w:val="00FE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80B19"/>
  <w15:docId w15:val="{DEEDD044-6544-45CA-817F-A308A7E7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0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Михаил Вадимович</cp:lastModifiedBy>
  <cp:revision>2</cp:revision>
  <cp:lastPrinted>2021-08-25T14:23:00Z</cp:lastPrinted>
  <dcterms:created xsi:type="dcterms:W3CDTF">2022-07-01T05:39:00Z</dcterms:created>
  <dcterms:modified xsi:type="dcterms:W3CDTF">2022-07-01T05:39:00Z</dcterms:modified>
</cp:coreProperties>
</file>