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33EA2C7D" w:rsidR="00C076F5" w:rsidRPr="00E60D9F" w:rsidRDefault="00C5579F" w:rsidP="00EC1562">
      <w:pPr>
        <w:jc w:val="center"/>
      </w:pPr>
      <w:r>
        <w:rPr>
          <w:b/>
        </w:rPr>
        <w:t>31</w:t>
      </w:r>
      <w:r w:rsidR="008E6422">
        <w:rPr>
          <w:b/>
        </w:rPr>
        <w:t>.03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04.04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32F31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D7603" w:rsidRPr="00E60D9F" w14:paraId="1D834F06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0B855549" w:rsidR="007D7603" w:rsidRPr="00E60D9F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6D724C93" w:rsidR="007D7603" w:rsidRPr="007D7603" w:rsidRDefault="007D7603" w:rsidP="007D7603">
            <w:pPr>
              <w:jc w:val="center"/>
            </w:pPr>
            <w:r w:rsidRPr="007D7603">
              <w:rPr>
                <w:color w:val="000000"/>
                <w:szCs w:val="40"/>
              </w:rPr>
              <w:t xml:space="preserve">ООО фирма </w:t>
            </w:r>
            <w:r w:rsidR="00932F31">
              <w:rPr>
                <w:color w:val="000000"/>
                <w:szCs w:val="40"/>
              </w:rPr>
              <w:t>«</w:t>
            </w:r>
            <w:proofErr w:type="spellStart"/>
            <w:r w:rsidRPr="007D7603">
              <w:rPr>
                <w:color w:val="000000"/>
                <w:szCs w:val="40"/>
              </w:rPr>
              <w:t>Водокомфорт</w:t>
            </w:r>
            <w:proofErr w:type="spellEnd"/>
            <w:r w:rsidR="00932F31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AA3FBA4" w:rsidR="007D7603" w:rsidRPr="007D7603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D7603">
              <w:rPr>
                <w:color w:val="000000"/>
                <w:sz w:val="24"/>
                <w:szCs w:val="40"/>
              </w:rPr>
              <w:t>26.03.2025-07.04.2025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1740D2A5" w:rsidR="007D7603" w:rsidRPr="00D72A49" w:rsidRDefault="007D7603" w:rsidP="007D7603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2B0998FF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D7603">
              <w:rPr>
                <w:color w:val="000000"/>
              </w:rPr>
              <w:t>Выписка о проведении КНМ от 24.03.2025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2A3F35BF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932F31" w:rsidRPr="00E60D9F" w14:paraId="5357DF3D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932F31" w:rsidRDefault="00932F31" w:rsidP="00932F3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36A94D43" w:rsidR="00932F31" w:rsidRPr="00932F31" w:rsidRDefault="00932F31" w:rsidP="00932F31">
            <w:pPr>
              <w:jc w:val="center"/>
            </w:pPr>
            <w:r w:rsidRPr="00932F31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932F31">
              <w:rPr>
                <w:color w:val="000000"/>
                <w:szCs w:val="40"/>
              </w:rPr>
              <w:t>ИЛ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1D6F61BB" w:rsidR="00932F31" w:rsidRPr="00932F31" w:rsidRDefault="00932F31" w:rsidP="00932F3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32F31">
              <w:rPr>
                <w:color w:val="000000"/>
                <w:sz w:val="24"/>
                <w:szCs w:val="40"/>
              </w:rPr>
              <w:t>31.03.2025-11.04.2025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42C242CD" w:rsidR="00932F31" w:rsidRPr="00D72A49" w:rsidRDefault="00932F31" w:rsidP="00932F31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24265F11" w:rsidR="00932F31" w:rsidRPr="00932F31" w:rsidRDefault="00932F31" w:rsidP="00932F31">
            <w:pPr>
              <w:jc w:val="center"/>
              <w:rPr>
                <w:color w:val="000000"/>
                <w:sz w:val="40"/>
                <w:szCs w:val="40"/>
              </w:rPr>
            </w:pPr>
            <w:r w:rsidRPr="00932F31">
              <w:rPr>
                <w:color w:val="000000"/>
                <w:szCs w:val="40"/>
              </w:rPr>
              <w:t>Выписка о проведении КНМ от 25.03.2025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1963AF2D" w:rsidR="00932F31" w:rsidRPr="00D72A49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932F31" w:rsidRPr="00E60D9F" w14:paraId="79D28C6E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932F31" w:rsidRDefault="00932F31" w:rsidP="00932F3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557C5A6A" w:rsidR="00932F31" w:rsidRPr="00932F31" w:rsidRDefault="00932F31" w:rsidP="00932F31">
            <w:pPr>
              <w:jc w:val="center"/>
            </w:pPr>
            <w:r w:rsidRPr="00932F31">
              <w:rPr>
                <w:color w:val="000000"/>
                <w:szCs w:val="40"/>
              </w:rPr>
              <w:t xml:space="preserve">земельный участок в </w:t>
            </w:r>
            <w:proofErr w:type="spellStart"/>
            <w:r w:rsidRPr="00932F31">
              <w:rPr>
                <w:color w:val="000000"/>
                <w:szCs w:val="40"/>
              </w:rPr>
              <w:t>водоохранной</w:t>
            </w:r>
            <w:proofErr w:type="spellEnd"/>
            <w:r w:rsidRPr="00932F31">
              <w:rPr>
                <w:color w:val="000000"/>
                <w:szCs w:val="40"/>
              </w:rPr>
              <w:t xml:space="preserve"> зоне реки Воронеж, в районе автомобильного моста (М4 Дон)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1EA57325" w:rsidR="00932F31" w:rsidRPr="00932F31" w:rsidRDefault="00932F31" w:rsidP="00932F3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32F31">
              <w:rPr>
                <w:color w:val="000000"/>
                <w:sz w:val="24"/>
                <w:szCs w:val="40"/>
              </w:rPr>
              <w:t>01.04.2025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045D9555" w:rsidR="00932F31" w:rsidRPr="00D72A49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8192" w14:textId="77777777" w:rsidR="00932F31" w:rsidRPr="00932F31" w:rsidRDefault="00932F31" w:rsidP="00932F31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Cs w:val="40"/>
              </w:rPr>
              <w:t>Задание от 01.04.2025 №32/во/В (</w:t>
            </w:r>
          </w:p>
          <w:p w14:paraId="5B55F4DB" w14:textId="0196226F" w:rsidR="00932F31" w:rsidRPr="00932F31" w:rsidRDefault="00932F31" w:rsidP="00932F31">
            <w:pPr>
              <w:jc w:val="center"/>
              <w:rPr>
                <w:color w:val="000000"/>
                <w:szCs w:val="40"/>
              </w:rPr>
            </w:pPr>
            <w:r w:rsidRPr="00932F31">
              <w:rPr>
                <w:color w:val="000000"/>
                <w:szCs w:val="40"/>
              </w:rPr>
              <w:t>поступил звонок на дежурный телефон ЦЧМУ Росприроднадзора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04E041CD" w:rsidR="00932F31" w:rsidRPr="00D72A49" w:rsidRDefault="00932F31" w:rsidP="00932F31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932F31" w:rsidRPr="00E60D9F" w14:paraId="003AE333" w14:textId="77777777" w:rsidTr="00495DFF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932F31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932F31" w:rsidRPr="00E60D9F" w14:paraId="5D234ED1" w14:textId="77777777" w:rsidTr="00EE19B2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17820D72" w:rsidR="00932F31" w:rsidRPr="00E60D9F" w:rsidRDefault="00932F31" w:rsidP="00932F31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B8C6" w14:textId="404A142C" w:rsidR="00932F31" w:rsidRDefault="00932F31" w:rsidP="00932F31">
            <w:pPr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ООО «Флагман»</w:t>
            </w:r>
          </w:p>
          <w:p w14:paraId="6430D157" w14:textId="4D294EC8" w:rsidR="00932F31" w:rsidRPr="000C678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rFonts w:ascii="Tempora LGC Uni" w:hAnsi="Tempora LGC Uni"/>
              </w:rPr>
              <w:t>(14-0131-001645-П)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1D81E36B" w:rsidR="00932F31" w:rsidRPr="00C07F59" w:rsidRDefault="00932F31" w:rsidP="00932F31">
            <w:pPr>
              <w:widowControl w:val="0"/>
              <w:ind w:left="-120" w:right="-108"/>
              <w:jc w:val="center"/>
            </w:pPr>
            <w:r>
              <w:rPr>
                <w:rFonts w:ascii="Tempora LGC Uni" w:hAnsi="Tempora LGC Uni"/>
              </w:rPr>
              <w:t>31.03.2025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7AB33940" w:rsidR="00932F31" w:rsidRPr="000113E3" w:rsidRDefault="00932F31" w:rsidP="00932F31">
            <w:pPr>
              <w:widowControl w:val="0"/>
              <w:ind w:left="-120" w:right="-108"/>
              <w:jc w:val="center"/>
            </w:pPr>
            <w:r w:rsidRPr="000113E3"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054" w14:textId="5C302197" w:rsidR="00932F31" w:rsidRPr="000C678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</w:rPr>
              <w:t xml:space="preserve">Проверка прокуратурой </w:t>
            </w:r>
            <w:proofErr w:type="spellStart"/>
            <w:r>
              <w:rPr>
                <w:rFonts w:ascii="Tempora LGC Uni" w:hAnsi="Tempora LGC Uni"/>
                <w:color w:val="000000"/>
              </w:rPr>
              <w:t>Губкинского</w:t>
            </w:r>
            <w:proofErr w:type="spellEnd"/>
            <w:r>
              <w:rPr>
                <w:rFonts w:ascii="Tempora LGC Uni" w:hAnsi="Tempora LGC Uni"/>
                <w:color w:val="000000"/>
              </w:rPr>
              <w:t xml:space="preserve">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48166DC1" w:rsidR="00932F31" w:rsidRDefault="00932F31" w:rsidP="00932F3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rFonts w:ascii="Tempora LGC Uni" w:hAnsi="Tempora LGC Uni"/>
              </w:rPr>
              <w:t>проведено</w:t>
            </w:r>
          </w:p>
        </w:tc>
      </w:tr>
      <w:tr w:rsidR="00932F31" w:rsidRPr="00E60D9F" w14:paraId="4BD27941" w14:textId="77777777" w:rsidTr="00A514AE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32F31" w:rsidRPr="00E60D9F" w14:paraId="052D21B3" w14:textId="77777777" w:rsidTr="0030338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932F31" w:rsidRPr="00684ADB" w:rsidRDefault="00932F31" w:rsidP="00932F3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32F31" w:rsidRPr="00684ADB" w:rsidRDefault="00932F31" w:rsidP="00932F3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32F31" w:rsidRPr="00114176" w:rsidRDefault="00932F31" w:rsidP="00932F3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32F31" w:rsidRPr="00684ADB" w:rsidRDefault="00932F31" w:rsidP="00932F3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32F31" w:rsidRPr="00684ADB" w:rsidRDefault="00932F31" w:rsidP="00932F3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32F31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32F31" w:rsidRPr="00E60D9F" w:rsidRDefault="00932F31" w:rsidP="00932F3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32F31" w:rsidRPr="00684ADB" w:rsidRDefault="00932F31" w:rsidP="00932F3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32F31" w:rsidRPr="00684ADB" w:rsidRDefault="00932F31" w:rsidP="00932F3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32F31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932F31" w:rsidRPr="00E60D9F" w:rsidRDefault="00932F31" w:rsidP="00932F3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19DB71B8" w:rsidR="00932F31" w:rsidRPr="00087029" w:rsidRDefault="00932F31" w:rsidP="00932F31">
            <w:pPr>
              <w:suppressAutoHyphens w:val="0"/>
              <w:jc w:val="center"/>
              <w:rPr>
                <w:szCs w:val="40"/>
              </w:rPr>
            </w:pPr>
            <w:r w:rsidRPr="00111AC5">
              <w:t xml:space="preserve">ООО </w:t>
            </w:r>
            <w:r>
              <w:t>«</w:t>
            </w:r>
            <w:proofErr w:type="spellStart"/>
            <w:r w:rsidRPr="00111AC5">
              <w:t>Турботелеком</w:t>
            </w:r>
            <w:proofErr w:type="spellEnd"/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58E45717" w:rsidR="00932F31" w:rsidRPr="00660A13" w:rsidRDefault="00932F31" w:rsidP="00932F31">
            <w:pPr>
              <w:jc w:val="center"/>
            </w:pPr>
            <w:r w:rsidRPr="00111AC5">
              <w:rPr>
                <w:color w:val="000000"/>
                <w:szCs w:val="40"/>
              </w:rPr>
              <w:t>18.03.2025-31.03.2025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267A3BEE" w:rsidR="00932F31" w:rsidRPr="00660A13" w:rsidRDefault="00932F31" w:rsidP="00932F31">
            <w:pPr>
              <w:widowControl w:val="0"/>
              <w:ind w:right="-108"/>
              <w:jc w:val="center"/>
            </w:pPr>
            <w:r w:rsidRPr="00111AC5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23E6B00A" w:rsidR="00932F31" w:rsidRPr="00660A13" w:rsidRDefault="00932F31" w:rsidP="00932F31">
            <w:pPr>
              <w:jc w:val="center"/>
              <w:rPr>
                <w:color w:val="000000"/>
              </w:rPr>
            </w:pPr>
            <w:r w:rsidRPr="00111AC5">
              <w:rPr>
                <w:color w:val="000000"/>
                <w:szCs w:val="40"/>
              </w:rPr>
              <w:t>Решение от 10.03.2025 №35/в/Л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5ED82CEE" w:rsidR="00932F31" w:rsidRPr="00660A13" w:rsidRDefault="00932F31" w:rsidP="00932F31">
            <w:pPr>
              <w:widowControl w:val="0"/>
              <w:ind w:right="-108"/>
              <w:jc w:val="center"/>
            </w:pPr>
            <w:r w:rsidRPr="00111AC5">
              <w:t>проведена</w:t>
            </w:r>
          </w:p>
        </w:tc>
      </w:tr>
      <w:tr w:rsidR="00932F31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932F31" w:rsidRPr="00E60D9F" w:rsidRDefault="00932F31" w:rsidP="00932F3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1EDDD3A6" w:rsidR="00932F31" w:rsidRPr="00087029" w:rsidRDefault="00932F31" w:rsidP="00932F31">
            <w:pPr>
              <w:suppressAutoHyphens w:val="0"/>
              <w:jc w:val="center"/>
              <w:rPr>
                <w:szCs w:val="40"/>
              </w:rPr>
            </w:pPr>
            <w:r w:rsidRPr="00111AC5">
              <w:t xml:space="preserve">ООО </w:t>
            </w:r>
            <w:bookmarkStart w:id="2" w:name="_GoBack"/>
            <w:r>
              <w:t>«</w:t>
            </w:r>
            <w:bookmarkEnd w:id="2"/>
            <w:r w:rsidRPr="00111AC5">
              <w:t>ДДР-Липецк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7667CDB6" w:rsidR="00932F31" w:rsidRPr="00660A13" w:rsidRDefault="00932F31" w:rsidP="00932F31">
            <w:pPr>
              <w:jc w:val="center"/>
            </w:pPr>
            <w:r w:rsidRPr="00111AC5">
              <w:rPr>
                <w:color w:val="000000"/>
                <w:szCs w:val="40"/>
              </w:rPr>
              <w:t>19.03.2025-01.04.2025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7D345E59" w:rsidR="00932F31" w:rsidRPr="00660A13" w:rsidRDefault="00932F31" w:rsidP="00932F31">
            <w:pPr>
              <w:widowControl w:val="0"/>
              <w:ind w:right="-108"/>
              <w:jc w:val="center"/>
            </w:pPr>
            <w:r w:rsidRPr="00111AC5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73A76036" w:rsidR="00932F31" w:rsidRPr="00660A13" w:rsidRDefault="00932F31" w:rsidP="00932F31">
            <w:pPr>
              <w:jc w:val="center"/>
              <w:rPr>
                <w:color w:val="000000"/>
              </w:rPr>
            </w:pPr>
            <w:r w:rsidRPr="00111AC5">
              <w:rPr>
                <w:color w:val="000000"/>
                <w:szCs w:val="40"/>
              </w:rPr>
              <w:t>Решение от 10.03.2025 №36/в/Л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0F14D875" w:rsidR="00932F31" w:rsidRPr="00660A13" w:rsidRDefault="00932F31" w:rsidP="00932F31">
            <w:pPr>
              <w:widowControl w:val="0"/>
              <w:ind w:right="-108"/>
              <w:jc w:val="center"/>
            </w:pPr>
            <w:r w:rsidRPr="00111AC5">
              <w:t>проведена</w:t>
            </w:r>
          </w:p>
        </w:tc>
      </w:tr>
      <w:tr w:rsidR="00932F31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932F31" w:rsidRPr="00E60D9F" w:rsidRDefault="00932F31" w:rsidP="00932F3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6E2D342D" w:rsidR="00932F31" w:rsidRPr="00087029" w:rsidRDefault="00932F31" w:rsidP="00932F31">
            <w:pPr>
              <w:suppressAutoHyphens w:val="0"/>
              <w:jc w:val="center"/>
              <w:rPr>
                <w:szCs w:val="40"/>
              </w:rPr>
            </w:pPr>
            <w:r w:rsidRPr="00111AC5">
              <w:t xml:space="preserve">ООО </w:t>
            </w:r>
            <w:r>
              <w:t>«</w:t>
            </w:r>
            <w:r w:rsidRPr="00111AC5">
              <w:t>МЭС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636DD780" w:rsidR="00932F31" w:rsidRPr="00660A13" w:rsidRDefault="00932F31" w:rsidP="00932F31">
            <w:pPr>
              <w:jc w:val="center"/>
            </w:pPr>
            <w:r w:rsidRPr="00111AC5">
              <w:rPr>
                <w:color w:val="000000"/>
                <w:szCs w:val="40"/>
              </w:rPr>
              <w:t>24.03.2025-04.04.2025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4C88E860" w:rsidR="00932F31" w:rsidRPr="00660A13" w:rsidRDefault="00932F31" w:rsidP="00932F31">
            <w:pPr>
              <w:widowControl w:val="0"/>
              <w:ind w:right="-108"/>
              <w:jc w:val="center"/>
            </w:pPr>
            <w:r w:rsidRPr="00111AC5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42C965FF" w:rsidR="00932F31" w:rsidRPr="00660A13" w:rsidRDefault="00932F31" w:rsidP="00932F31">
            <w:pPr>
              <w:jc w:val="center"/>
              <w:rPr>
                <w:color w:val="000000"/>
              </w:rPr>
            </w:pPr>
            <w:r w:rsidRPr="00111AC5">
              <w:rPr>
                <w:color w:val="000000"/>
                <w:szCs w:val="40"/>
              </w:rPr>
              <w:t>Решение от 17.03.2025 №38/в/Л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0B1C3E3D" w:rsidR="00932F31" w:rsidRPr="00660A13" w:rsidRDefault="00932F31" w:rsidP="00932F31">
            <w:pPr>
              <w:widowControl w:val="0"/>
              <w:ind w:right="-108"/>
              <w:jc w:val="center"/>
            </w:pPr>
            <w:r w:rsidRPr="00111AC5">
              <w:t>проведена</w:t>
            </w:r>
          </w:p>
        </w:tc>
      </w:tr>
      <w:tr w:rsidR="00932F31" w:rsidRPr="00E60D9F" w14:paraId="3BBE4E7F" w14:textId="77777777" w:rsidTr="00210F1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932F31" w:rsidRPr="00E60D9F" w:rsidRDefault="00932F31" w:rsidP="00932F3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072F0D73" w:rsidR="00932F31" w:rsidRPr="00CE530A" w:rsidRDefault="00932F31" w:rsidP="00932F31">
            <w:pPr>
              <w:suppressAutoHyphens w:val="0"/>
              <w:jc w:val="center"/>
            </w:pPr>
            <w:r w:rsidRPr="00F165C9">
              <w:t xml:space="preserve">ООО </w:t>
            </w:r>
            <w:r>
              <w:t>«</w:t>
            </w:r>
            <w:r w:rsidRPr="00F165C9">
              <w:t>СМТ-НЛМК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03040831" w:rsidR="00932F31" w:rsidRPr="00CE530A" w:rsidRDefault="00932F31" w:rsidP="00932F31">
            <w:pPr>
              <w:jc w:val="center"/>
              <w:rPr>
                <w:color w:val="000000"/>
                <w:szCs w:val="40"/>
              </w:rPr>
            </w:pPr>
            <w:r w:rsidRPr="00F165C9">
              <w:rPr>
                <w:color w:val="000000"/>
                <w:szCs w:val="40"/>
              </w:rPr>
              <w:t>01.04.2025-14.04.2025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DCF" w14:textId="3DA8DEB9" w:rsidR="00932F31" w:rsidRPr="00CE530A" w:rsidRDefault="00932F31" w:rsidP="00932F31">
            <w:pPr>
              <w:widowControl w:val="0"/>
              <w:ind w:right="-108"/>
              <w:jc w:val="center"/>
            </w:pPr>
            <w:r w:rsidRPr="00AD713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356AFAEC" w:rsidR="00932F31" w:rsidRPr="00CE530A" w:rsidRDefault="00932F31" w:rsidP="00932F31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24</w:t>
            </w:r>
            <w:r w:rsidRPr="00CE530A">
              <w:rPr>
                <w:color w:val="000000"/>
                <w:szCs w:val="40"/>
              </w:rPr>
              <w:t>.03.2025 №3</w:t>
            </w:r>
            <w:r>
              <w:rPr>
                <w:color w:val="000000"/>
                <w:szCs w:val="40"/>
              </w:rPr>
              <w:t>9</w:t>
            </w:r>
            <w:r w:rsidRPr="00CE530A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12BD9C78" w:rsidR="00932F31" w:rsidRPr="00CE530A" w:rsidRDefault="00932F31" w:rsidP="00932F31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932F31" w:rsidRPr="00E60D9F" w14:paraId="2C28B175" w14:textId="77777777" w:rsidTr="00210F1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932F31" w:rsidRPr="00E60D9F" w:rsidRDefault="00932F31" w:rsidP="00932F31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514E3BF8" w:rsidR="00932F31" w:rsidRDefault="00932F31" w:rsidP="00932F31">
            <w:pPr>
              <w:suppressAutoHyphens w:val="0"/>
              <w:jc w:val="center"/>
            </w:pPr>
            <w:r w:rsidRPr="00F165C9">
              <w:t xml:space="preserve">АО </w:t>
            </w:r>
            <w:r>
              <w:t>«</w:t>
            </w:r>
            <w:r w:rsidRPr="00F165C9">
              <w:t>ПРОГРЕСС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196C5B15" w:rsidR="00932F31" w:rsidRPr="00D057A7" w:rsidRDefault="00932F31" w:rsidP="00932F31">
            <w:pPr>
              <w:jc w:val="center"/>
              <w:rPr>
                <w:color w:val="000000"/>
                <w:szCs w:val="40"/>
              </w:rPr>
            </w:pPr>
            <w:r w:rsidRPr="00F165C9">
              <w:rPr>
                <w:color w:val="000000"/>
                <w:szCs w:val="40"/>
              </w:rPr>
              <w:t>01.04.2025-14.04.2025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0764" w14:textId="285E9689" w:rsidR="00932F31" w:rsidRPr="00CE530A" w:rsidRDefault="00932F31" w:rsidP="00932F31">
            <w:pPr>
              <w:widowControl w:val="0"/>
              <w:ind w:right="-108"/>
              <w:jc w:val="center"/>
            </w:pPr>
            <w:r w:rsidRPr="00AD713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5BA6759A" w:rsidR="00932F31" w:rsidRPr="00CE530A" w:rsidRDefault="00932F31" w:rsidP="00932F31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28</w:t>
            </w:r>
            <w:r w:rsidRPr="00CE530A">
              <w:rPr>
                <w:color w:val="000000"/>
                <w:szCs w:val="40"/>
              </w:rPr>
              <w:t>.03.2025 №</w:t>
            </w:r>
            <w:r>
              <w:rPr>
                <w:color w:val="000000"/>
                <w:szCs w:val="40"/>
              </w:rPr>
              <w:t>42/в/Л (квотирование</w:t>
            </w:r>
            <w:r w:rsidRPr="00CE530A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72A3D93D" w:rsidR="00932F31" w:rsidRPr="00CE530A" w:rsidRDefault="00932F31" w:rsidP="00932F31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932F31" w:rsidRPr="00E60D9F" w14:paraId="2AE84A49" w14:textId="77777777" w:rsidTr="00495DFF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32F31" w:rsidRPr="00E60D9F" w:rsidRDefault="00932F31" w:rsidP="00932F31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32F31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932F31" w:rsidRPr="00445B53" w:rsidRDefault="00932F31" w:rsidP="00932F31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47C3452A" w:rsidR="00932F31" w:rsidRPr="00333BDF" w:rsidRDefault="00932F31" w:rsidP="00932F31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>г. Тамбов,</w:t>
            </w:r>
            <w:r>
              <w:rPr>
                <w:color w:val="000000"/>
                <w:szCs w:val="40"/>
              </w:rPr>
              <w:t xml:space="preserve"> </w:t>
            </w:r>
            <w:r w:rsidRPr="005C4E8A">
              <w:rPr>
                <w:color w:val="000000"/>
                <w:szCs w:val="40"/>
              </w:rPr>
              <w:t xml:space="preserve">ул. </w:t>
            </w:r>
            <w:proofErr w:type="spellStart"/>
            <w:r w:rsidRPr="005C4E8A">
              <w:rPr>
                <w:color w:val="000000"/>
                <w:szCs w:val="40"/>
              </w:rPr>
              <w:t>Полынковская</w:t>
            </w:r>
            <w:proofErr w:type="spellEnd"/>
            <w:r w:rsidRPr="005C4E8A">
              <w:rPr>
                <w:color w:val="000000"/>
                <w:szCs w:val="40"/>
              </w:rPr>
              <w:t>, д. 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47859A94" w:rsidR="00932F31" w:rsidRPr="00333BD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5BD2B1B8" w:rsidR="00932F31" w:rsidRPr="00333BDF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2EC42B8E" w:rsidR="00932F31" w:rsidRPr="00333BDF" w:rsidRDefault="00932F31" w:rsidP="00932F31">
            <w:pPr>
              <w:jc w:val="center"/>
              <w:rPr>
                <w:color w:val="000000"/>
              </w:rPr>
            </w:pPr>
            <w:r w:rsidRPr="005C4E8A">
              <w:t>В соответствии с заданием от 01.04.2025 № 31/во/т 16-т/296 (№31/во/Т)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2708B476" w:rsidR="00932F31" w:rsidRPr="00333BDF" w:rsidRDefault="00932F31" w:rsidP="00932F3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32F31" w:rsidRPr="00E60D9F" w14:paraId="1E9605D9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932F31" w:rsidRPr="00445B53" w:rsidRDefault="00932F31" w:rsidP="00932F31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5BD8310C" w:rsidR="00932F31" w:rsidRPr="00333BDF" w:rsidRDefault="00932F31" w:rsidP="00932F31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Тамбовская область, </w:t>
            </w:r>
            <w:proofErr w:type="spellStart"/>
            <w:r w:rsidRPr="005C4E8A">
              <w:rPr>
                <w:color w:val="000000"/>
                <w:szCs w:val="40"/>
              </w:rPr>
              <w:t>Сампурский</w:t>
            </w:r>
            <w:proofErr w:type="spellEnd"/>
            <w:r w:rsidRPr="005C4E8A">
              <w:rPr>
                <w:color w:val="000000"/>
                <w:szCs w:val="40"/>
              </w:rPr>
              <w:t xml:space="preserve"> </w:t>
            </w:r>
            <w:proofErr w:type="spellStart"/>
            <w:r w:rsidRPr="005C4E8A">
              <w:rPr>
                <w:color w:val="000000"/>
                <w:szCs w:val="40"/>
              </w:rPr>
              <w:t>м.о</w:t>
            </w:r>
            <w:proofErr w:type="spellEnd"/>
            <w:r w:rsidRPr="005C4E8A">
              <w:rPr>
                <w:color w:val="000000"/>
                <w:szCs w:val="4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63F07D75" w:rsidR="00932F31" w:rsidRPr="00333BD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02.04.2025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3FF5B331" w:rsidR="00932F31" w:rsidRPr="00333BDF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19C38969" w:rsidR="00932F31" w:rsidRPr="00333BDF" w:rsidRDefault="00932F31" w:rsidP="00932F31">
            <w:pPr>
              <w:jc w:val="center"/>
              <w:rPr>
                <w:color w:val="000000"/>
              </w:rPr>
            </w:pPr>
            <w:r w:rsidRPr="005C4E8A">
              <w:t>В соответствии с заданием от 02.04.2025 №32/во/Т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7B1D03BD" w:rsidR="00932F31" w:rsidRPr="00333BDF" w:rsidRDefault="00932F31" w:rsidP="00932F3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32F31" w:rsidRPr="00E60D9F" w14:paraId="3E6BD4AF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932F31" w:rsidRDefault="00932F31" w:rsidP="00932F31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6EE20371" w:rsidR="00932F31" w:rsidRPr="007E492D" w:rsidRDefault="00932F31" w:rsidP="00932F31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>Тамбовская область, г. Тамбов, ул. Ак-ка Островитянова, д.26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0C94FA89" w:rsidR="00932F31" w:rsidRPr="007E492D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03.04.2025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4B7758E6" w:rsidR="00932F31" w:rsidRDefault="00932F31" w:rsidP="00932F3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0723AC2D" w:rsidR="00932F31" w:rsidRPr="007E492D" w:rsidRDefault="00932F31" w:rsidP="00932F31">
            <w:pPr>
              <w:jc w:val="center"/>
            </w:pPr>
            <w:r w:rsidRPr="005C4E8A">
              <w:t>В соответствии с заданием от 03.04.2025 № 33/во/т 16-т/292 (№33/во/Т)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192E8742" w:rsidR="00932F31" w:rsidRDefault="00932F31" w:rsidP="00932F3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32F31" w:rsidRPr="00E60D9F" w14:paraId="41A3F4DA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07B8AED9" w14:textId="49F51B2C" w:rsidR="00932F31" w:rsidRDefault="00932F31" w:rsidP="00932F31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6CE2" w14:textId="588F9E02" w:rsidR="00932F31" w:rsidRPr="007E492D" w:rsidRDefault="00932F31" w:rsidP="00932F31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Тамбов, ул. Астраханская, 175, ГСК </w:t>
            </w:r>
            <w:r>
              <w:rPr>
                <w:color w:val="000000"/>
                <w:szCs w:val="40"/>
              </w:rPr>
              <w:t>«</w:t>
            </w:r>
            <w:r w:rsidRPr="005C4E8A">
              <w:rPr>
                <w:color w:val="000000"/>
                <w:szCs w:val="40"/>
              </w:rPr>
              <w:t>Звезда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0D3" w14:textId="3D95E441" w:rsidR="00932F31" w:rsidRPr="007E492D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03.04.2025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9FFB" w14:textId="6B7F214B" w:rsidR="00932F31" w:rsidRDefault="00932F31" w:rsidP="00932F3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770" w14:textId="6D44DE3A" w:rsidR="00932F31" w:rsidRPr="007E492D" w:rsidRDefault="00932F31" w:rsidP="00932F31">
            <w:pPr>
              <w:jc w:val="center"/>
            </w:pPr>
            <w:r w:rsidRPr="005C4E8A">
              <w:t>В соответствии с заданием от 03.04.2025 № 34/во/т 16-т/312 (№34/во/Т)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9ED" w14:textId="6FC3C3C3" w:rsidR="00932F31" w:rsidRDefault="00932F31" w:rsidP="00932F3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32F31" w:rsidRPr="00E60D9F" w14:paraId="76AA5D0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01B52E09" w14:textId="00C0A839" w:rsidR="00932F31" w:rsidRDefault="00932F31" w:rsidP="00932F31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C4FF" w14:textId="443A057A" w:rsidR="00932F31" w:rsidRDefault="00932F31" w:rsidP="00932F31">
            <w:pPr>
              <w:jc w:val="center"/>
              <w:rPr>
                <w:color w:val="000000"/>
                <w:szCs w:val="40"/>
              </w:rPr>
            </w:pPr>
            <w:r w:rsidRPr="005C4E8A">
              <w:rPr>
                <w:color w:val="000000"/>
                <w:szCs w:val="40"/>
              </w:rPr>
              <w:t xml:space="preserve">Тамбовская область, </w:t>
            </w:r>
            <w:proofErr w:type="spellStart"/>
            <w:r w:rsidRPr="005C4E8A">
              <w:rPr>
                <w:color w:val="000000"/>
                <w:szCs w:val="40"/>
              </w:rPr>
              <w:t>Горельский</w:t>
            </w:r>
            <w:proofErr w:type="spellEnd"/>
            <w:r w:rsidRPr="005C4E8A">
              <w:rPr>
                <w:color w:val="000000"/>
                <w:szCs w:val="40"/>
              </w:rPr>
              <w:t xml:space="preserve"> лесхоз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272E" w14:textId="00F0FA0F" w:rsidR="00932F31" w:rsidRDefault="00932F31" w:rsidP="00932F31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04.04.2025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F790" w14:textId="37B5B1AB" w:rsidR="00932F31" w:rsidRDefault="00932F31" w:rsidP="00932F3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1FDC" w14:textId="506DCB02" w:rsidR="00932F31" w:rsidRPr="00557FAF" w:rsidRDefault="00932F31" w:rsidP="00932F31">
            <w:pPr>
              <w:jc w:val="center"/>
            </w:pPr>
            <w:r>
              <w:t>Запрос прокуратуры Тамбовского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1EE1" w14:textId="1F11E186" w:rsidR="00932F31" w:rsidRDefault="00932F31" w:rsidP="00932F3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32F31" w:rsidRPr="00E60D9F" w14:paraId="0AB7D448" w14:textId="77777777" w:rsidTr="00D014A4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932F31" w:rsidRPr="00945578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932F31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2D396A5B" w:rsidR="00932F31" w:rsidRDefault="00932F31" w:rsidP="00932F31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B1F6CF" w:rsidR="00932F31" w:rsidRPr="00FB5C26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5C561D31" w:rsidR="00932F31" w:rsidRPr="00FB5C26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6EAAD144" w:rsidR="00932F31" w:rsidRPr="00FB5C26" w:rsidRDefault="00932F31" w:rsidP="00932F31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2A2B1032" w:rsidR="00932F31" w:rsidRPr="00FB5C26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119169E" w:rsidR="00932F31" w:rsidRPr="00FB5C26" w:rsidRDefault="00932F31" w:rsidP="00932F31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932F31" w:rsidRPr="00E60D9F" w14:paraId="2C146DAF" w14:textId="77777777" w:rsidTr="00EE19B2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41E6E058" w:rsidR="00932F31" w:rsidRPr="008E6422" w:rsidRDefault="00932F31" w:rsidP="00932F31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31.03.2025-04.04.2025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495DF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7231AA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260CE89B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429B843D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632CFC4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4FD689F4" w:rsidR="007231AA" w:rsidRPr="00E60D9F" w:rsidRDefault="007231AA" w:rsidP="007231A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768D8104" w:rsidR="007231AA" w:rsidRPr="00E60D9F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DDD3A7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4C37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C96" w14:textId="3D831986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D4" w14:textId="7977225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2BF7" w14:textId="6A6CAD0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766C" w14:textId="6637E94B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952" w14:textId="5F0E1F7A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334613F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58F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C818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6017637" w14:textId="47ACCA36" w:rsidR="007231AA" w:rsidRDefault="00932F31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Донской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FE84" w14:textId="5957EED5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BF6" w14:textId="1D723EB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79414" w14:textId="42DDBEF0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39" w14:textId="48F3D330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D8DE9B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F344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C30" w14:textId="214E4E9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Закрытое акционерное общество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Копанищенский</w:t>
            </w:r>
            <w:proofErr w:type="spellEnd"/>
            <w:r>
              <w:rPr>
                <w:color w:val="000000"/>
              </w:rPr>
              <w:t xml:space="preserve"> комбинат строительных материалов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C57CF" w14:textId="1AF1B9C3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6C8" w14:textId="46703073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E48A" w14:textId="58FF97F9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2D3" w14:textId="24FF1F86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4DEC59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97C5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241" w14:textId="2BB68D50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Кварцгрупп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9EA" w14:textId="64D1095D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B0C" w14:textId="42611418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D1C8" w14:textId="214CB85C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7" w14:textId="5D7B9112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0B58337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F510C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5C" w14:textId="62548190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Георесурс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2BE83" w14:textId="6651094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422" w14:textId="4DDD134D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53D33" w14:textId="353A4126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6FF" w14:textId="0D5EB2A1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36F01EE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1D98E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F33" w14:textId="67B5347D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Клинический санаторий им. Горького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6D5C" w14:textId="2ABEC78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75A" w14:textId="73F88BFB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14DF" w14:textId="211F2082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C4C" w14:textId="270F8E3D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5D8E951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1039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54FD" w14:textId="74B4DEBB" w:rsidR="007231AA" w:rsidRDefault="007231AA" w:rsidP="007231AA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proofErr w:type="spellStart"/>
            <w:r w:rsidRPr="00A17D87">
              <w:rPr>
                <w:color w:val="000000"/>
              </w:rPr>
              <w:t>Энергосетевая</w:t>
            </w:r>
            <w:proofErr w:type="spellEnd"/>
            <w:r w:rsidRPr="00A17D87">
              <w:rPr>
                <w:color w:val="000000"/>
              </w:rPr>
              <w:t xml:space="preserve"> компания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89" w14:textId="65813077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574" w14:textId="282D3639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4A22" w14:textId="6985FF3F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FC5" w14:textId="4C43D2C5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18ABCBB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4992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8D" w14:textId="73474684" w:rsidR="007231AA" w:rsidRDefault="007231AA" w:rsidP="007231AA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proofErr w:type="spellStart"/>
            <w:r w:rsidRPr="00A17D87">
              <w:rPr>
                <w:color w:val="000000"/>
              </w:rPr>
              <w:t>Повориноводоканал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52A5" w14:textId="300EDF6A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3A9" w14:textId="459DB2C2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EED90" w14:textId="4DDFA0BB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FC" w14:textId="65CDA1FA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54DFA37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1FAA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DE47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</w:p>
          <w:p w14:paraId="09E079E7" w14:textId="2F10CBAF" w:rsidR="007231AA" w:rsidRDefault="00932F31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ВЗПП-Микрон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14ECA" w14:textId="4D4D8E1E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3E1" w14:textId="3351EDFD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6B6ED" w14:textId="6923DBA0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A49" w14:textId="53442B0E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7DCC26D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C27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568" w14:textId="765D59AD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Автономное учреждение Воронежской области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Санаторий для граждан пожилого возраста и инвалидов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Белая горка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BFD6" w14:textId="291DD84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267" w14:textId="790028E9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1536" w14:textId="162E6729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49" w14:textId="71F155B4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6B67B0A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CC7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472E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75350D1" w14:textId="366B1B4E" w:rsidR="007231AA" w:rsidRDefault="00932F31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Менеджмент-капитал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3C5E" w14:textId="055E7380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ED7" w14:textId="1381B5D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27CE3" w14:textId="722ABA3F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80E" w14:textId="75AAC1A7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7233043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D307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BB6F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3F7A5CF" w14:textId="151EE4AC" w:rsidR="007231AA" w:rsidRDefault="00932F31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КРТ-Острогожск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0D01D" w14:textId="0B673A1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12D" w14:textId="122D7D53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B09E" w14:textId="762D8642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C00" w14:textId="0C323936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48A0ED8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9776D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650B" w14:textId="22FF694C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Сельскохозяйственный производственный кооператив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Воронежский тепличный комбинат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25AB" w14:textId="174E016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6AE" w14:textId="2697CCAB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30" w14:textId="28937B36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91" w14:textId="388B7023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495DF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495DFF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AD3FC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495DF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495DFF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2945" w14:textId="77777777" w:rsidR="00495DFF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Общество с ограниченной ответственностью </w:t>
            </w:r>
          </w:p>
          <w:p w14:paraId="42A91CD3" w14:textId="371577AA" w:rsidR="00495DFF" w:rsidRPr="003F159D" w:rsidRDefault="00932F31" w:rsidP="00495DFF">
            <w:pPr>
              <w:widowControl w:val="0"/>
              <w:ind w:right="-108"/>
              <w:jc w:val="center"/>
            </w:pPr>
            <w:r>
              <w:t>«</w:t>
            </w:r>
            <w:r w:rsidR="00495DFF" w:rsidRPr="007D1570">
              <w:t>Дж.</w:t>
            </w:r>
            <w:r w:rsidR="00495DFF">
              <w:t xml:space="preserve"> </w:t>
            </w:r>
            <w:r w:rsidR="00495DFF" w:rsidRPr="007D1570">
              <w:t>Т.И. Елец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36C10E7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2755BFE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1FB0E43B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60306BF2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134141A7" w:rsidR="00495DFF" w:rsidRPr="003F159D" w:rsidRDefault="00495DFF" w:rsidP="00495DF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62940FCA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52EA16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48F3EC20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50B6686F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399DC171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932F31">
              <w:t>«</w:t>
            </w:r>
            <w:proofErr w:type="spellStart"/>
            <w:r w:rsidRPr="007D1570">
              <w:t>Стагдок</w:t>
            </w:r>
            <w:proofErr w:type="spellEnd"/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75596623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01B03DC9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613F0AC7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4A8D6E6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7B18078A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932F31">
              <w:t>«</w:t>
            </w:r>
            <w:proofErr w:type="spellStart"/>
            <w:r w:rsidRPr="007D1570">
              <w:t>Студеновская</w:t>
            </w:r>
            <w:proofErr w:type="spellEnd"/>
            <w:r w:rsidRPr="007D1570">
              <w:t xml:space="preserve"> акционерная горнодобывающая компания</w:t>
            </w:r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52D2BEB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9EC5616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7AAF8CBD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3BB72D84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275A114C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932F31">
              <w:t>«</w:t>
            </w:r>
            <w:proofErr w:type="spellStart"/>
            <w:r w:rsidRPr="007D1570">
              <w:t>Студеновская</w:t>
            </w:r>
            <w:proofErr w:type="spellEnd"/>
            <w:r w:rsidRPr="007D1570">
              <w:t xml:space="preserve"> акцио</w:t>
            </w:r>
            <w:r>
              <w:t>нерная горнодобывающая компания</w:t>
            </w:r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7D33EF3B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4C6D9428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2D9A7C3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1305A687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1510FCD8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932F31">
              <w:t>«</w:t>
            </w:r>
            <w:proofErr w:type="spellStart"/>
            <w:r w:rsidRPr="007D1570">
              <w:t>Студеновская</w:t>
            </w:r>
            <w:proofErr w:type="spellEnd"/>
            <w:r w:rsidRPr="007D1570">
              <w:t xml:space="preserve"> акционерная горнодобывающая компания</w:t>
            </w:r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52342046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34C71158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53F136BB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67CD9500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068ED538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Акционерное общество </w:t>
            </w:r>
            <w:r w:rsidR="00932F31">
              <w:t>«</w:t>
            </w:r>
            <w:proofErr w:type="spellStart"/>
            <w:r w:rsidRPr="007D1570">
              <w:t>Липецккурорт</w:t>
            </w:r>
            <w:proofErr w:type="spellEnd"/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4A05B571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580E7F53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3F3773BC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4D5FD24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4E515FA5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932F31">
              <w:t>«</w:t>
            </w:r>
            <w:r w:rsidRPr="007D1570">
              <w:t>ПРОГРЕСС</w:t>
            </w:r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4596FECF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4CBA336D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1E53A97A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0A996EBC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13A0F67D" w:rsidR="00495DFF" w:rsidRPr="003F159D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932F31">
              <w:t>«</w:t>
            </w:r>
            <w:r w:rsidRPr="007D1570">
              <w:t>ПРОГРЕСС</w:t>
            </w:r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381518B6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C61C54D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6DDAE3E0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0164FE77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495DFF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2D8E6" w14:textId="69B78204" w:rsidR="00495DFF" w:rsidRDefault="00495DFF" w:rsidP="00495DFF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932F31">
              <w:t>«</w:t>
            </w:r>
            <w:r>
              <w:t>Елецкий</w:t>
            </w:r>
          </w:p>
          <w:p w14:paraId="323CDF2E" w14:textId="68FAADEE" w:rsidR="00495DFF" w:rsidRPr="003F159D" w:rsidRDefault="00495DFF" w:rsidP="00495DFF">
            <w:pPr>
              <w:widowControl w:val="0"/>
              <w:ind w:right="-108"/>
              <w:jc w:val="center"/>
            </w:pPr>
            <w:proofErr w:type="spellStart"/>
            <w:r>
              <w:t>горнообогатительный</w:t>
            </w:r>
            <w:proofErr w:type="spellEnd"/>
            <w:r>
              <w:t xml:space="preserve"> рудник</w:t>
            </w:r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1097C69F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29AB84DD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3414CBD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40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1CDDE0F9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EE3FC1" w:rsidRPr="00E60D9F" w14:paraId="5AE5721B" w14:textId="77777777" w:rsidTr="00495DF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231AA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1C0682EB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Тамбовский завод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Электроприбор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0F32453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AC53EBF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5C050F3E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4CB263C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7B3ADD7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2CAA7099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Котовский лакокрасочный завод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5B03198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20F7EA3A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61E168CB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7441542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5A91EF8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6B378410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 w:rsidRPr="005F2A44">
              <w:rPr>
                <w:color w:val="000000"/>
              </w:rPr>
              <w:t xml:space="preserve">Акционерное общество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Тамак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5007026B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7F49811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D7A8BCF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47D15330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3A1D650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0E95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1E1C90D" w14:textId="15D402A2" w:rsidR="007231AA" w:rsidRPr="00E60D9F" w:rsidRDefault="00932F31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Тамбовская индейка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7ED67D5E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05948C51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2ED7BAFF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44B40A33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10AAE82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6F883DB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Тамбовагрофуд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70BF0802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BA32A2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6D9472D4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4E71AE28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14F089B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5590A9F6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Моршанск-Агро-Инвест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46BABBE8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4C78C26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7658519D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152DF38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58D0C444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C5579F">
        <w:rPr>
          <w:b/>
        </w:rPr>
        <w:t>31.03.2025-04.04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932F31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5E2040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210F17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A62F9F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D014A4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A514AE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495DF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932F31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495DFF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495DFF" w:rsidRPr="00E60D9F" w:rsidRDefault="00495DFF" w:rsidP="00495DFF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D49C85C" w:rsidR="00495DFF" w:rsidRPr="00861CBA" w:rsidRDefault="00495DFF" w:rsidP="00495DFF">
            <w:pPr>
              <w:suppressAutoHyphens w:val="0"/>
              <w:jc w:val="center"/>
              <w:rPr>
                <w:color w:val="000000"/>
              </w:rPr>
            </w:pPr>
            <w:r w:rsidRPr="001516FE">
              <w:rPr>
                <w:color w:val="000000"/>
              </w:rPr>
              <w:t xml:space="preserve">ООО </w:t>
            </w:r>
            <w:r w:rsidR="00932F31">
              <w:rPr>
                <w:color w:val="000000"/>
              </w:rPr>
              <w:t>«</w:t>
            </w:r>
            <w:r w:rsidRPr="001516FE">
              <w:rPr>
                <w:color w:val="000000"/>
              </w:rPr>
              <w:t>Черкизово-</w:t>
            </w:r>
            <w:r>
              <w:rPr>
                <w:color w:val="000000"/>
              </w:rPr>
              <w:t>С</w:t>
            </w:r>
            <w:r w:rsidRPr="001516FE">
              <w:rPr>
                <w:color w:val="000000"/>
              </w:rPr>
              <w:t>виноводство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623F2BA4" w:rsidR="00495DFF" w:rsidRPr="000436AA" w:rsidRDefault="00495DFF" w:rsidP="00495DFF">
            <w:pPr>
              <w:suppressAutoHyphens w:val="0"/>
              <w:jc w:val="center"/>
            </w:pPr>
            <w:r>
              <w:t>01.04.2025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C7A169C" w:rsidR="00495DFF" w:rsidRPr="002129C1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62C224F4" w:rsidR="00495DFF" w:rsidRPr="002129C1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108D04" w:rsidR="00495DFF" w:rsidRPr="002129C1" w:rsidRDefault="00495DFF" w:rsidP="00495DFF">
            <w:pPr>
              <w:jc w:val="center"/>
            </w:pPr>
            <w:r>
              <w:t>объявлено</w:t>
            </w:r>
          </w:p>
        </w:tc>
      </w:tr>
      <w:tr w:rsidR="00C84B80" w:rsidRPr="00E60D9F" w14:paraId="53EE27D9" w14:textId="77777777" w:rsidTr="00495DF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C84B80" w:rsidRPr="00E60D9F" w:rsidRDefault="00C84B80" w:rsidP="00C84B8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210F17" w:rsidRPr="00E60D9F" w14:paraId="0AD28C04" w14:textId="77777777" w:rsidTr="00210F1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1F40AC51" w:rsidR="00210F17" w:rsidRPr="00A927F7" w:rsidRDefault="00210F17" w:rsidP="00210F17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0E0BCD48" w:rsidR="00210F17" w:rsidRPr="00210F17" w:rsidRDefault="00210F17" w:rsidP="00210F17">
            <w:pPr>
              <w:suppressAutoHyphens w:val="0"/>
              <w:jc w:val="center"/>
              <w:rPr>
                <w:color w:val="000000"/>
              </w:rPr>
            </w:pPr>
            <w:r w:rsidRPr="00210F17">
              <w:rPr>
                <w:color w:val="000000"/>
              </w:rPr>
              <w:t>О</w:t>
            </w:r>
            <w:r w:rsidRPr="00210F17">
              <w:t xml:space="preserve">ОО </w:t>
            </w:r>
            <w:r w:rsidR="00932F31">
              <w:t>«</w:t>
            </w:r>
            <w:proofErr w:type="spellStart"/>
            <w:r w:rsidRPr="00210F17">
              <w:t>Белсельхозхимия</w:t>
            </w:r>
            <w:proofErr w:type="spellEnd"/>
            <w:r w:rsidR="00932F3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598BAAA2" w:rsidR="00210F17" w:rsidRPr="00210F17" w:rsidRDefault="00210F17" w:rsidP="00210F17">
            <w:pPr>
              <w:suppressAutoHyphens w:val="0"/>
              <w:jc w:val="center"/>
              <w:rPr>
                <w:color w:val="000000"/>
              </w:rPr>
            </w:pPr>
            <w:r w:rsidRPr="00210F17">
              <w:t>02.04.2025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1093BBE" w:rsidR="00210F17" w:rsidRPr="00A927F7" w:rsidRDefault="00210F17" w:rsidP="00210F1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4A45B7AC" w:rsidR="00210F17" w:rsidRPr="00A927F7" w:rsidRDefault="00210F17" w:rsidP="00210F17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FA41E8B" w:rsidR="00210F17" w:rsidRPr="00A927F7" w:rsidRDefault="00210F17" w:rsidP="00210F17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495DFF" w:rsidRPr="00E60D9F" w14:paraId="13393353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112F3" w14:textId="77777777" w:rsidR="00495DFF" w:rsidRPr="00A927F7" w:rsidRDefault="00495DFF" w:rsidP="00495DF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0E25A" w14:textId="0723C186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 w:rsidRPr="000454CE">
              <w:rPr>
                <w:color w:val="000000"/>
              </w:rPr>
              <w:t xml:space="preserve">ГУП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BB" w14:textId="1A0B7398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6C8" w14:textId="445E3C00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C9D4" w14:textId="6E30A52A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552" w14:textId="5B3D1BF1" w:rsidR="00495DFF" w:rsidRPr="00A927F7" w:rsidRDefault="00495DFF" w:rsidP="00495DFF">
            <w:pPr>
              <w:jc w:val="center"/>
            </w:pPr>
            <w:r>
              <w:t>объявлено</w:t>
            </w:r>
          </w:p>
        </w:tc>
      </w:tr>
      <w:tr w:rsidR="00495DFF" w:rsidRPr="00E60D9F" w14:paraId="4A98BF2B" w14:textId="77777777" w:rsidTr="003B10F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745F" w14:textId="77777777" w:rsidR="00495DFF" w:rsidRPr="00A927F7" w:rsidRDefault="00495DFF" w:rsidP="00495DF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C6A75" w14:textId="20BB53B0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932F31">
              <w:rPr>
                <w:color w:val="000000"/>
              </w:rPr>
              <w:t>«</w:t>
            </w:r>
            <w:r>
              <w:rPr>
                <w:color w:val="000000"/>
              </w:rPr>
              <w:t>Нива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D69" w14:textId="25397ED9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D38" w14:textId="29C40BCC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B6C" w14:textId="61055717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9346" w14:textId="24EB0039" w:rsidR="00495DFF" w:rsidRPr="00A927F7" w:rsidRDefault="00495DFF" w:rsidP="00495DFF">
            <w:pPr>
              <w:jc w:val="center"/>
            </w:pPr>
            <w:r>
              <w:t>объявлено</w:t>
            </w:r>
          </w:p>
        </w:tc>
      </w:tr>
      <w:tr w:rsidR="00495DFF" w:rsidRPr="00E60D9F" w14:paraId="2CA73BC1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2F25" w14:textId="77777777" w:rsidR="00495DFF" w:rsidRPr="00A927F7" w:rsidRDefault="00495DFF" w:rsidP="00495DF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C6B64" w14:textId="1E5829E4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 w:rsidRPr="000454CE">
              <w:rPr>
                <w:color w:val="000000"/>
              </w:rPr>
              <w:t xml:space="preserve">МАУ </w:t>
            </w:r>
            <w:r w:rsidR="00932F31">
              <w:rPr>
                <w:color w:val="000000"/>
              </w:rPr>
              <w:t>«</w:t>
            </w:r>
            <w:r w:rsidRPr="000454CE">
              <w:rPr>
                <w:color w:val="000000"/>
              </w:rPr>
              <w:t xml:space="preserve">Оздоровительный Лагерь </w:t>
            </w:r>
            <w:r w:rsidR="00932F31">
              <w:rPr>
                <w:color w:val="000000"/>
              </w:rPr>
              <w:t>«</w:t>
            </w:r>
            <w:r w:rsidRPr="000454CE">
              <w:rPr>
                <w:color w:val="000000"/>
              </w:rPr>
              <w:t>Чайка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CA13" w14:textId="1720249E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037" w14:textId="4729734D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F222" w14:textId="1C3929C4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602" w14:textId="5804010B" w:rsidR="00495DFF" w:rsidRPr="00A927F7" w:rsidRDefault="00495DFF" w:rsidP="00495DFF">
            <w:pPr>
              <w:jc w:val="center"/>
            </w:pPr>
            <w:r>
              <w:t>объявлено</w:t>
            </w:r>
          </w:p>
        </w:tc>
      </w:tr>
      <w:tr w:rsidR="00495DFF" w:rsidRPr="00E60D9F" w14:paraId="3E6ED5B9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8F42E" w14:textId="77777777" w:rsidR="00495DFF" w:rsidRPr="00A927F7" w:rsidRDefault="00495DFF" w:rsidP="00495DF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1C48C6" w14:textId="4A020384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 w:rsidRPr="000454CE">
              <w:rPr>
                <w:color w:val="000000"/>
              </w:rPr>
              <w:t xml:space="preserve">ООО </w:t>
            </w:r>
            <w:r w:rsidR="00932F3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Белгранкорм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B963" w14:textId="68012ED2" w:rsidR="00495DFF" w:rsidRPr="007B625D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C31" w14:textId="106E2B59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8A9A" w14:textId="6D81AEE0" w:rsidR="00495DFF" w:rsidRPr="00A927F7" w:rsidRDefault="00495DFF" w:rsidP="00495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17E0" w14:textId="231EB466" w:rsidR="00495DFF" w:rsidRPr="00A927F7" w:rsidRDefault="00495DFF" w:rsidP="00495DFF">
            <w:pPr>
              <w:jc w:val="center"/>
            </w:pPr>
            <w:r>
              <w:t>объявлено</w:t>
            </w:r>
          </w:p>
        </w:tc>
      </w:tr>
      <w:tr w:rsidR="00C84B80" w:rsidRPr="00E60D9F" w14:paraId="3EC3F1CC" w14:textId="77777777" w:rsidTr="00495DF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C84B80" w:rsidRPr="00B30AB4" w:rsidRDefault="00C84B80" w:rsidP="00C84B8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495DFF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495DFF" w:rsidRPr="00E00320" w:rsidRDefault="00495DFF" w:rsidP="00495DF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8D066A9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 w:rsidRPr="00FA6753">
              <w:rPr>
                <w:color w:val="000000"/>
              </w:rPr>
              <w:t xml:space="preserve">ООО </w:t>
            </w:r>
            <w:r w:rsidR="00932F31">
              <w:rPr>
                <w:color w:val="000000"/>
              </w:rPr>
              <w:t>«</w:t>
            </w:r>
            <w:r w:rsidRPr="00FA6753">
              <w:rPr>
                <w:color w:val="000000"/>
              </w:rPr>
              <w:t>Черноземье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377E05CF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5322E828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7D313A97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2C72E033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495DFF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495DFF" w:rsidRPr="00E00320" w:rsidRDefault="00495DFF" w:rsidP="00495DF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1D4DAF50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 w:rsidRPr="00FA6753">
              <w:rPr>
                <w:color w:val="000000"/>
              </w:rPr>
              <w:t xml:space="preserve">ООО </w:t>
            </w:r>
            <w:r w:rsidR="00932F31">
              <w:rPr>
                <w:color w:val="000000"/>
              </w:rPr>
              <w:t>«</w:t>
            </w:r>
            <w:r w:rsidRPr="00FA6753">
              <w:rPr>
                <w:color w:val="000000"/>
              </w:rPr>
              <w:t>Ярус</w:t>
            </w:r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4CBC6868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1BA61796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4DE3915C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1708359" w:rsidR="00495DFF" w:rsidRPr="00804441" w:rsidRDefault="00495DFF" w:rsidP="00495DFF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495DFF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495DFF" w:rsidRPr="00E00320" w:rsidRDefault="00495DFF" w:rsidP="00495DF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132DFA89" w:rsidR="00495DFF" w:rsidRPr="008B3F4A" w:rsidRDefault="00495DFF" w:rsidP="00495DFF">
            <w:pPr>
              <w:jc w:val="center"/>
            </w:pPr>
            <w:r w:rsidRPr="00FA6753">
              <w:rPr>
                <w:color w:val="000000"/>
              </w:rPr>
              <w:t xml:space="preserve">ООО </w:t>
            </w:r>
            <w:r w:rsidR="00932F31">
              <w:rPr>
                <w:color w:val="000000"/>
              </w:rPr>
              <w:t>«</w:t>
            </w:r>
            <w:proofErr w:type="spellStart"/>
            <w:r w:rsidRPr="00FA6753">
              <w:rPr>
                <w:color w:val="000000"/>
              </w:rPr>
              <w:t>Агробитхолод</w:t>
            </w:r>
            <w:proofErr w:type="spellEnd"/>
            <w:r w:rsidR="00932F3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0491227F" w:rsidR="00495DFF" w:rsidRPr="008B3F4A" w:rsidRDefault="00495DFF" w:rsidP="00495DFF">
            <w:pPr>
              <w:jc w:val="center"/>
            </w:pPr>
            <w:r>
              <w:rPr>
                <w:color w:val="000000"/>
              </w:rPr>
              <w:t>31.03.2025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4840F9C3" w:rsidR="00495DFF" w:rsidRPr="00804441" w:rsidRDefault="00495DFF" w:rsidP="00495DFF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7FBA9922" w:rsidR="00495DFF" w:rsidRDefault="00495DFF" w:rsidP="00495DFF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545CEB17" w:rsidR="00495DFF" w:rsidRPr="00804441" w:rsidRDefault="00495DFF" w:rsidP="00495DFF">
            <w:pPr>
              <w:jc w:val="center"/>
            </w:pPr>
            <w:r>
              <w:t>объявлено</w:t>
            </w:r>
          </w:p>
        </w:tc>
      </w:tr>
      <w:tr w:rsidR="00C84B80" w:rsidRPr="00E60D9F" w14:paraId="2918B6C8" w14:textId="77777777" w:rsidTr="00495DF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C84B80" w:rsidRPr="00E60D9F" w:rsidRDefault="00C84B80" w:rsidP="00C84B8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D014A4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D014A4" w:rsidRPr="00E60D9F" w:rsidRDefault="00D014A4" w:rsidP="00D014A4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0B1C8920" w:rsidR="00D014A4" w:rsidRPr="00D014A4" w:rsidRDefault="00D014A4" w:rsidP="00D014A4">
            <w:pPr>
              <w:jc w:val="center"/>
              <w:rPr>
                <w:color w:val="000000"/>
              </w:rPr>
            </w:pPr>
            <w:r w:rsidRPr="00D014A4">
              <w:rPr>
                <w:color w:val="000000"/>
                <w:szCs w:val="22"/>
              </w:rPr>
              <w:t>Администрация города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60C53D5B" w:rsidR="00D014A4" w:rsidRPr="00D014A4" w:rsidRDefault="00D014A4" w:rsidP="00D014A4">
            <w:pPr>
              <w:jc w:val="center"/>
            </w:pPr>
            <w:r w:rsidRPr="00D014A4">
              <w:rPr>
                <w:color w:val="000000"/>
                <w:szCs w:val="22"/>
              </w:rPr>
              <w:t>31.03.2025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D014A4" w:rsidRPr="00E60D9F" w:rsidRDefault="00D014A4" w:rsidP="00D014A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2943641" w:rsidR="00D014A4" w:rsidRPr="00E60D9F" w:rsidRDefault="00D014A4" w:rsidP="00D014A4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D014A4" w:rsidRPr="00E60D9F" w:rsidRDefault="00D014A4" w:rsidP="00D014A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BA1A361" w14:textId="77777777" w:rsidTr="00495DFF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C84B80" w:rsidRPr="00EE5D0A" w:rsidRDefault="00C84B80" w:rsidP="00C84B8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46320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0BB3B11E" w:rsidR="00346320" w:rsidRPr="004B01B5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079E849F" w:rsidR="00346320" w:rsidRPr="00E60D9F" w:rsidRDefault="00495DFF" w:rsidP="00346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7528E7E" w:rsidR="00346320" w:rsidRPr="00E60D9F" w:rsidRDefault="00495DFF" w:rsidP="0034632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5316398" w:rsidR="00346320" w:rsidRPr="00E60D9F" w:rsidRDefault="00495DFF" w:rsidP="00346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32C6A6AB" w:rsidR="00346320" w:rsidRPr="00E60D9F" w:rsidRDefault="00495DFF" w:rsidP="0034632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09F4CFE8" w:rsidR="00346320" w:rsidRPr="00E60D9F" w:rsidRDefault="00495DFF" w:rsidP="00346320">
            <w:pPr>
              <w:ind w:left="28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6E0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127C7A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1"/>
  </w:num>
  <w:num w:numId="12">
    <w:abstractNumId w:val="22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6"/>
  </w:num>
  <w:num w:numId="19">
    <w:abstractNumId w:val="15"/>
  </w:num>
  <w:num w:numId="20">
    <w:abstractNumId w:val="6"/>
  </w:num>
  <w:num w:numId="21">
    <w:abstractNumId w:val="20"/>
  </w:num>
  <w:num w:numId="22">
    <w:abstractNumId w:val="4"/>
  </w:num>
  <w:num w:numId="23">
    <w:abstractNumId w:val="0"/>
  </w:num>
  <w:num w:numId="24">
    <w:abstractNumId w:val="9"/>
  </w:num>
  <w:num w:numId="25">
    <w:abstractNumId w:val="25"/>
  </w:num>
  <w:num w:numId="26">
    <w:abstractNumId w:val="24"/>
  </w:num>
  <w:num w:numId="2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3439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31AA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8B80-67BE-4E69-B114-1A5B39D0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10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360</cp:revision>
  <cp:lastPrinted>2021-08-30T13:08:00Z</cp:lastPrinted>
  <dcterms:created xsi:type="dcterms:W3CDTF">2024-08-28T10:06:00Z</dcterms:created>
  <dcterms:modified xsi:type="dcterms:W3CDTF">2025-04-07T05:11:00Z</dcterms:modified>
  <dc:language>ru-RU</dc:language>
</cp:coreProperties>
</file>