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47" w:rsidRDefault="00387047" w:rsidP="00BC4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20.04.2021</w:t>
      </w:r>
      <w:r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Сибирского межрегионального управления Росприроднадзора </w:t>
      </w:r>
      <w:r w:rsidRPr="00AB6EB6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047" w:rsidRPr="00387047" w:rsidRDefault="00387047" w:rsidP="00387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047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7047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государственного</w:t>
      </w:r>
      <w:r w:rsidRPr="00387047">
        <w:rPr>
          <w:rFonts w:ascii="Times New Roman" w:hAnsi="Times New Roman" w:cs="Times New Roman"/>
          <w:sz w:val="28"/>
          <w:szCs w:val="28"/>
        </w:rPr>
        <w:t xml:space="preserve"> гражданского служащего Управления, о даче согласия на замещение должности в коммерческой организации на условиях трудового договора.</w:t>
      </w:r>
    </w:p>
    <w:p w:rsidR="00387047" w:rsidRDefault="00387047" w:rsidP="00387047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>
        <w:rPr>
          <w:rFonts w:ascii="Times New Roman" w:hAnsi="Times New Roman" w:cs="Times New Roman"/>
          <w:b/>
          <w:sz w:val="28"/>
          <w:szCs w:val="28"/>
        </w:rPr>
        <w:t>о следующе</w:t>
      </w:r>
      <w:r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387047" w:rsidRDefault="00387047" w:rsidP="00387047">
      <w:pPr>
        <w:pStyle w:val="a7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Pr="006064C8">
        <w:rPr>
          <w:rFonts w:ascii="Times New Roman" w:hAnsi="Times New Roman" w:cs="Times New Roman"/>
          <w:sz w:val="28"/>
          <w:szCs w:val="28"/>
        </w:rPr>
        <w:t xml:space="preserve">ать согласие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государственному гражданскому служащему</w:t>
      </w:r>
      <w:r w:rsidRPr="00950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на замещение должности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условиях трудового договора</w:t>
      </w:r>
      <w:r w:rsidRPr="00F3295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BF4997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387047" w:rsidSect="00F0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4497"/>
    <w:multiLevelType w:val="multilevel"/>
    <w:tmpl w:val="1A5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1B"/>
    <w:rsid w:val="0014104D"/>
    <w:rsid w:val="001A57E0"/>
    <w:rsid w:val="002E4EA0"/>
    <w:rsid w:val="00387047"/>
    <w:rsid w:val="003C4133"/>
    <w:rsid w:val="009510DD"/>
    <w:rsid w:val="00A7711B"/>
    <w:rsid w:val="00AA2850"/>
    <w:rsid w:val="00B13F51"/>
    <w:rsid w:val="00B95774"/>
    <w:rsid w:val="00BC4C48"/>
    <w:rsid w:val="00C15112"/>
    <w:rsid w:val="00DB422D"/>
    <w:rsid w:val="00F075BE"/>
    <w:rsid w:val="00FA7A97"/>
    <w:rsid w:val="00FE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0BC9C-405A-4B94-A765-B6D57583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4104D"/>
    <w:rPr>
      <w:color w:val="0000FF"/>
      <w:u w:val="single"/>
    </w:rPr>
  </w:style>
  <w:style w:type="paragraph" w:styleId="a5">
    <w:name w:val="Normal (Web)"/>
    <w:basedOn w:val="a"/>
    <w:rsid w:val="0014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4104D"/>
    <w:rPr>
      <w:b/>
      <w:bCs/>
    </w:rPr>
  </w:style>
  <w:style w:type="paragraph" w:styleId="a7">
    <w:name w:val="List Paragraph"/>
    <w:basedOn w:val="a"/>
    <w:uiPriority w:val="34"/>
    <w:qFormat/>
    <w:rsid w:val="00387047"/>
    <w:pPr>
      <w:spacing w:after="160" w:line="259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Елена В. Балабанченко</cp:lastModifiedBy>
  <cp:revision>3</cp:revision>
  <cp:lastPrinted>2021-04-23T05:40:00Z</cp:lastPrinted>
  <dcterms:created xsi:type="dcterms:W3CDTF">2021-04-26T04:19:00Z</dcterms:created>
  <dcterms:modified xsi:type="dcterms:W3CDTF">2021-04-26T04:23:00Z</dcterms:modified>
</cp:coreProperties>
</file>