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28E" w:rsidRPr="0003628E" w:rsidRDefault="0003628E" w:rsidP="0003628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362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ОБЪЯВЛЕНИЕ</w:t>
      </w:r>
    </w:p>
    <w:p w:rsidR="0003628E" w:rsidRPr="0003628E" w:rsidRDefault="0003628E" w:rsidP="0003628E">
      <w:pPr>
        <w:shd w:val="clear" w:color="auto" w:fill="FFFFFF"/>
        <w:spacing w:after="0" w:line="240" w:lineRule="auto"/>
        <w:ind w:left="567" w:right="566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362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 проведении второго этапа конкурсов на замещение вакантных должностей федеральной государственной гражданской службы Межрегионального управления Росприроднадзора по Иркутской области и Байкальской природной территории</w:t>
      </w:r>
    </w:p>
    <w:p w:rsidR="0003628E" w:rsidRPr="0003628E" w:rsidRDefault="0003628E" w:rsidP="0003628E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3628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03628E" w:rsidRPr="0003628E" w:rsidRDefault="0003628E" w:rsidP="000362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362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участию в конкурсах, объявленных 10 марта 2020 года (приказ Межрегионального управления Росприроднадзора по Иркутской области и Байкальской природной территории от 04 марта 2020 года № 195-од), на замещение вакантных должностей федеральной государственной гражданской службы</w:t>
      </w:r>
      <w:r w:rsidRPr="0003628E">
        <w:rPr>
          <w:rFonts w:ascii="Calibri" w:eastAsia="Times New Roman" w:hAnsi="Calibri" w:cs="Tahoma"/>
          <w:color w:val="333333"/>
          <w:lang w:eastAsia="ru-RU"/>
        </w:rPr>
        <w:t> </w:t>
      </w:r>
      <w:r w:rsidRPr="000362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Межрегионального управления Росприроднадзора по Иркутской области и Байкальской природной территории допущены:</w:t>
      </w:r>
    </w:p>
    <w:p w:rsidR="0003628E" w:rsidRPr="0003628E" w:rsidRDefault="0003628E" w:rsidP="000362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3628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tbl>
      <w:tblPr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0"/>
        <w:gridCol w:w="5386"/>
      </w:tblGrid>
      <w:tr w:rsidR="0003628E" w:rsidRPr="0003628E" w:rsidTr="0003628E">
        <w:tc>
          <w:tcPr>
            <w:tcW w:w="10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28E" w:rsidRPr="0003628E" w:rsidRDefault="0003628E" w:rsidP="00036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3628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старшая группа должностей категории «специалисты»</w:t>
            </w:r>
            <w:r w:rsidRPr="0003628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</w:r>
            <w:r w:rsidRPr="0003628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 (местонахождение г. Иркутск):</w:t>
            </w:r>
          </w:p>
        </w:tc>
      </w:tr>
      <w:tr w:rsidR="0003628E" w:rsidRPr="0003628E" w:rsidTr="0003628E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28E" w:rsidRPr="0003628E" w:rsidRDefault="0003628E" w:rsidP="000362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362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главный специалист-эксперт отдела государственного геологического надзора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28E" w:rsidRPr="0003628E" w:rsidRDefault="0003628E" w:rsidP="000362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362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              Балданова Александра </w:t>
            </w:r>
            <w:proofErr w:type="spellStart"/>
            <w:r w:rsidRPr="000362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Амуровна</w:t>
            </w:r>
            <w:proofErr w:type="spellEnd"/>
          </w:p>
          <w:p w:rsidR="0003628E" w:rsidRPr="0003628E" w:rsidRDefault="0003628E" w:rsidP="000362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3628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03628E" w:rsidRPr="0003628E" w:rsidRDefault="0003628E" w:rsidP="000362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362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Голик Дмитрий Андреевич</w:t>
            </w:r>
          </w:p>
          <w:p w:rsidR="0003628E" w:rsidRPr="0003628E" w:rsidRDefault="0003628E" w:rsidP="000362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3628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03628E" w:rsidRPr="0003628E" w:rsidTr="0003628E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28E" w:rsidRPr="0003628E" w:rsidRDefault="0003628E" w:rsidP="000362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362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главный специалист-эксперт отдела государственного надзора в области обращения с отходами и охраны атмосферного воздуха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28E" w:rsidRPr="0003628E" w:rsidRDefault="0003628E" w:rsidP="000362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362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              Непомнящих Виктор Валерьевич</w:t>
            </w:r>
          </w:p>
          <w:p w:rsidR="0003628E" w:rsidRPr="0003628E" w:rsidRDefault="0003628E" w:rsidP="000362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3628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03628E" w:rsidRPr="0003628E" w:rsidRDefault="0003628E" w:rsidP="000362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362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Дегтярев Алексей Львович</w:t>
            </w:r>
          </w:p>
          <w:p w:rsidR="0003628E" w:rsidRPr="0003628E" w:rsidRDefault="0003628E" w:rsidP="000362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3628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03628E" w:rsidRPr="0003628E" w:rsidRDefault="0003628E" w:rsidP="000362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362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Чула</w:t>
            </w:r>
            <w:proofErr w:type="spellEnd"/>
            <w:r w:rsidRPr="000362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62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Омак</w:t>
            </w:r>
            <w:proofErr w:type="spellEnd"/>
            <w:r w:rsidRPr="000362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Геннадьевич</w:t>
            </w:r>
          </w:p>
          <w:p w:rsidR="0003628E" w:rsidRPr="0003628E" w:rsidRDefault="0003628E" w:rsidP="000362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3628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03628E" w:rsidRPr="0003628E" w:rsidRDefault="0003628E" w:rsidP="000362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362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Пономарева Альбина Николаевна</w:t>
            </w:r>
          </w:p>
          <w:p w:rsidR="0003628E" w:rsidRPr="0003628E" w:rsidRDefault="0003628E" w:rsidP="000362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3628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03628E" w:rsidRPr="0003628E" w:rsidTr="0003628E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28E" w:rsidRPr="0003628E" w:rsidRDefault="0003628E" w:rsidP="000362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362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ведущий специалист-эксперт отдела государственного надзора за особо охраняемыми природными территориями и в сфере охоты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28E" w:rsidRPr="0003628E" w:rsidRDefault="0003628E" w:rsidP="000362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362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              Непомнящих Виктор Валерьевич</w:t>
            </w:r>
          </w:p>
          <w:p w:rsidR="0003628E" w:rsidRPr="0003628E" w:rsidRDefault="0003628E" w:rsidP="000362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3628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03628E" w:rsidRPr="0003628E" w:rsidRDefault="0003628E" w:rsidP="000362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362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Дегтярев Алексей Львович</w:t>
            </w:r>
          </w:p>
          <w:p w:rsidR="0003628E" w:rsidRPr="0003628E" w:rsidRDefault="0003628E" w:rsidP="000362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3628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03628E" w:rsidRPr="0003628E" w:rsidRDefault="0003628E" w:rsidP="000362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362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Чула</w:t>
            </w:r>
            <w:proofErr w:type="spellEnd"/>
            <w:r w:rsidRPr="000362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62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Омак</w:t>
            </w:r>
            <w:proofErr w:type="spellEnd"/>
            <w:r w:rsidRPr="000362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Геннадьевич</w:t>
            </w:r>
          </w:p>
          <w:p w:rsidR="0003628E" w:rsidRPr="0003628E" w:rsidRDefault="0003628E" w:rsidP="000362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3628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03628E" w:rsidRPr="0003628E" w:rsidRDefault="0003628E" w:rsidP="000362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362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Склянова</w:t>
            </w:r>
            <w:proofErr w:type="spellEnd"/>
            <w:r w:rsidRPr="000362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Наталья Павловна</w:t>
            </w:r>
          </w:p>
          <w:p w:rsidR="0003628E" w:rsidRPr="0003628E" w:rsidRDefault="0003628E" w:rsidP="000362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3628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03628E" w:rsidRPr="0003628E" w:rsidRDefault="0003628E" w:rsidP="000362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362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Кеньдюх</w:t>
            </w:r>
            <w:proofErr w:type="spellEnd"/>
            <w:r w:rsidRPr="000362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Александр Александрович</w:t>
            </w:r>
          </w:p>
          <w:p w:rsidR="0003628E" w:rsidRPr="0003628E" w:rsidRDefault="0003628E" w:rsidP="000362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3628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03628E" w:rsidRPr="0003628E" w:rsidRDefault="0003628E" w:rsidP="000362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362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Лавыгин</w:t>
            </w:r>
            <w:proofErr w:type="spellEnd"/>
            <w:r w:rsidRPr="000362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Алексей Александрович</w:t>
            </w:r>
          </w:p>
          <w:p w:rsidR="0003628E" w:rsidRPr="0003628E" w:rsidRDefault="0003628E" w:rsidP="000362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3628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03628E" w:rsidRPr="0003628E" w:rsidTr="0003628E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28E" w:rsidRPr="0003628E" w:rsidRDefault="0003628E" w:rsidP="000362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362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ведущий специалист-эксперт отдела государственного надзора в области использования и охраны водных объектов и земельного надзора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28E" w:rsidRPr="0003628E" w:rsidRDefault="0003628E" w:rsidP="000362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362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                Иванова Наталья Владимировна</w:t>
            </w:r>
          </w:p>
          <w:p w:rsidR="0003628E" w:rsidRPr="0003628E" w:rsidRDefault="0003628E" w:rsidP="000362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3628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03628E" w:rsidRPr="0003628E" w:rsidRDefault="0003628E" w:rsidP="000362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362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Сокол Галина Александровна</w:t>
            </w:r>
          </w:p>
          <w:p w:rsidR="0003628E" w:rsidRPr="0003628E" w:rsidRDefault="0003628E" w:rsidP="000362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3628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03628E" w:rsidRPr="0003628E" w:rsidRDefault="0003628E" w:rsidP="000362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362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Киселева Дарья Николаевна</w:t>
            </w:r>
          </w:p>
          <w:p w:rsidR="0003628E" w:rsidRPr="0003628E" w:rsidRDefault="0003628E" w:rsidP="000362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3628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03628E" w:rsidRPr="0003628E" w:rsidRDefault="0003628E" w:rsidP="000362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362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Горбунов Артём Викторович</w:t>
            </w:r>
          </w:p>
          <w:p w:rsidR="0003628E" w:rsidRPr="0003628E" w:rsidRDefault="0003628E" w:rsidP="000362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3628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03628E" w:rsidRPr="0003628E" w:rsidTr="0003628E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28E" w:rsidRPr="0003628E" w:rsidRDefault="0003628E" w:rsidP="000362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36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главный специалист-эксперт отдела государственной экологической экспертизы и разрешительной деятельности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28E" w:rsidRPr="0003628E" w:rsidRDefault="0003628E" w:rsidP="000362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362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                   Сидорова Анастасия Игоревна</w:t>
            </w:r>
          </w:p>
          <w:p w:rsidR="0003628E" w:rsidRPr="0003628E" w:rsidRDefault="0003628E" w:rsidP="000362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3628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03628E" w:rsidRPr="0003628E" w:rsidRDefault="0003628E" w:rsidP="000362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362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Кузнецова Ирина Владимировна</w:t>
            </w:r>
          </w:p>
          <w:p w:rsidR="0003628E" w:rsidRPr="0003628E" w:rsidRDefault="0003628E" w:rsidP="000362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3628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03628E" w:rsidRPr="0003628E" w:rsidRDefault="0003628E" w:rsidP="000362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362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Яшина Карина Михайловна</w:t>
            </w:r>
          </w:p>
          <w:p w:rsidR="0003628E" w:rsidRPr="0003628E" w:rsidRDefault="0003628E" w:rsidP="000362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3628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03628E" w:rsidRPr="0003628E" w:rsidTr="0003628E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28E" w:rsidRPr="0003628E" w:rsidRDefault="0003628E" w:rsidP="000362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362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специалист-эксперт отдела государственной экологической экспертизы и разрешительной деятельности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28E" w:rsidRPr="0003628E" w:rsidRDefault="0003628E" w:rsidP="000362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362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          Копылова Виктория Александровна</w:t>
            </w:r>
          </w:p>
          <w:p w:rsidR="0003628E" w:rsidRPr="0003628E" w:rsidRDefault="0003628E" w:rsidP="000362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3628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03628E" w:rsidRPr="0003628E" w:rsidRDefault="0003628E" w:rsidP="000362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362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Цыбикова</w:t>
            </w:r>
            <w:proofErr w:type="spellEnd"/>
            <w:r w:rsidRPr="000362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62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Янжима</w:t>
            </w:r>
            <w:proofErr w:type="spellEnd"/>
            <w:r w:rsidRPr="000362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62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Ринчиновна</w:t>
            </w:r>
            <w:proofErr w:type="spellEnd"/>
          </w:p>
          <w:p w:rsidR="0003628E" w:rsidRPr="0003628E" w:rsidRDefault="0003628E" w:rsidP="000362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3628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03628E" w:rsidRPr="0003628E" w:rsidTr="0003628E">
        <w:tc>
          <w:tcPr>
            <w:tcW w:w="104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28E" w:rsidRPr="0003628E" w:rsidRDefault="0003628E" w:rsidP="00036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3628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старшая группа категории «специалисты» (местонахождение г. Братск)</w:t>
            </w:r>
          </w:p>
        </w:tc>
      </w:tr>
      <w:tr w:rsidR="0003628E" w:rsidRPr="0003628E" w:rsidTr="0003628E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28E" w:rsidRPr="0003628E" w:rsidRDefault="0003628E" w:rsidP="000362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362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ведущий специалист-эксперт Братского отдела государственного экологического надзора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28E" w:rsidRPr="0003628E" w:rsidRDefault="0003628E" w:rsidP="000362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362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          Романова Екатерина Александровна</w:t>
            </w:r>
          </w:p>
          <w:p w:rsidR="0003628E" w:rsidRPr="0003628E" w:rsidRDefault="0003628E" w:rsidP="000362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3628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03628E" w:rsidRPr="0003628E" w:rsidRDefault="0003628E" w:rsidP="000362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362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Карелина Наталия Александровна</w:t>
            </w:r>
          </w:p>
          <w:p w:rsidR="0003628E" w:rsidRPr="0003628E" w:rsidRDefault="0003628E" w:rsidP="000362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3628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03628E" w:rsidRPr="0003628E" w:rsidRDefault="0003628E" w:rsidP="000362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362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Корениха Татьяна Александровна</w:t>
            </w:r>
          </w:p>
          <w:p w:rsidR="0003628E" w:rsidRPr="0003628E" w:rsidRDefault="0003628E" w:rsidP="000362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3628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03628E" w:rsidRPr="0003628E" w:rsidRDefault="0003628E" w:rsidP="000362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362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Беломоева</w:t>
            </w:r>
            <w:proofErr w:type="spellEnd"/>
            <w:r w:rsidRPr="000362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Олеся Андреевна</w:t>
            </w:r>
          </w:p>
          <w:p w:rsidR="0003628E" w:rsidRPr="0003628E" w:rsidRDefault="0003628E" w:rsidP="000362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3628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03628E" w:rsidRPr="0003628E" w:rsidRDefault="0003628E" w:rsidP="000362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362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Медведчук</w:t>
            </w:r>
            <w:proofErr w:type="spellEnd"/>
            <w:r w:rsidRPr="000362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Вадим Сергеевич</w:t>
            </w:r>
          </w:p>
          <w:p w:rsidR="0003628E" w:rsidRPr="0003628E" w:rsidRDefault="0003628E" w:rsidP="000362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3628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03628E" w:rsidRPr="0003628E" w:rsidTr="0003628E">
        <w:trPr>
          <w:trHeight w:val="78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28E" w:rsidRPr="0003628E" w:rsidRDefault="0003628E" w:rsidP="000362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362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специалист-эксперт Братского отдела государственного экологического надзора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28E" w:rsidRPr="0003628E" w:rsidRDefault="0003628E" w:rsidP="000362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362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          Романова Екатерина Александровна</w:t>
            </w:r>
          </w:p>
          <w:p w:rsidR="0003628E" w:rsidRPr="0003628E" w:rsidRDefault="0003628E" w:rsidP="000362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3628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03628E" w:rsidRPr="0003628E" w:rsidRDefault="0003628E" w:rsidP="000362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362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Карелина Наталия Александровна</w:t>
            </w:r>
          </w:p>
          <w:p w:rsidR="0003628E" w:rsidRPr="0003628E" w:rsidRDefault="0003628E" w:rsidP="000362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3628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03628E" w:rsidRPr="0003628E" w:rsidRDefault="0003628E" w:rsidP="000362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362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Корениха Татьяна Александровна</w:t>
            </w:r>
          </w:p>
          <w:p w:rsidR="0003628E" w:rsidRPr="0003628E" w:rsidRDefault="0003628E" w:rsidP="000362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3628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03628E" w:rsidRPr="0003628E" w:rsidRDefault="0003628E" w:rsidP="000362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362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Беломоева</w:t>
            </w:r>
            <w:proofErr w:type="spellEnd"/>
            <w:r w:rsidRPr="000362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Олеся Андреевна</w:t>
            </w:r>
          </w:p>
          <w:p w:rsidR="0003628E" w:rsidRPr="0003628E" w:rsidRDefault="0003628E" w:rsidP="000362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3628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03628E" w:rsidRPr="0003628E" w:rsidRDefault="0003628E" w:rsidP="000362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362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Медведчук</w:t>
            </w:r>
            <w:proofErr w:type="spellEnd"/>
            <w:r w:rsidRPr="000362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Вадим Сергеевич</w:t>
            </w:r>
          </w:p>
          <w:p w:rsidR="0003628E" w:rsidRPr="0003628E" w:rsidRDefault="0003628E" w:rsidP="000362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3628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03628E" w:rsidRPr="0003628E" w:rsidRDefault="0003628E" w:rsidP="000362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362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Нестерова Анна Игоревна</w:t>
            </w:r>
          </w:p>
          <w:p w:rsidR="0003628E" w:rsidRPr="0003628E" w:rsidRDefault="0003628E" w:rsidP="000362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3628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03628E" w:rsidRPr="0003628E" w:rsidRDefault="0003628E" w:rsidP="000362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362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Королева Екатерина Сергеевна</w:t>
            </w:r>
          </w:p>
          <w:p w:rsidR="0003628E" w:rsidRPr="0003628E" w:rsidRDefault="0003628E" w:rsidP="000362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3628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03628E" w:rsidRPr="0003628E" w:rsidTr="0003628E">
        <w:trPr>
          <w:trHeight w:val="781"/>
        </w:trPr>
        <w:tc>
          <w:tcPr>
            <w:tcW w:w="104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28E" w:rsidRPr="0003628E" w:rsidRDefault="0003628E" w:rsidP="0003628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3628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старшая группа категории «специалисты» (местонахождение г. Улан-Удэ)</w:t>
            </w:r>
          </w:p>
        </w:tc>
      </w:tr>
      <w:tr w:rsidR="0003628E" w:rsidRPr="0003628E" w:rsidTr="0003628E">
        <w:trPr>
          <w:trHeight w:val="78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28E" w:rsidRPr="0003628E" w:rsidRDefault="0003628E" w:rsidP="000362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362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ведущий специалист-эксперт Байкальского отдела государственного экологического надзора и разрешительной деятельности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28E" w:rsidRPr="0003628E" w:rsidRDefault="0003628E" w:rsidP="000362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362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               Очирова Маргарита Михайловна</w:t>
            </w:r>
          </w:p>
          <w:p w:rsidR="0003628E" w:rsidRPr="0003628E" w:rsidRDefault="0003628E" w:rsidP="000362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3628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03628E" w:rsidRPr="0003628E" w:rsidRDefault="0003628E" w:rsidP="000362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362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Петухова Нина Николаевна</w:t>
            </w:r>
          </w:p>
          <w:p w:rsidR="0003628E" w:rsidRPr="0003628E" w:rsidRDefault="0003628E" w:rsidP="000362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3628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03628E" w:rsidRPr="0003628E" w:rsidRDefault="0003628E" w:rsidP="000362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362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Белоусова Маргарита </w:t>
            </w:r>
            <w:proofErr w:type="spellStart"/>
            <w:r w:rsidRPr="000362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Михеевна</w:t>
            </w:r>
            <w:proofErr w:type="spellEnd"/>
          </w:p>
          <w:p w:rsidR="0003628E" w:rsidRPr="0003628E" w:rsidRDefault="0003628E" w:rsidP="000362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3628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03628E" w:rsidRPr="0003628E" w:rsidRDefault="0003628E" w:rsidP="000362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362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Цыбикова</w:t>
            </w:r>
            <w:proofErr w:type="spellEnd"/>
            <w:r w:rsidRPr="000362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62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Аюна</w:t>
            </w:r>
            <w:proofErr w:type="spellEnd"/>
            <w:r w:rsidRPr="000362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Юрьевна</w:t>
            </w:r>
          </w:p>
          <w:p w:rsidR="0003628E" w:rsidRPr="0003628E" w:rsidRDefault="0003628E" w:rsidP="000362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3628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03628E" w:rsidRPr="0003628E" w:rsidRDefault="0003628E" w:rsidP="000362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362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Бураев</w:t>
            </w:r>
            <w:proofErr w:type="spellEnd"/>
            <w:r w:rsidRPr="000362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Данил Викторович</w:t>
            </w:r>
          </w:p>
          <w:p w:rsidR="0003628E" w:rsidRPr="0003628E" w:rsidRDefault="0003628E" w:rsidP="000362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3628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03628E" w:rsidRPr="0003628E" w:rsidTr="0003628E">
        <w:trPr>
          <w:trHeight w:val="78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28E" w:rsidRPr="0003628E" w:rsidRDefault="0003628E" w:rsidP="000362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362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специалист-эксперт Байкальского отдела государственного экологического надзора и разрешительной деятельности (государственный экологический надзор)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28E" w:rsidRPr="0003628E" w:rsidRDefault="0003628E" w:rsidP="000362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362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                   </w:t>
            </w:r>
            <w:proofErr w:type="spellStart"/>
            <w:r w:rsidRPr="000362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Тармаев</w:t>
            </w:r>
            <w:proofErr w:type="spellEnd"/>
            <w:r w:rsidRPr="000362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62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Доржи</w:t>
            </w:r>
            <w:proofErr w:type="spellEnd"/>
            <w:r w:rsidRPr="000362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Владимирович</w:t>
            </w:r>
          </w:p>
          <w:p w:rsidR="0003628E" w:rsidRPr="0003628E" w:rsidRDefault="0003628E" w:rsidP="000362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3628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03628E" w:rsidRPr="0003628E" w:rsidRDefault="0003628E" w:rsidP="000362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362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Раднаева</w:t>
            </w:r>
            <w:proofErr w:type="spellEnd"/>
            <w:r w:rsidRPr="000362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Анжела </w:t>
            </w:r>
            <w:proofErr w:type="spellStart"/>
            <w:r w:rsidRPr="000362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Молоновна</w:t>
            </w:r>
            <w:proofErr w:type="spellEnd"/>
          </w:p>
          <w:p w:rsidR="0003628E" w:rsidRPr="0003628E" w:rsidRDefault="0003628E" w:rsidP="000362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3628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03628E" w:rsidRPr="0003628E" w:rsidRDefault="0003628E" w:rsidP="000362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362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Манушкин</w:t>
            </w:r>
            <w:proofErr w:type="spellEnd"/>
            <w:r w:rsidRPr="000362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Евгений Анатольевич</w:t>
            </w:r>
          </w:p>
          <w:p w:rsidR="0003628E" w:rsidRPr="0003628E" w:rsidRDefault="0003628E" w:rsidP="000362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3628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03628E" w:rsidRPr="0003628E" w:rsidRDefault="0003628E" w:rsidP="000362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362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Бураев</w:t>
            </w:r>
            <w:proofErr w:type="spellEnd"/>
            <w:r w:rsidRPr="000362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Данил Викторович</w:t>
            </w:r>
          </w:p>
          <w:p w:rsidR="0003628E" w:rsidRPr="0003628E" w:rsidRDefault="0003628E" w:rsidP="000362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3628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03628E" w:rsidRPr="0003628E" w:rsidTr="0003628E">
        <w:trPr>
          <w:trHeight w:val="781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28E" w:rsidRPr="0003628E" w:rsidRDefault="0003628E" w:rsidP="0003628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362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специалист-эксперт Байкальского отдела государственного экологического надзора и разрешительной деятельности (разрешительная деятельность)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28E" w:rsidRPr="0003628E" w:rsidRDefault="0003628E" w:rsidP="000362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362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               Очирова Маргарита Михайловна</w:t>
            </w:r>
          </w:p>
          <w:p w:rsidR="0003628E" w:rsidRPr="0003628E" w:rsidRDefault="0003628E" w:rsidP="000362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3628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03628E" w:rsidRPr="0003628E" w:rsidRDefault="0003628E" w:rsidP="000362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362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Чирнинова</w:t>
            </w:r>
            <w:proofErr w:type="spellEnd"/>
            <w:r w:rsidRPr="000362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62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Баярма</w:t>
            </w:r>
            <w:proofErr w:type="spellEnd"/>
            <w:r w:rsidRPr="000362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62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Баировна</w:t>
            </w:r>
            <w:proofErr w:type="spellEnd"/>
          </w:p>
          <w:p w:rsidR="0003628E" w:rsidRPr="0003628E" w:rsidRDefault="0003628E" w:rsidP="000362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3628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  <w:p w:rsidR="0003628E" w:rsidRPr="0003628E" w:rsidRDefault="0003628E" w:rsidP="000362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362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Раднаева</w:t>
            </w:r>
            <w:proofErr w:type="spellEnd"/>
            <w:r w:rsidRPr="000362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Анжела </w:t>
            </w:r>
            <w:proofErr w:type="spellStart"/>
            <w:r w:rsidRPr="000362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Молоновна</w:t>
            </w:r>
            <w:proofErr w:type="spellEnd"/>
            <w:r w:rsidRPr="000362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03628E" w:rsidRPr="0003628E" w:rsidRDefault="0003628E" w:rsidP="0003628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3628E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03628E" w:rsidRPr="0003628E" w:rsidRDefault="0003628E" w:rsidP="0003628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3628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03628E" w:rsidRPr="0003628E" w:rsidRDefault="0003628E" w:rsidP="0003628E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362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Второй этап конкурса состоится 23 апреля 2020 года в 09-00 – тестирование, 29 апреля 2020 года в 9-00 – индивидуальное собеседование. В целях предупреждения распространения </w:t>
      </w:r>
      <w:proofErr w:type="spellStart"/>
      <w:r w:rsidRPr="000362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коронавирусной</w:t>
      </w:r>
      <w:proofErr w:type="spellEnd"/>
      <w:r w:rsidRPr="000362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инфекции тестирование и индивидуальное собеседование будут проведены </w:t>
      </w:r>
      <w:proofErr w:type="gramStart"/>
      <w:r w:rsidRPr="000362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дистанционно  с</w:t>
      </w:r>
      <w:proofErr w:type="gramEnd"/>
      <w:r w:rsidRPr="000362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учетом введенных  мер ограничительного характера (Указ Губернатора Иркутской области от 18.03.2020 № 59-уг, Указ Главы Республики Бурятия от 13.03.2020 № 37). </w:t>
      </w:r>
    </w:p>
    <w:p w:rsidR="0003628E" w:rsidRPr="0003628E" w:rsidRDefault="0003628E" w:rsidP="0003628E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3628E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03628E" w:rsidRPr="0003628E" w:rsidRDefault="0003628E" w:rsidP="0003628E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362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проведении конкурсной процедуры на замещение вакантных должностей федеральной государственной гражданской службы Межрегионального управления Росприроднадзора по Иркутской области и Байкальской природной территории будет использован метод оценки профессиональных и личностных качеств кандидатов – тестирование и индивидуальное собеседование.</w:t>
      </w:r>
    </w:p>
    <w:p w:rsidR="002924BE" w:rsidRDefault="002924BE">
      <w:bookmarkStart w:id="0" w:name="_GoBack"/>
      <w:bookmarkEnd w:id="0"/>
    </w:p>
    <w:sectPr w:rsidR="00292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462"/>
    <w:rsid w:val="0003628E"/>
    <w:rsid w:val="002924BE"/>
    <w:rsid w:val="00D8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07A09-0490-4282-9CCD-E05AD0E0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6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628E"/>
    <w:rPr>
      <w:b/>
      <w:bCs/>
    </w:rPr>
  </w:style>
  <w:style w:type="paragraph" w:styleId="a5">
    <w:name w:val="Title"/>
    <w:basedOn w:val="a"/>
    <w:link w:val="a6"/>
    <w:uiPriority w:val="10"/>
    <w:qFormat/>
    <w:rsid w:val="00036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0362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36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Aleksandrov Evgeniyj Evgenevi</dc:creator>
  <cp:keywords/>
  <dc:description/>
  <cp:lastModifiedBy>Aleksandrov Evgeniyj Evgenevi</cp:lastModifiedBy>
  <cp:revision>3</cp:revision>
  <dcterms:created xsi:type="dcterms:W3CDTF">2020-09-14T08:13:00Z</dcterms:created>
  <dcterms:modified xsi:type="dcterms:W3CDTF">2020-09-14T08:13:00Z</dcterms:modified>
</cp:coreProperties>
</file>