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8F" w:rsidRDefault="00DB088F" w:rsidP="00DB088F">
      <w:pPr>
        <w:pStyle w:val="ConsPlusNormal"/>
        <w:ind w:firstLine="540"/>
        <w:jc w:val="center"/>
        <w:outlineLvl w:val="0"/>
        <w:rPr>
          <w:b/>
        </w:rPr>
      </w:pPr>
    </w:p>
    <w:tbl>
      <w:tblPr>
        <w:tblW w:w="9356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ED6AB4" w:rsidRPr="00ED6AB4" w:rsidTr="00ED6AB4">
        <w:trPr>
          <w:trHeight w:val="1079"/>
        </w:trPr>
        <w:tc>
          <w:tcPr>
            <w:tcW w:w="9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B4" w:rsidRPr="00ED6AB4" w:rsidRDefault="00ED6AB4" w:rsidP="00ED6A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proofErr w:type="gramStart"/>
            <w:r w:rsidRPr="00ED6AB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Информация о результатах конкурса на замещение вакантной должности государственной гражданской службы в Межрегиональном управлении Росприроднадзора по Саратовской и Пензенской областям</w:t>
            </w:r>
            <w:proofErr w:type="gramEnd"/>
          </w:p>
        </w:tc>
      </w:tr>
    </w:tbl>
    <w:p w:rsidR="00ED6AB4" w:rsidRPr="00ED6AB4" w:rsidRDefault="00ED6AB4" w:rsidP="00ED6A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ED6AB4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p w:rsidR="00400A63" w:rsidRDefault="00400A63" w:rsidP="00400A63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   </w:t>
      </w:r>
      <w:proofErr w:type="gramStart"/>
      <w:r>
        <w:rPr>
          <w:color w:val="333333"/>
          <w:sz w:val="28"/>
          <w:szCs w:val="28"/>
        </w:rPr>
        <w:t>Межрегиональным управлением Росприроднадзора по Саратовской и Пензенской областям проведен конкурс на замещение вакантных должностей государственной гражданской службы в Межрегиональном управлении Росприроднадзора по Саратовской и Пензенской областям.</w:t>
      </w:r>
      <w:proofErr w:type="gramEnd"/>
    </w:p>
    <w:p w:rsidR="00400A63" w:rsidRDefault="00400A63" w:rsidP="00400A63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         В результате оценки кандидатов на основании представленных ими документов об образовании, прохождении гражданской или иной государственной службы, стажа и опыта работы, а также на основе конкурсных процедур победителями конкурса признаны:</w:t>
      </w:r>
    </w:p>
    <w:p w:rsidR="00400A63" w:rsidRDefault="00400A63" w:rsidP="00400A6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         </w:t>
      </w:r>
      <w:proofErr w:type="spellStart"/>
      <w:r>
        <w:rPr>
          <w:color w:val="333333"/>
          <w:sz w:val="28"/>
          <w:szCs w:val="28"/>
        </w:rPr>
        <w:t>Степчук</w:t>
      </w:r>
      <w:proofErr w:type="spellEnd"/>
      <w:r>
        <w:rPr>
          <w:color w:val="333333"/>
          <w:sz w:val="28"/>
          <w:szCs w:val="28"/>
        </w:rPr>
        <w:t xml:space="preserve"> Марина Евгеньевна на замещение вакантной должности – ведущий специалист-эксперт отдела государственного экологического надзора по Саратовской области;</w:t>
      </w:r>
    </w:p>
    <w:p w:rsidR="00400A63" w:rsidRDefault="00400A63" w:rsidP="00400A6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        Андрианова Елена Валерьевна на замещение вакантной должности  - ведущий специалист-эксперт межрегионального отдела правового, кадрового и информационно-аналитического обеспечения;</w:t>
      </w:r>
    </w:p>
    <w:p w:rsidR="00400A63" w:rsidRDefault="00400A63" w:rsidP="00400A6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       Морозова Мария Юрьевна на замещение вакантной должности – главный специалист-эксперт межрегионального отдела бухгалтерского, финансового, административно-хозяйственного обеспечения и администрирования платежей</w:t>
      </w:r>
    </w:p>
    <w:p w:rsidR="00400A63" w:rsidRDefault="00400A63" w:rsidP="00400A6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8"/>
          <w:szCs w:val="28"/>
          <w:shd w:val="clear" w:color="auto" w:fill="FFFFFF"/>
        </w:rPr>
        <w:t>      В связи с отсутствием кандидатов на замещение вакантных должностей специалиста-эксперта отдела государственного экологического надзора по Саратовской области (1 единица место работы г. Саратов), конкурс на указанную должность признан несостоявшимся.</w:t>
      </w:r>
    </w:p>
    <w:p w:rsidR="00400A63" w:rsidRDefault="00400A63" w:rsidP="00400A63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В связи с отсутствием кандидатов на замещение вакантной должности главного специалиста-эксперта межрегионального отдела бухгалтерского, финансового, административно-хозяйственного обеспечения и администрирования платежей  (1 единица, место работы г. Саратов), конкурс на указанную должность признан несостоявшимся.</w:t>
      </w:r>
    </w:p>
    <w:p w:rsidR="00400A63" w:rsidRDefault="00400A63" w:rsidP="00400A63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В связи с отсутствием кандидатов на замещение вакантной должности ведущего специалиста-эксперта межрегионального отдела правового, кадрового и информационно-аналитического обеспечения  (1 единица, место работы г. Саратов), конкурс на указанную должность признан несостоявшимся.</w:t>
      </w:r>
    </w:p>
    <w:tbl>
      <w:tblPr>
        <w:tblW w:w="94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4"/>
      </w:tblGrid>
      <w:tr w:rsidR="00400A63" w:rsidTr="00400A63">
        <w:tc>
          <w:tcPr>
            <w:tcW w:w="94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63" w:rsidRDefault="00400A63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>Для включении в кадровый резерв Межрегионального управления Росприроднадзора по Саратовской и Пензенской областям старшая группа   должностей государственной гражданской службы Российской Федерации категория «специалисты»  рекомендованы:</w:t>
            </w:r>
            <w:proofErr w:type="gramEnd"/>
          </w:p>
          <w:p w:rsidR="00400A63" w:rsidRDefault="00400A63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Отдел государственного экологического надзора по Саратовской области   (г. Саратов)</w:t>
            </w:r>
          </w:p>
        </w:tc>
      </w:tr>
      <w:tr w:rsidR="00400A63" w:rsidTr="00400A63">
        <w:tc>
          <w:tcPr>
            <w:tcW w:w="94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63" w:rsidRDefault="00400A63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Бактубаев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Раимбек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Есенович</w:t>
            </w:r>
            <w:proofErr w:type="spellEnd"/>
          </w:p>
        </w:tc>
      </w:tr>
      <w:tr w:rsidR="00400A63" w:rsidTr="00400A63">
        <w:tc>
          <w:tcPr>
            <w:tcW w:w="94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63" w:rsidRDefault="00400A63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Межрегиональный отдел правового, кадрового и информационно-</w:t>
            </w:r>
            <w:r>
              <w:rPr>
                <w:b/>
                <w:bCs/>
                <w:color w:val="333333"/>
                <w:sz w:val="28"/>
                <w:szCs w:val="28"/>
              </w:rPr>
              <w:lastRenderedPageBreak/>
              <w:t>аналитического обеспечения (г. Саратов)</w:t>
            </w:r>
          </w:p>
        </w:tc>
      </w:tr>
      <w:tr w:rsidR="00400A63" w:rsidTr="00400A63">
        <w:tc>
          <w:tcPr>
            <w:tcW w:w="94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63" w:rsidRDefault="00400A63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Курганова Мария Сергеевна</w:t>
            </w:r>
          </w:p>
        </w:tc>
      </w:tr>
      <w:tr w:rsidR="00400A63" w:rsidTr="00400A63">
        <w:tc>
          <w:tcPr>
            <w:tcW w:w="94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63" w:rsidRDefault="00400A63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Межрегиональный отдел бухгалтерского, финансового, административно-хозяйственного обеспечения и администрирования платежей</w:t>
            </w:r>
          </w:p>
        </w:tc>
      </w:tr>
      <w:tr w:rsidR="00400A63" w:rsidTr="00400A63">
        <w:tc>
          <w:tcPr>
            <w:tcW w:w="94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63" w:rsidRDefault="00400A63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Елефтериади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Ирина Константиновна</w:t>
            </w:r>
          </w:p>
        </w:tc>
      </w:tr>
    </w:tbl>
    <w:p w:rsidR="00400A63" w:rsidRPr="00400A63" w:rsidRDefault="00400A63" w:rsidP="00400A6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400A63">
        <w:rPr>
          <w:rFonts w:ascii="Times New Roman" w:hAnsi="Times New Roman" w:cs="Times New Roman"/>
          <w:color w:val="333333"/>
          <w:shd w:val="clear" w:color="auto" w:fill="FFFFFF"/>
        </w:rPr>
        <w:t> </w:t>
      </w:r>
    </w:p>
    <w:p w:rsidR="00400A63" w:rsidRPr="00400A63" w:rsidRDefault="00400A63" w:rsidP="00400A6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400A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Документы претендентам могут быть возвращены по письменному заявлению, адресованному в Межрегиональное управление Росприроднадзора по Саратовской и Пензенской областям по адресу: 410012, г. Саратов, ул. </w:t>
      </w:r>
      <w:proofErr w:type="gramStart"/>
      <w:r w:rsidRPr="00400A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Московская</w:t>
      </w:r>
      <w:proofErr w:type="gramEnd"/>
      <w:r w:rsidRPr="00400A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70.</w:t>
      </w:r>
    </w:p>
    <w:p w:rsidR="00400A63" w:rsidRPr="00ED6AB4" w:rsidRDefault="00400A63" w:rsidP="00ED6A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</w:p>
    <w:p w:rsidR="00B81C33" w:rsidRDefault="00B81C33" w:rsidP="00B81C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bookmarkStart w:id="0" w:name="_GoBack"/>
      <w:bookmarkEnd w:id="0"/>
      <w:r>
        <w:rPr>
          <w:color w:val="333333"/>
          <w:shd w:val="clear" w:color="auto" w:fill="FFFFFF"/>
        </w:rPr>
        <w:t> </w:t>
      </w:r>
    </w:p>
    <w:p w:rsidR="00A256D3" w:rsidRDefault="00A256D3" w:rsidP="00B81C33">
      <w:pPr>
        <w:pStyle w:val="ConsPlusNormal"/>
        <w:ind w:firstLine="540"/>
        <w:jc w:val="center"/>
        <w:outlineLvl w:val="0"/>
      </w:pPr>
    </w:p>
    <w:sectPr w:rsidR="00A256D3" w:rsidSect="00DE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C1D"/>
    <w:multiLevelType w:val="hybridMultilevel"/>
    <w:tmpl w:val="B6BA9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8098A"/>
    <w:multiLevelType w:val="hybridMultilevel"/>
    <w:tmpl w:val="3B00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8F"/>
    <w:rsid w:val="00190786"/>
    <w:rsid w:val="001F70DB"/>
    <w:rsid w:val="002216BF"/>
    <w:rsid w:val="00375273"/>
    <w:rsid w:val="00400A63"/>
    <w:rsid w:val="00431A12"/>
    <w:rsid w:val="00544C50"/>
    <w:rsid w:val="005B2EA8"/>
    <w:rsid w:val="006328AE"/>
    <w:rsid w:val="008D6700"/>
    <w:rsid w:val="00A256D3"/>
    <w:rsid w:val="00A673F6"/>
    <w:rsid w:val="00AF2302"/>
    <w:rsid w:val="00B81C33"/>
    <w:rsid w:val="00C94EA4"/>
    <w:rsid w:val="00DB088F"/>
    <w:rsid w:val="00E76B15"/>
    <w:rsid w:val="00ED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unhideWhenUsed/>
    <w:rsid w:val="00B8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F230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2302"/>
    <w:rPr>
      <w:color w:val="800080" w:themeColor="followedHyperlink"/>
      <w:u w:val="single"/>
    </w:rPr>
  </w:style>
  <w:style w:type="paragraph" w:styleId="a6">
    <w:name w:val="Body Text"/>
    <w:basedOn w:val="a"/>
    <w:link w:val="a7"/>
    <w:uiPriority w:val="99"/>
    <w:unhideWhenUsed/>
    <w:rsid w:val="00ED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ED6AB4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D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unhideWhenUsed/>
    <w:rsid w:val="00B8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F230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2302"/>
    <w:rPr>
      <w:color w:val="800080" w:themeColor="followedHyperlink"/>
      <w:u w:val="single"/>
    </w:rPr>
  </w:style>
  <w:style w:type="paragraph" w:styleId="a6">
    <w:name w:val="Body Text"/>
    <w:basedOn w:val="a"/>
    <w:link w:val="a7"/>
    <w:uiPriority w:val="99"/>
    <w:unhideWhenUsed/>
    <w:rsid w:val="00ED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ED6AB4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D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shepelevags</dc:creator>
  <cp:lastModifiedBy>user</cp:lastModifiedBy>
  <cp:revision>3</cp:revision>
  <dcterms:created xsi:type="dcterms:W3CDTF">2020-09-11T06:10:00Z</dcterms:created>
  <dcterms:modified xsi:type="dcterms:W3CDTF">2020-09-11T06:11:00Z</dcterms:modified>
</cp:coreProperties>
</file>